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DACE" w14:textId="77777777" w:rsidR="00952B76" w:rsidRDefault="00952B76">
      <w:pPr>
        <w:rPr>
          <w:rFonts w:hint="eastAsia"/>
        </w:rPr>
      </w:pPr>
      <w:r>
        <w:rPr>
          <w:rFonts w:hint="eastAsia"/>
        </w:rPr>
        <w:t>桢字的拼音</w:t>
      </w:r>
    </w:p>
    <w:p w14:paraId="43CB04DD" w14:textId="77777777" w:rsidR="00952B76" w:rsidRDefault="00952B76">
      <w:pPr>
        <w:rPr>
          <w:rFonts w:hint="eastAsia"/>
        </w:rPr>
      </w:pPr>
      <w:r>
        <w:rPr>
          <w:rFonts w:hint="eastAsia"/>
        </w:rPr>
        <w:t>桢字，读作“zhēn”，是一个多义词，主要作为名词使用。在中国传统文化中，“桢”有着重要的地位和意义。它不仅出现在许多汉字词汇中，还广泛用于人名、地名等。</w:t>
      </w:r>
    </w:p>
    <w:p w14:paraId="64A1684C" w14:textId="77777777" w:rsidR="00952B76" w:rsidRDefault="00952B76">
      <w:pPr>
        <w:rPr>
          <w:rFonts w:hint="eastAsia"/>
        </w:rPr>
      </w:pPr>
    </w:p>
    <w:p w14:paraId="531200B4" w14:textId="77777777" w:rsidR="00952B76" w:rsidRDefault="00952B76">
      <w:pPr>
        <w:rPr>
          <w:rFonts w:hint="eastAsia"/>
        </w:rPr>
      </w:pPr>
      <w:r>
        <w:rPr>
          <w:rFonts w:hint="eastAsia"/>
        </w:rPr>
        <w:t>桢的基本含义</w:t>
      </w:r>
    </w:p>
    <w:p w14:paraId="669F3D7B" w14:textId="77777777" w:rsidR="00952B76" w:rsidRDefault="00952B76">
      <w:pPr>
        <w:rPr>
          <w:rFonts w:hint="eastAsia"/>
        </w:rPr>
      </w:pPr>
      <w:r>
        <w:rPr>
          <w:rFonts w:hint="eastAsia"/>
        </w:rPr>
        <w:t>“桢”作为古代建筑术语的一部分，指的是木结构建筑中的支柱，特别是位于建筑物前后两端的重要柱子，称为“桢干”。这体现了其在构造中的关键作用，象征着支撑与稳定，寓意坚实可靠。“桢”也用来比喻能为国家或社会担当重要角色的人才，如“国之桢干”，意指国家的栋梁。</w:t>
      </w:r>
    </w:p>
    <w:p w14:paraId="434050B1" w14:textId="77777777" w:rsidR="00952B76" w:rsidRDefault="00952B76">
      <w:pPr>
        <w:rPr>
          <w:rFonts w:hint="eastAsia"/>
        </w:rPr>
      </w:pPr>
    </w:p>
    <w:p w14:paraId="4A54198F" w14:textId="77777777" w:rsidR="00952B76" w:rsidRDefault="00952B76">
      <w:pPr>
        <w:rPr>
          <w:rFonts w:hint="eastAsia"/>
        </w:rPr>
      </w:pPr>
      <w:r>
        <w:rPr>
          <w:rFonts w:hint="eastAsia"/>
        </w:rPr>
        <w:t>文化内涵</w:t>
      </w:r>
    </w:p>
    <w:p w14:paraId="1B0827BB" w14:textId="77777777" w:rsidR="00952B76" w:rsidRDefault="00952B76">
      <w:pPr>
        <w:rPr>
          <w:rFonts w:hint="eastAsia"/>
        </w:rPr>
      </w:pPr>
      <w:r>
        <w:rPr>
          <w:rFonts w:hint="eastAsia"/>
        </w:rPr>
        <w:t>在中华文化里，“桢”字蕴含深厚的文化价值和精神寓意。古人常将“桢”与忠诚、坚定联系在一起，认为拥有这些品质的人就像稳固的柱子一样，能够承担起维护社会稳定和发展的重要责任。因此，在给孩子取名时，很多家长会选择“桢”字，希望孩子将来可以成为有用之才，具有坚毅不拔的性格。</w:t>
      </w:r>
    </w:p>
    <w:p w14:paraId="5AB7CB84" w14:textId="77777777" w:rsidR="00952B76" w:rsidRDefault="00952B76">
      <w:pPr>
        <w:rPr>
          <w:rFonts w:hint="eastAsia"/>
        </w:rPr>
      </w:pPr>
    </w:p>
    <w:p w14:paraId="2E5B3A72" w14:textId="77777777" w:rsidR="00952B76" w:rsidRDefault="00952B76">
      <w:pPr>
        <w:rPr>
          <w:rFonts w:hint="eastAsia"/>
        </w:rPr>
      </w:pPr>
      <w:r>
        <w:rPr>
          <w:rFonts w:hint="eastAsia"/>
        </w:rPr>
        <w:t>现代应用</w:t>
      </w:r>
    </w:p>
    <w:p w14:paraId="691CEC3A" w14:textId="77777777" w:rsidR="00952B76" w:rsidRDefault="00952B76">
      <w:pPr>
        <w:rPr>
          <w:rFonts w:hint="eastAsia"/>
        </w:rPr>
      </w:pPr>
      <w:r>
        <w:rPr>
          <w:rFonts w:hint="eastAsia"/>
        </w:rPr>
        <w:t>随着时代的发展，“桢”字的应用场景更加多样化。除了传统的命名习惯外，在现代汉语中，“桢”还可以用作形容词，表示事物坚固、不易动摇的状态。同时，在文学作品中，这个字也经常被用来描绘人物形象或者构建意境，增添文章的艺术感染力。</w:t>
      </w:r>
    </w:p>
    <w:p w14:paraId="1D7287A9" w14:textId="77777777" w:rsidR="00952B76" w:rsidRDefault="00952B76">
      <w:pPr>
        <w:rPr>
          <w:rFonts w:hint="eastAsia"/>
        </w:rPr>
      </w:pPr>
    </w:p>
    <w:p w14:paraId="039E9C7F" w14:textId="77777777" w:rsidR="00952B76" w:rsidRDefault="00952B76">
      <w:pPr>
        <w:rPr>
          <w:rFonts w:hint="eastAsia"/>
        </w:rPr>
      </w:pPr>
      <w:r>
        <w:rPr>
          <w:rFonts w:hint="eastAsia"/>
        </w:rPr>
        <w:t>最后的总结</w:t>
      </w:r>
    </w:p>
    <w:p w14:paraId="0EC46E8C" w14:textId="77777777" w:rsidR="00952B76" w:rsidRDefault="00952B76">
      <w:pPr>
        <w:rPr>
          <w:rFonts w:hint="eastAsia"/>
        </w:rPr>
      </w:pPr>
      <w:r>
        <w:rPr>
          <w:rFonts w:hint="eastAsia"/>
        </w:rPr>
        <w:t>“桢”字虽简单却意义深远，无论是从其本义出发，还是深入探讨其所承载的文化象征意义，都展示了中华民族对力量、支持和稳定的追求。通过了解和学习像“桢”这样的汉字，我们不仅能增进对中国传统文化的认识，还能从中汲取智慧和力量，激励自己在生活中成为一个更加坚定、有责任感的人。</w:t>
      </w:r>
    </w:p>
    <w:p w14:paraId="26D968EE" w14:textId="77777777" w:rsidR="00952B76" w:rsidRDefault="00952B76">
      <w:pPr>
        <w:rPr>
          <w:rFonts w:hint="eastAsia"/>
        </w:rPr>
      </w:pPr>
    </w:p>
    <w:p w14:paraId="44DFF04A" w14:textId="77777777" w:rsidR="00952B76" w:rsidRDefault="00952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DC46F" w14:textId="7D9B2B7A" w:rsidR="007D766B" w:rsidRDefault="007D766B"/>
    <w:sectPr w:rsidR="007D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6B"/>
    <w:rsid w:val="007D766B"/>
    <w:rsid w:val="00952B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FD574-0A46-4AA0-98C9-2C82405A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