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DDAF" w14:textId="77777777" w:rsidR="00CC07BC" w:rsidRDefault="00CC07BC">
      <w:pPr>
        <w:rPr>
          <w:rFonts w:hint="eastAsia"/>
        </w:rPr>
      </w:pPr>
      <w:r>
        <w:rPr>
          <w:rFonts w:hint="eastAsia"/>
        </w:rPr>
        <w:t>缷货的拼音怎么打</w:t>
      </w:r>
    </w:p>
    <w:p w14:paraId="1BE02B82" w14:textId="77777777" w:rsidR="00CC07BC" w:rsidRDefault="00CC07BC">
      <w:pPr>
        <w:rPr>
          <w:rFonts w:hint="eastAsia"/>
        </w:rPr>
      </w:pPr>
      <w:r>
        <w:rPr>
          <w:rFonts w:hint="eastAsia"/>
        </w:rPr>
        <w:t>在日常生活中，我们可能会遇到一些比较少见或者不太熟悉的汉字，其中一个典型的例子就是“缷”字。对于很多人来说，“缷”字可能并不是那么常见，因此在需要输入这个字时，往往会感到困惑。本文将详细介绍“缷”字的正确拼音以及如何在电脑或手机上打出这个字。</w:t>
      </w:r>
    </w:p>
    <w:p w14:paraId="3447E5BF" w14:textId="77777777" w:rsidR="00CC07BC" w:rsidRDefault="00CC07BC">
      <w:pPr>
        <w:rPr>
          <w:rFonts w:hint="eastAsia"/>
        </w:rPr>
      </w:pPr>
    </w:p>
    <w:p w14:paraId="1916E47C" w14:textId="77777777" w:rsidR="00CC07BC" w:rsidRDefault="00CC07BC">
      <w:pPr>
        <w:rPr>
          <w:rFonts w:hint="eastAsia"/>
        </w:rPr>
      </w:pPr>
      <w:r>
        <w:rPr>
          <w:rFonts w:hint="eastAsia"/>
        </w:rPr>
        <w:t>“缷”的拼音和意义</w:t>
      </w:r>
    </w:p>
    <w:p w14:paraId="52DF2B4B" w14:textId="77777777" w:rsidR="00CC07BC" w:rsidRDefault="00CC07BC">
      <w:pPr>
        <w:rPr>
          <w:rFonts w:hint="eastAsia"/>
        </w:rPr>
      </w:pPr>
      <w:r>
        <w:rPr>
          <w:rFonts w:hint="eastAsia"/>
        </w:rPr>
        <w:t>我们需要明确的是，“缷”字的拼音是“xiè”，它属于第四声。这个字的意思是指从车上或者其他运输工具上卸下货物的过程。虽然在现代汉语中使用频率不高，但在特定的专业领域如物流、运输等行业，还是会有用到的机会。</w:t>
      </w:r>
    </w:p>
    <w:p w14:paraId="72571773" w14:textId="77777777" w:rsidR="00CC07BC" w:rsidRDefault="00CC07BC">
      <w:pPr>
        <w:rPr>
          <w:rFonts w:hint="eastAsia"/>
        </w:rPr>
      </w:pPr>
    </w:p>
    <w:p w14:paraId="2CC7B2E1" w14:textId="77777777" w:rsidR="00CC07BC" w:rsidRDefault="00CC07BC">
      <w:pPr>
        <w:rPr>
          <w:rFonts w:hint="eastAsia"/>
        </w:rPr>
      </w:pPr>
      <w:r>
        <w:rPr>
          <w:rFonts w:hint="eastAsia"/>
        </w:rPr>
        <w:t>如何打出“缷”字</w:t>
      </w:r>
    </w:p>
    <w:p w14:paraId="4A6C4711" w14:textId="77777777" w:rsidR="00CC07BC" w:rsidRDefault="00CC07BC">
      <w:pPr>
        <w:rPr>
          <w:rFonts w:hint="eastAsia"/>
        </w:rPr>
      </w:pPr>
      <w:r>
        <w:rPr>
          <w:rFonts w:hint="eastAsia"/>
        </w:rPr>
        <w:t>对于想要在电脑上打出“缷”字的朋友，可以尝试通过拼音输入法来实现。只需输入“xie4”（注意这里的数字4代表第四声），然后在出现的候选词中找到“缷”字即可。如果您的输入法中没有直接显示该字，不妨试试手写输入功能，大多数智能输入法都支持这一功能，可以通过书写“缷”字的形式来选取正确的字符。</w:t>
      </w:r>
    </w:p>
    <w:p w14:paraId="1071E10D" w14:textId="77777777" w:rsidR="00CC07BC" w:rsidRDefault="00CC07BC">
      <w:pPr>
        <w:rPr>
          <w:rFonts w:hint="eastAsia"/>
        </w:rPr>
      </w:pPr>
    </w:p>
    <w:p w14:paraId="79DEB2AF" w14:textId="77777777" w:rsidR="00CC07BC" w:rsidRDefault="00CC07BC">
      <w:pPr>
        <w:rPr>
          <w:rFonts w:hint="eastAsia"/>
        </w:rPr>
      </w:pPr>
      <w:r>
        <w:rPr>
          <w:rFonts w:hint="eastAsia"/>
        </w:rPr>
        <w:t>手机上的操作方法</w:t>
      </w:r>
    </w:p>
    <w:p w14:paraId="49C790D1" w14:textId="77777777" w:rsidR="00CC07BC" w:rsidRDefault="00CC07BC">
      <w:pPr>
        <w:rPr>
          <w:rFonts w:hint="eastAsia"/>
        </w:rPr>
      </w:pPr>
      <w:r>
        <w:rPr>
          <w:rFonts w:hint="eastAsia"/>
        </w:rPr>
        <w:t>在智能手机上，同样可以采用拼音输入的方法来打出“缷”字。很多手机还提供了语音输入的功能，这对于不擅长拼写的人来说是一个很好的选择。只需对着手机说出“缷货”的拼音“xiè huò”，系统就能识别并显示出相应的文字。当然，如果您的手机支持手写输入，这也是一个不错的选择。</w:t>
      </w:r>
    </w:p>
    <w:p w14:paraId="3961995A" w14:textId="77777777" w:rsidR="00CC07BC" w:rsidRDefault="00CC07BC">
      <w:pPr>
        <w:rPr>
          <w:rFonts w:hint="eastAsia"/>
        </w:rPr>
      </w:pPr>
    </w:p>
    <w:p w14:paraId="1FEA0E7C" w14:textId="77777777" w:rsidR="00CC07BC" w:rsidRDefault="00CC07BC">
      <w:pPr>
        <w:rPr>
          <w:rFonts w:hint="eastAsia"/>
        </w:rPr>
      </w:pPr>
      <w:r>
        <w:rPr>
          <w:rFonts w:hint="eastAsia"/>
        </w:rPr>
        <w:t>学习和使用的重要性</w:t>
      </w:r>
    </w:p>
    <w:p w14:paraId="6B6ADCC2" w14:textId="77777777" w:rsidR="00CC07BC" w:rsidRDefault="00CC07BC">
      <w:pPr>
        <w:rPr>
          <w:rFonts w:hint="eastAsia"/>
        </w:rPr>
      </w:pPr>
      <w:r>
        <w:rPr>
          <w:rFonts w:hint="eastAsia"/>
        </w:rPr>
        <w:t>尽管“缷”字并不像一些常用字那样频繁出现在我们的日常交流中，但了解它的正确读音和用法仍然具有一定的价值。特别是在与物流、货运相关的工作环境中，掌握这类专业术语不仅能提高工作效率，还能避免因沟通不畅而造成的误解。同时，学习这些生僻字也有助于丰富个人的词汇量，提升语言表达能力。</w:t>
      </w:r>
    </w:p>
    <w:p w14:paraId="1454CEA8" w14:textId="77777777" w:rsidR="00CC07BC" w:rsidRDefault="00CC07BC">
      <w:pPr>
        <w:rPr>
          <w:rFonts w:hint="eastAsia"/>
        </w:rPr>
      </w:pPr>
    </w:p>
    <w:p w14:paraId="5AC5F6CC" w14:textId="77777777" w:rsidR="00CC07BC" w:rsidRDefault="00CC07BC">
      <w:pPr>
        <w:rPr>
          <w:rFonts w:hint="eastAsia"/>
        </w:rPr>
      </w:pPr>
      <w:r>
        <w:rPr>
          <w:rFonts w:hint="eastAsia"/>
        </w:rPr>
        <w:t>最后的总结</w:t>
      </w:r>
    </w:p>
    <w:p w14:paraId="44D236E2" w14:textId="77777777" w:rsidR="00CC07BC" w:rsidRDefault="00CC07BC">
      <w:pPr>
        <w:rPr>
          <w:rFonts w:hint="eastAsia"/>
        </w:rPr>
      </w:pPr>
      <w:r>
        <w:rPr>
          <w:rFonts w:hint="eastAsia"/>
        </w:rPr>
        <w:t>“缷”字的拼音为“xiè”，意指卸下货物的动作。无论是通过拼音输入法、手写输入还是语音输入，在电脑或手机上打出这个字都不难实现。更重要的是，通过对这类生僻字的学习，我们可以不断拓宽自己的知识面，增强语言应用能力。希望本文能帮助您更好地理解和使用“缷”字。</w:t>
      </w:r>
    </w:p>
    <w:p w14:paraId="6F8B6CBA" w14:textId="77777777" w:rsidR="00CC07BC" w:rsidRDefault="00CC07BC">
      <w:pPr>
        <w:rPr>
          <w:rFonts w:hint="eastAsia"/>
        </w:rPr>
      </w:pPr>
    </w:p>
    <w:p w14:paraId="21D2A6C9" w14:textId="77777777" w:rsidR="00CC07BC" w:rsidRDefault="00CC0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F7AD" w14:textId="52D71F25" w:rsidR="00617770" w:rsidRDefault="00617770"/>
    <w:sectPr w:rsidR="0061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70"/>
    <w:rsid w:val="00617770"/>
    <w:rsid w:val="00B81CF2"/>
    <w:rsid w:val="00C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9257-08A3-4BD4-98D9-87AE95D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