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14D2" w14:textId="77777777" w:rsidR="000D5E51" w:rsidRDefault="000D5E51">
      <w:pPr>
        <w:rPr>
          <w:rFonts w:hint="eastAsia"/>
        </w:rPr>
      </w:pPr>
      <w:r>
        <w:rPr>
          <w:rFonts w:hint="eastAsia"/>
        </w:rPr>
        <w:t>舞的拼音和部首</w:t>
      </w:r>
    </w:p>
    <w:p w14:paraId="26702063" w14:textId="77777777" w:rsidR="000D5E51" w:rsidRDefault="000D5E51">
      <w:pPr>
        <w:rPr>
          <w:rFonts w:hint="eastAsia"/>
        </w:rPr>
      </w:pPr>
      <w:r>
        <w:rPr>
          <w:rFonts w:hint="eastAsia"/>
        </w:rPr>
        <w:t>在汉字的世界里，每一个字都承载着独特的文化信息和历史背景。今天，我们将一起探索“舞”这个充满动感与艺术魅力的汉字。“舞”的拼音是wǔ，部首为“夕”。这个看似简单的字符背后，蕴含着深厚的文化内涵和多样的表现形式。</w:t>
      </w:r>
    </w:p>
    <w:p w14:paraId="609EFFE7" w14:textId="77777777" w:rsidR="000D5E51" w:rsidRDefault="000D5E51">
      <w:pPr>
        <w:rPr>
          <w:rFonts w:hint="eastAsia"/>
        </w:rPr>
      </w:pPr>
    </w:p>
    <w:p w14:paraId="080E6BEF" w14:textId="77777777" w:rsidR="000D5E51" w:rsidRDefault="000D5E51">
      <w:pPr>
        <w:rPr>
          <w:rFonts w:hint="eastAsia"/>
        </w:rPr>
      </w:pPr>
      <w:r>
        <w:rPr>
          <w:rFonts w:hint="eastAsia"/>
        </w:rPr>
        <w:t>舞的基本意义及其演变</w:t>
      </w:r>
    </w:p>
    <w:p w14:paraId="089CAB3C" w14:textId="77777777" w:rsidR="000D5E51" w:rsidRDefault="000D5E51">
      <w:pPr>
        <w:rPr>
          <w:rFonts w:hint="eastAsia"/>
        </w:rPr>
      </w:pPr>
      <w:r>
        <w:rPr>
          <w:rFonts w:hint="eastAsia"/>
        </w:rPr>
        <w:t>从古至今，“舞”主要指的是按照一定的节奏移动身体，通常伴随音乐进行的一种表演艺术或社交活动。其最初的形态可以追溯到远古时期的人们模仿狩猎、战争等场景的动作，逐渐演变成了一种表达情感、庆祝节日或宗教仪式的重要方式。随着时间的发展，“舞”不仅仅局限于肢体动作的表现，还包含了服装、音乐、舞台设计等多个方面的综合艺术形式。</w:t>
      </w:r>
    </w:p>
    <w:p w14:paraId="2DB65123" w14:textId="77777777" w:rsidR="000D5E51" w:rsidRDefault="000D5E51">
      <w:pPr>
        <w:rPr>
          <w:rFonts w:hint="eastAsia"/>
        </w:rPr>
      </w:pPr>
    </w:p>
    <w:p w14:paraId="09B6929C" w14:textId="77777777" w:rsidR="000D5E51" w:rsidRDefault="000D5E51">
      <w:pPr>
        <w:rPr>
          <w:rFonts w:hint="eastAsia"/>
        </w:rPr>
      </w:pPr>
      <w:r>
        <w:rPr>
          <w:rFonts w:hint="eastAsia"/>
        </w:rPr>
        <w:t>舞的部首解析</w:t>
      </w:r>
    </w:p>
    <w:p w14:paraId="2D2E081D" w14:textId="77777777" w:rsidR="000D5E51" w:rsidRDefault="000D5E51">
      <w:pPr>
        <w:rPr>
          <w:rFonts w:hint="eastAsia"/>
        </w:rPr>
      </w:pPr>
      <w:r>
        <w:rPr>
          <w:rFonts w:hint="eastAsia"/>
        </w:rPr>
        <w:t>“舞”的部首“夕”，本义是指夜晚的意思。但在“舞”中，并不直接体现这一含义，更多的是作为一种结构上的分类标志。在中国古代象形文字的发展过程中，很多字的部首与其实际意义之间的联系并不总是直观可见。对于“舞”来说，加入“夕”作为部首可能更多地是为了书写和记忆的便利，而非意图传达特定的象征意义。</w:t>
      </w:r>
    </w:p>
    <w:p w14:paraId="66A556A7" w14:textId="77777777" w:rsidR="000D5E51" w:rsidRDefault="000D5E51">
      <w:pPr>
        <w:rPr>
          <w:rFonts w:hint="eastAsia"/>
        </w:rPr>
      </w:pPr>
    </w:p>
    <w:p w14:paraId="6EE6340B" w14:textId="77777777" w:rsidR="000D5E51" w:rsidRDefault="000D5E51">
      <w:pPr>
        <w:rPr>
          <w:rFonts w:hint="eastAsia"/>
        </w:rPr>
      </w:pPr>
      <w:r>
        <w:rPr>
          <w:rFonts w:hint="eastAsia"/>
        </w:rPr>
        <w:t>舞蹈的形式与种类</w:t>
      </w:r>
    </w:p>
    <w:p w14:paraId="0469420A" w14:textId="77777777" w:rsidR="000D5E51" w:rsidRDefault="000D5E51">
      <w:pPr>
        <w:rPr>
          <w:rFonts w:hint="eastAsia"/>
        </w:rPr>
      </w:pPr>
      <w:r>
        <w:rPr>
          <w:rFonts w:hint="eastAsia"/>
        </w:rPr>
        <w:t>舞蹈作为一种跨越文化的普遍艺术形式，在不同的地域和社会背景下发展出了多种风格各异的形式。例如，中国的古典舞强调身姿优美、手势细腻；而拉丁舞则充满了激情与活力，注重舞者之间的互动和默契。现代舞通过抽象的表现手法探索人类内心深处的情感世界，街头舞蹈如街舞，则以其自由奔放、富有创造力的特点深受年轻人喜爱。</w:t>
      </w:r>
    </w:p>
    <w:p w14:paraId="724A7DF3" w14:textId="77777777" w:rsidR="000D5E51" w:rsidRDefault="000D5E51">
      <w:pPr>
        <w:rPr>
          <w:rFonts w:hint="eastAsia"/>
        </w:rPr>
      </w:pPr>
    </w:p>
    <w:p w14:paraId="4CA2C950" w14:textId="77777777" w:rsidR="000D5E51" w:rsidRDefault="000D5E51">
      <w:pPr>
        <w:rPr>
          <w:rFonts w:hint="eastAsia"/>
        </w:rPr>
      </w:pPr>
      <w:r>
        <w:rPr>
          <w:rFonts w:hint="eastAsia"/>
        </w:rPr>
        <w:t>舞与社会文化的关系</w:t>
      </w:r>
    </w:p>
    <w:p w14:paraId="75FCC9C4" w14:textId="77777777" w:rsidR="000D5E51" w:rsidRDefault="000D5E51">
      <w:pPr>
        <w:rPr>
          <w:rFonts w:hint="eastAsia"/>
        </w:rPr>
      </w:pPr>
      <w:r>
        <w:rPr>
          <w:rFonts w:hint="eastAsia"/>
        </w:rPr>
        <w:t>舞蹈不仅是个人才艺的展现，也是社会文化交流的重要途径之一。无论是大型的国际舞蹈节还是社区里的小型舞蹈聚会，都能促进不同背景人们之间的理解和尊重。同时，舞蹈在教育领域也发挥着重要作用，有助于培养儿童和青少年的身体协调性、团队合作精神以及艺术鉴赏能力。</w:t>
      </w:r>
    </w:p>
    <w:p w14:paraId="7CB66FE7" w14:textId="77777777" w:rsidR="000D5E51" w:rsidRDefault="000D5E51">
      <w:pPr>
        <w:rPr>
          <w:rFonts w:hint="eastAsia"/>
        </w:rPr>
      </w:pPr>
    </w:p>
    <w:p w14:paraId="7A43F585" w14:textId="77777777" w:rsidR="000D5E51" w:rsidRDefault="000D5E51">
      <w:pPr>
        <w:rPr>
          <w:rFonts w:hint="eastAsia"/>
        </w:rPr>
      </w:pPr>
      <w:r>
        <w:rPr>
          <w:rFonts w:hint="eastAsia"/>
        </w:rPr>
        <w:t>最后的总结</w:t>
      </w:r>
    </w:p>
    <w:p w14:paraId="6E8F754C" w14:textId="77777777" w:rsidR="000D5E51" w:rsidRDefault="000D5E51">
      <w:pPr>
        <w:rPr>
          <w:rFonts w:hint="eastAsia"/>
        </w:rPr>
      </w:pPr>
      <w:r>
        <w:rPr>
          <w:rFonts w:hint="eastAsia"/>
        </w:rPr>
        <w:lastRenderedPageBreak/>
        <w:t>“舞”这个汉字不仅代表了动作的艺术，更是连接人与人之间情感交流的桥梁。通过学习和欣赏各种舞蹈，我们不仅能感受到身体语言的魅力，还能更好地理解世界各地丰富多彩的文化传统。希望通过对“舞”的拼音和部首的简单介绍，能让大家对这一美丽的汉字及它所代表的艺术形式有更深的认识和欣赏。</w:t>
      </w:r>
    </w:p>
    <w:p w14:paraId="10AD4021" w14:textId="77777777" w:rsidR="000D5E51" w:rsidRDefault="000D5E51">
      <w:pPr>
        <w:rPr>
          <w:rFonts w:hint="eastAsia"/>
        </w:rPr>
      </w:pPr>
    </w:p>
    <w:p w14:paraId="4FA03427" w14:textId="77777777" w:rsidR="000D5E51" w:rsidRDefault="000D5E51">
      <w:pPr>
        <w:rPr>
          <w:rFonts w:hint="eastAsia"/>
        </w:rPr>
      </w:pPr>
      <w:r>
        <w:rPr>
          <w:rFonts w:hint="eastAsia"/>
        </w:rPr>
        <w:t>本文是由每日作文网(2345lzwz.com)为大家创作</w:t>
      </w:r>
    </w:p>
    <w:p w14:paraId="3D4AA7A5" w14:textId="6181E7A3" w:rsidR="002D58B4" w:rsidRDefault="002D58B4"/>
    <w:sectPr w:rsidR="002D5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B4"/>
    <w:rsid w:val="000D5E51"/>
    <w:rsid w:val="002D58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9EA8C-435F-4EA8-AB6A-365D48F4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8B4"/>
    <w:rPr>
      <w:rFonts w:cstheme="majorBidi"/>
      <w:color w:val="2F5496" w:themeColor="accent1" w:themeShade="BF"/>
      <w:sz w:val="28"/>
      <w:szCs w:val="28"/>
    </w:rPr>
  </w:style>
  <w:style w:type="character" w:customStyle="1" w:styleId="50">
    <w:name w:val="标题 5 字符"/>
    <w:basedOn w:val="a0"/>
    <w:link w:val="5"/>
    <w:uiPriority w:val="9"/>
    <w:semiHidden/>
    <w:rsid w:val="002D58B4"/>
    <w:rPr>
      <w:rFonts w:cstheme="majorBidi"/>
      <w:color w:val="2F5496" w:themeColor="accent1" w:themeShade="BF"/>
      <w:sz w:val="24"/>
    </w:rPr>
  </w:style>
  <w:style w:type="character" w:customStyle="1" w:styleId="60">
    <w:name w:val="标题 6 字符"/>
    <w:basedOn w:val="a0"/>
    <w:link w:val="6"/>
    <w:uiPriority w:val="9"/>
    <w:semiHidden/>
    <w:rsid w:val="002D58B4"/>
    <w:rPr>
      <w:rFonts w:cstheme="majorBidi"/>
      <w:b/>
      <w:bCs/>
      <w:color w:val="2F5496" w:themeColor="accent1" w:themeShade="BF"/>
    </w:rPr>
  </w:style>
  <w:style w:type="character" w:customStyle="1" w:styleId="70">
    <w:name w:val="标题 7 字符"/>
    <w:basedOn w:val="a0"/>
    <w:link w:val="7"/>
    <w:uiPriority w:val="9"/>
    <w:semiHidden/>
    <w:rsid w:val="002D58B4"/>
    <w:rPr>
      <w:rFonts w:cstheme="majorBidi"/>
      <w:b/>
      <w:bCs/>
      <w:color w:val="595959" w:themeColor="text1" w:themeTint="A6"/>
    </w:rPr>
  </w:style>
  <w:style w:type="character" w:customStyle="1" w:styleId="80">
    <w:name w:val="标题 8 字符"/>
    <w:basedOn w:val="a0"/>
    <w:link w:val="8"/>
    <w:uiPriority w:val="9"/>
    <w:semiHidden/>
    <w:rsid w:val="002D58B4"/>
    <w:rPr>
      <w:rFonts w:cstheme="majorBidi"/>
      <w:color w:val="595959" w:themeColor="text1" w:themeTint="A6"/>
    </w:rPr>
  </w:style>
  <w:style w:type="character" w:customStyle="1" w:styleId="90">
    <w:name w:val="标题 9 字符"/>
    <w:basedOn w:val="a0"/>
    <w:link w:val="9"/>
    <w:uiPriority w:val="9"/>
    <w:semiHidden/>
    <w:rsid w:val="002D58B4"/>
    <w:rPr>
      <w:rFonts w:eastAsiaTheme="majorEastAsia" w:cstheme="majorBidi"/>
      <w:color w:val="595959" w:themeColor="text1" w:themeTint="A6"/>
    </w:rPr>
  </w:style>
  <w:style w:type="paragraph" w:styleId="a3">
    <w:name w:val="Title"/>
    <w:basedOn w:val="a"/>
    <w:next w:val="a"/>
    <w:link w:val="a4"/>
    <w:uiPriority w:val="10"/>
    <w:qFormat/>
    <w:rsid w:val="002D5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8B4"/>
    <w:pPr>
      <w:spacing w:before="160"/>
      <w:jc w:val="center"/>
    </w:pPr>
    <w:rPr>
      <w:i/>
      <w:iCs/>
      <w:color w:val="404040" w:themeColor="text1" w:themeTint="BF"/>
    </w:rPr>
  </w:style>
  <w:style w:type="character" w:customStyle="1" w:styleId="a8">
    <w:name w:val="引用 字符"/>
    <w:basedOn w:val="a0"/>
    <w:link w:val="a7"/>
    <w:uiPriority w:val="29"/>
    <w:rsid w:val="002D58B4"/>
    <w:rPr>
      <w:i/>
      <w:iCs/>
      <w:color w:val="404040" w:themeColor="text1" w:themeTint="BF"/>
    </w:rPr>
  </w:style>
  <w:style w:type="paragraph" w:styleId="a9">
    <w:name w:val="List Paragraph"/>
    <w:basedOn w:val="a"/>
    <w:uiPriority w:val="34"/>
    <w:qFormat/>
    <w:rsid w:val="002D58B4"/>
    <w:pPr>
      <w:ind w:left="720"/>
      <w:contextualSpacing/>
    </w:pPr>
  </w:style>
  <w:style w:type="character" w:styleId="aa">
    <w:name w:val="Intense Emphasis"/>
    <w:basedOn w:val="a0"/>
    <w:uiPriority w:val="21"/>
    <w:qFormat/>
    <w:rsid w:val="002D58B4"/>
    <w:rPr>
      <w:i/>
      <w:iCs/>
      <w:color w:val="2F5496" w:themeColor="accent1" w:themeShade="BF"/>
    </w:rPr>
  </w:style>
  <w:style w:type="paragraph" w:styleId="ab">
    <w:name w:val="Intense Quote"/>
    <w:basedOn w:val="a"/>
    <w:next w:val="a"/>
    <w:link w:val="ac"/>
    <w:uiPriority w:val="30"/>
    <w:qFormat/>
    <w:rsid w:val="002D5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8B4"/>
    <w:rPr>
      <w:i/>
      <w:iCs/>
      <w:color w:val="2F5496" w:themeColor="accent1" w:themeShade="BF"/>
    </w:rPr>
  </w:style>
  <w:style w:type="character" w:styleId="ad">
    <w:name w:val="Intense Reference"/>
    <w:basedOn w:val="a0"/>
    <w:uiPriority w:val="32"/>
    <w:qFormat/>
    <w:rsid w:val="002D5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