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B979A" w14:textId="77777777" w:rsidR="002855A0" w:rsidRDefault="002855A0">
      <w:pPr>
        <w:rPr>
          <w:rFonts w:hint="eastAsia"/>
        </w:rPr>
      </w:pPr>
      <w:r>
        <w:rPr>
          <w:rFonts w:hint="eastAsia"/>
        </w:rPr>
        <w:t>赵拤的拼音</w:t>
      </w:r>
    </w:p>
    <w:p w14:paraId="41F5ACA6" w14:textId="77777777" w:rsidR="002855A0" w:rsidRDefault="002855A0">
      <w:pPr>
        <w:rPr>
          <w:rFonts w:hint="eastAsia"/>
        </w:rPr>
      </w:pPr>
      <w:r>
        <w:rPr>
          <w:rFonts w:hint="eastAsia"/>
        </w:rPr>
        <w:t>赵拤，这个名字或许对许多人来说并不熟悉，但当我们探讨其拼音“Zhào Qiā”时，却能开启一段关于名字背后的故事与文化的探索之旅。赵拤的名字不仅承载着家族的希望和祝福，还蕴含了深厚的文化意义。</w:t>
      </w:r>
    </w:p>
    <w:p w14:paraId="0D3212EA" w14:textId="77777777" w:rsidR="002855A0" w:rsidRDefault="002855A0">
      <w:pPr>
        <w:rPr>
          <w:rFonts w:hint="eastAsia"/>
        </w:rPr>
      </w:pPr>
    </w:p>
    <w:p w14:paraId="52C18D03" w14:textId="77777777" w:rsidR="002855A0" w:rsidRDefault="002855A0">
      <w:pPr>
        <w:rPr>
          <w:rFonts w:hint="eastAsia"/>
        </w:rPr>
      </w:pPr>
      <w:r>
        <w:rPr>
          <w:rFonts w:hint="eastAsia"/>
        </w:rPr>
        <w:t>名字的意义</w:t>
      </w:r>
    </w:p>
    <w:p w14:paraId="7D602A78" w14:textId="77777777" w:rsidR="002855A0" w:rsidRDefault="002855A0">
      <w:pPr>
        <w:rPr>
          <w:rFonts w:hint="eastAsia"/>
        </w:rPr>
      </w:pPr>
      <w:r>
        <w:rPr>
          <w:rFonts w:hint="eastAsia"/>
        </w:rPr>
        <w:t>在汉语文化中，名字是个人身份的重要标识之一，往往寓意深远。赵拤中的“赵”，是一个常见的姓氏，在历史上有着众多著名人物，如宋朝开国皇帝赵匡胤等。“拤”字虽然不常见，但却赋予了名字独特的个性。它意味着勇敢、坚强，象征着力量与智慧的结合。因此，赵拤这个名字可以被理解为一个充满勇气与智慧的人。</w:t>
      </w:r>
    </w:p>
    <w:p w14:paraId="5556BFAA" w14:textId="77777777" w:rsidR="002855A0" w:rsidRDefault="002855A0">
      <w:pPr>
        <w:rPr>
          <w:rFonts w:hint="eastAsia"/>
        </w:rPr>
      </w:pPr>
    </w:p>
    <w:p w14:paraId="36BD0F07" w14:textId="77777777" w:rsidR="002855A0" w:rsidRDefault="002855A0">
      <w:pPr>
        <w:rPr>
          <w:rFonts w:hint="eastAsia"/>
        </w:rPr>
      </w:pPr>
      <w:r>
        <w:rPr>
          <w:rFonts w:hint="eastAsia"/>
        </w:rPr>
        <w:t>名字背后的期望</w:t>
      </w:r>
    </w:p>
    <w:p w14:paraId="3FCCCAE5" w14:textId="77777777" w:rsidR="002855A0" w:rsidRDefault="002855A0">
      <w:pPr>
        <w:rPr>
          <w:rFonts w:hint="eastAsia"/>
        </w:rPr>
      </w:pPr>
      <w:r>
        <w:rPr>
          <w:rFonts w:hint="eastAsia"/>
        </w:rPr>
        <w:t>每个父母给孩子起名时，都寄予了美好的愿望。对于赵拤而言，“Qiā”不仅仅是一个音节，更是一种期待——期待他能在未来的生活中勇敢面对挑战，成为一个有担当、有能力的人。这种期望不仅仅是对个人成就的追求，更是对家庭责任和社会贡献的重视。</w:t>
      </w:r>
    </w:p>
    <w:p w14:paraId="77D31C5B" w14:textId="77777777" w:rsidR="002855A0" w:rsidRDefault="002855A0">
      <w:pPr>
        <w:rPr>
          <w:rFonts w:hint="eastAsia"/>
        </w:rPr>
      </w:pPr>
    </w:p>
    <w:p w14:paraId="39D3AC93" w14:textId="77777777" w:rsidR="002855A0" w:rsidRDefault="002855A0">
      <w:pPr>
        <w:rPr>
          <w:rFonts w:hint="eastAsia"/>
        </w:rPr>
      </w:pPr>
      <w:r>
        <w:rPr>
          <w:rFonts w:hint="eastAsia"/>
        </w:rPr>
        <w:t>文化与传承</w:t>
      </w:r>
    </w:p>
    <w:p w14:paraId="53F7635C" w14:textId="77777777" w:rsidR="002855A0" w:rsidRDefault="002855A0">
      <w:pPr>
        <w:rPr>
          <w:rFonts w:hint="eastAsia"/>
        </w:rPr>
      </w:pPr>
      <w:r>
        <w:rPr>
          <w:rFonts w:hint="eastAsia"/>
        </w:rPr>
        <w:t>赵拤的拼音也反映了汉语文化的丰富性和多样性。汉字的独特之处在于，每一个字符都有着自己的故事和历史。通过学习和了解像“拤”这样的生僻字，我们不仅能更好地理解和欣赏中华文化的博大精深，还能促进文化的传承与发展。在这个过程中，赵拤的名字成为了连接过去与未来的桥梁。</w:t>
      </w:r>
    </w:p>
    <w:p w14:paraId="5663ACD9" w14:textId="77777777" w:rsidR="002855A0" w:rsidRDefault="002855A0">
      <w:pPr>
        <w:rPr>
          <w:rFonts w:hint="eastAsia"/>
        </w:rPr>
      </w:pPr>
    </w:p>
    <w:p w14:paraId="74F368BB" w14:textId="77777777" w:rsidR="002855A0" w:rsidRDefault="002855A0">
      <w:pPr>
        <w:rPr>
          <w:rFonts w:hint="eastAsia"/>
        </w:rPr>
      </w:pPr>
      <w:r>
        <w:rPr>
          <w:rFonts w:hint="eastAsia"/>
        </w:rPr>
        <w:t>最后的总结</w:t>
      </w:r>
    </w:p>
    <w:p w14:paraId="2DA55331" w14:textId="77777777" w:rsidR="002855A0" w:rsidRDefault="002855A0">
      <w:pPr>
        <w:rPr>
          <w:rFonts w:hint="eastAsia"/>
        </w:rPr>
      </w:pPr>
      <w:r>
        <w:rPr>
          <w:rFonts w:hint="eastAsia"/>
        </w:rPr>
        <w:t>通过对赵拤拼音的探讨，我们可以看到，名字不仅仅是个体的身份标记，更是文化传承的一部分。赵拤这个名字，以其独特的方式，展现了汉语的魅力和个人价值的体现。无论是在日常交流还是在更深层面的文化探究中，赵拤的拼音“Zhào Qiā”都为我们提供了一个观察世界的新视角。</w:t>
      </w:r>
    </w:p>
    <w:p w14:paraId="40AB9636" w14:textId="77777777" w:rsidR="002855A0" w:rsidRDefault="002855A0">
      <w:pPr>
        <w:rPr>
          <w:rFonts w:hint="eastAsia"/>
        </w:rPr>
      </w:pPr>
    </w:p>
    <w:p w14:paraId="6A5B9FAB" w14:textId="77777777" w:rsidR="002855A0" w:rsidRDefault="002855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53DBED" w14:textId="11AE64BF" w:rsidR="001654A6" w:rsidRDefault="001654A6"/>
    <w:sectPr w:rsidR="00165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A6"/>
    <w:rsid w:val="001654A6"/>
    <w:rsid w:val="002855A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298C3-F418-4AD2-8517-C0E85F4F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