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7073" w14:textId="77777777" w:rsidR="00357C40" w:rsidRDefault="00357C40">
      <w:pPr>
        <w:rPr>
          <w:rFonts w:hint="eastAsia"/>
        </w:rPr>
      </w:pPr>
      <w:r>
        <w:rPr>
          <w:rFonts w:hint="eastAsia"/>
        </w:rPr>
        <w:t>阳的拼音和笔顺</w:t>
      </w:r>
    </w:p>
    <w:p w14:paraId="040688E5" w14:textId="77777777" w:rsidR="00357C40" w:rsidRDefault="00357C40">
      <w:pPr>
        <w:rPr>
          <w:rFonts w:hint="eastAsia"/>
        </w:rPr>
      </w:pPr>
      <w:r>
        <w:rPr>
          <w:rFonts w:hint="eastAsia"/>
        </w:rPr>
        <w:t>在汉字的学习过程中，了解一个字的拼音和笔顺是掌握该字的基础。今天我们就来探讨一下“阳”这个字。作为日常生活中使用频率较高的字之一，“阳”承载着丰富的文化内涵，无论是在人名、地名还是在描述自然现象中都有它的身影。</w:t>
      </w:r>
    </w:p>
    <w:p w14:paraId="68E8B2F7" w14:textId="77777777" w:rsidR="00357C40" w:rsidRDefault="00357C40">
      <w:pPr>
        <w:rPr>
          <w:rFonts w:hint="eastAsia"/>
        </w:rPr>
      </w:pPr>
    </w:p>
    <w:p w14:paraId="5CCF6AD4" w14:textId="77777777" w:rsidR="00357C40" w:rsidRDefault="00357C40">
      <w:pPr>
        <w:rPr>
          <w:rFonts w:hint="eastAsia"/>
        </w:rPr>
      </w:pPr>
      <w:r>
        <w:rPr>
          <w:rFonts w:hint="eastAsia"/>
        </w:rPr>
        <w:t>拼音介绍</w:t>
      </w:r>
    </w:p>
    <w:p w14:paraId="31B3AF0F" w14:textId="77777777" w:rsidR="00357C40" w:rsidRDefault="00357C40">
      <w:pPr>
        <w:rPr>
          <w:rFonts w:hint="eastAsia"/>
        </w:rPr>
      </w:pPr>
      <w:r>
        <w:rPr>
          <w:rFonts w:hint="eastAsia"/>
        </w:rPr>
        <w:t>“阳”的拼音是yáng，其中声母为y，韵母为ang，并且属于第二声。学习拼音有助于我们正确发音，对于非汉语母语者来说尤为重要。通过拼音，不仅可以准确地读出汉字，还能够帮助理解和记忆词汇。对于“阳”而言，正确的发音是yáng，它代表了一种积极向上、光明温暖的形象。</w:t>
      </w:r>
    </w:p>
    <w:p w14:paraId="6824D782" w14:textId="77777777" w:rsidR="00357C40" w:rsidRDefault="00357C40">
      <w:pPr>
        <w:rPr>
          <w:rFonts w:hint="eastAsia"/>
        </w:rPr>
      </w:pPr>
    </w:p>
    <w:p w14:paraId="3F6645BA" w14:textId="77777777" w:rsidR="00357C40" w:rsidRDefault="00357C40">
      <w:pPr>
        <w:rPr>
          <w:rFonts w:hint="eastAsia"/>
        </w:rPr>
      </w:pPr>
      <w:r>
        <w:rPr>
          <w:rFonts w:hint="eastAsia"/>
        </w:rPr>
        <w:t>笔顺解析</w:t>
      </w:r>
    </w:p>
    <w:p w14:paraId="49193E9E" w14:textId="77777777" w:rsidR="00357C40" w:rsidRDefault="00357C40">
      <w:pPr>
        <w:rPr>
          <w:rFonts w:hint="eastAsia"/>
        </w:rPr>
      </w:pPr>
      <w:r>
        <w:rPr>
          <w:rFonts w:hint="eastAsia"/>
        </w:rPr>
        <w:t>接下来让我们一起看看“阳”的笔顺。第一笔为竖（丨），象征着直立与稳定；接着是横折钩（??），表示包容与开放；第三笔是横撇（フ），体现了变化与灵动；第四笔是点（丶），代表着凝聚与精华；最后以一横（一）结束，寓意完整与和谐。按照这样的顺序书写，不仅能使字形更加美观大方，也便于记忆与书写。</w:t>
      </w:r>
    </w:p>
    <w:p w14:paraId="2B44E29F" w14:textId="77777777" w:rsidR="00357C40" w:rsidRDefault="00357C40">
      <w:pPr>
        <w:rPr>
          <w:rFonts w:hint="eastAsia"/>
        </w:rPr>
      </w:pPr>
    </w:p>
    <w:p w14:paraId="57C436C4" w14:textId="77777777" w:rsidR="00357C40" w:rsidRDefault="00357C40">
      <w:pPr>
        <w:rPr>
          <w:rFonts w:hint="eastAsia"/>
        </w:rPr>
      </w:pPr>
      <w:r>
        <w:rPr>
          <w:rFonts w:hint="eastAsia"/>
        </w:rPr>
        <w:t>文化意义</w:t>
      </w:r>
    </w:p>
    <w:p w14:paraId="18C40B93" w14:textId="77777777" w:rsidR="00357C40" w:rsidRDefault="00357C40">
      <w:pPr>
        <w:rPr>
          <w:rFonts w:hint="eastAsia"/>
        </w:rPr>
      </w:pPr>
      <w:r>
        <w:rPr>
          <w:rFonts w:hint="eastAsia"/>
        </w:rPr>
        <w:t>在中国传统文化中，“阳”通常与阳光、日光相联系，代表着明亮、活力以及正面的力量。与之相对的是“阴”，两者共同构成了中国古代哲学中的阴阳理论，这一理论贯穿于中医、风水、武术等多个领域，深刻影响了中华文化的各个方面。在名字中使用“阳”字，往往寄托了父母对孩子未来充满希望的美好愿望。</w:t>
      </w:r>
    </w:p>
    <w:p w14:paraId="01F238B9" w14:textId="77777777" w:rsidR="00357C40" w:rsidRDefault="00357C40">
      <w:pPr>
        <w:rPr>
          <w:rFonts w:hint="eastAsia"/>
        </w:rPr>
      </w:pPr>
    </w:p>
    <w:p w14:paraId="1CE56DEC" w14:textId="77777777" w:rsidR="00357C40" w:rsidRDefault="00357C40">
      <w:pPr>
        <w:rPr>
          <w:rFonts w:hint="eastAsia"/>
        </w:rPr>
      </w:pPr>
      <w:r>
        <w:rPr>
          <w:rFonts w:hint="eastAsia"/>
        </w:rPr>
        <w:t>最后的总结</w:t>
      </w:r>
    </w:p>
    <w:p w14:paraId="03C93E7D" w14:textId="77777777" w:rsidR="00357C40" w:rsidRDefault="00357C40">
      <w:pPr>
        <w:rPr>
          <w:rFonts w:hint="eastAsia"/>
        </w:rPr>
      </w:pPr>
      <w:r>
        <w:rPr>
          <w:rFonts w:hint="eastAsia"/>
        </w:rPr>
        <w:t>通过对“阳”的拼音和笔顺的学习，我们不仅能更好地掌握这个字的基本信息，还能更深入地理解它背后所蕴含的文化价值。无论是从语言学习的角度，还是从文化研究的角度来看，“阳”都是一个值得我们细细品味的汉字。希望通过今天的分享，大家对“阳”有了新的认识，并能在日常生活或学习中灵活运用。</w:t>
      </w:r>
    </w:p>
    <w:p w14:paraId="6FBDC2BA" w14:textId="77777777" w:rsidR="00357C40" w:rsidRDefault="00357C40">
      <w:pPr>
        <w:rPr>
          <w:rFonts w:hint="eastAsia"/>
        </w:rPr>
      </w:pPr>
    </w:p>
    <w:p w14:paraId="19B710E3" w14:textId="77777777" w:rsidR="00357C40" w:rsidRDefault="00357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4C0D4" w14:textId="5DE44850" w:rsidR="00DB5787" w:rsidRDefault="00DB5787"/>
    <w:sectPr w:rsidR="00DB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87"/>
    <w:rsid w:val="00357C40"/>
    <w:rsid w:val="00B81CF2"/>
    <w:rsid w:val="00D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D8699-CD96-4492-9B9F-F8260270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