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47A7" w14:textId="77777777" w:rsidR="00966A29" w:rsidRDefault="00966A29">
      <w:pPr>
        <w:rPr>
          <w:rFonts w:hint="eastAsia"/>
        </w:rPr>
      </w:pPr>
    </w:p>
    <w:p w14:paraId="7B6A37FF" w14:textId="77777777" w:rsidR="00966A29" w:rsidRDefault="00966A29">
      <w:pPr>
        <w:rPr>
          <w:rFonts w:hint="eastAsia"/>
        </w:rPr>
      </w:pPr>
      <w:r>
        <w:rPr>
          <w:rFonts w:hint="eastAsia"/>
        </w:rPr>
        <w:t>拼搏奋斗的金句</w:t>
      </w:r>
    </w:p>
    <w:p w14:paraId="6E9B4FFE" w14:textId="77777777" w:rsidR="00966A29" w:rsidRDefault="00966A29">
      <w:pPr>
        <w:rPr>
          <w:rFonts w:hint="eastAsia"/>
        </w:rPr>
      </w:pPr>
      <w:r>
        <w:rPr>
          <w:rFonts w:hint="eastAsia"/>
        </w:rPr>
        <w:t>在人生的道路上，我们都会遇到挑战和困难。正是这些挑战塑造了我们的性格，推动我们成长。而那些激励我们不断前进、勇于面对困难的话语，往往能成为我们前行路上的一盏明灯。以下是一些关于拼搏奋斗的金句，希望能为正在努力中的你提供力量。</w:t>
      </w:r>
    </w:p>
    <w:p w14:paraId="02F1156A" w14:textId="77777777" w:rsidR="00966A29" w:rsidRDefault="00966A29">
      <w:pPr>
        <w:rPr>
          <w:rFonts w:hint="eastAsia"/>
        </w:rPr>
      </w:pPr>
    </w:p>
    <w:p w14:paraId="28E4DA14" w14:textId="77777777" w:rsidR="00966A29" w:rsidRDefault="00966A29">
      <w:pPr>
        <w:rPr>
          <w:rFonts w:hint="eastAsia"/>
        </w:rPr>
      </w:pPr>
    </w:p>
    <w:p w14:paraId="7C880C12" w14:textId="77777777" w:rsidR="00966A29" w:rsidRDefault="00966A29">
      <w:pPr>
        <w:rPr>
          <w:rFonts w:hint="eastAsia"/>
        </w:rPr>
      </w:pPr>
      <w:r>
        <w:rPr>
          <w:rFonts w:hint="eastAsia"/>
        </w:rPr>
        <w:t>坚持是成功的关键</w:t>
      </w:r>
    </w:p>
    <w:p w14:paraId="3ECE589A" w14:textId="77777777" w:rsidR="00966A29" w:rsidRDefault="00966A29">
      <w:pPr>
        <w:rPr>
          <w:rFonts w:hint="eastAsia"/>
        </w:rPr>
      </w:pPr>
      <w:r>
        <w:rPr>
          <w:rFonts w:hint="eastAsia"/>
        </w:rPr>
        <w:t>“只有不断前行，才能遇见更好的自己。”这句简单却充满力量的话语告诉我们，无论前方的路多么崎岖不平，只要我们保持前行的步伐，总有一天会达到目标。成功不是一蹴而就的，它需要时间、耐心和持续的努力。正如古语所说：“滴水穿石，非一日之功。”每一个成功的背后，都离不开持之以恒的努力。</w:t>
      </w:r>
    </w:p>
    <w:p w14:paraId="1C9793BA" w14:textId="77777777" w:rsidR="00966A29" w:rsidRDefault="00966A29">
      <w:pPr>
        <w:rPr>
          <w:rFonts w:hint="eastAsia"/>
        </w:rPr>
      </w:pPr>
    </w:p>
    <w:p w14:paraId="0860966E" w14:textId="77777777" w:rsidR="00966A29" w:rsidRDefault="00966A29">
      <w:pPr>
        <w:rPr>
          <w:rFonts w:hint="eastAsia"/>
        </w:rPr>
      </w:pPr>
    </w:p>
    <w:p w14:paraId="14A785FC" w14:textId="77777777" w:rsidR="00966A29" w:rsidRDefault="00966A29">
      <w:pPr>
        <w:rPr>
          <w:rFonts w:hint="eastAsia"/>
        </w:rPr>
      </w:pPr>
      <w:r>
        <w:rPr>
          <w:rFonts w:hint="eastAsia"/>
        </w:rPr>
        <w:t>梦想是指引方向的灯塔</w:t>
      </w:r>
    </w:p>
    <w:p w14:paraId="1C6BC155" w14:textId="77777777" w:rsidR="00966A29" w:rsidRDefault="00966A29">
      <w:pPr>
        <w:rPr>
          <w:rFonts w:hint="eastAsia"/>
        </w:rPr>
      </w:pPr>
      <w:r>
        <w:rPr>
          <w:rFonts w:hint="eastAsia"/>
        </w:rPr>
        <w:t>拥有一个清晰的梦想就像拥有了导航仪，它能够引导我们在迷茫的人生海洋中找到方向。梦想给予我们希望，使我们即使在最黑暗的时刻也不放弃追求光明。“心有多大，舞台就有多大”，这句话鼓励我们要敢于梦想，勇敢地去追寻自己的理想。没有梦想的人如同失去航向的船只，随波逐流；而有梦想的人则能在风浪中坚定地驶向目的地。</w:t>
      </w:r>
    </w:p>
    <w:p w14:paraId="1ABE8350" w14:textId="77777777" w:rsidR="00966A29" w:rsidRDefault="00966A29">
      <w:pPr>
        <w:rPr>
          <w:rFonts w:hint="eastAsia"/>
        </w:rPr>
      </w:pPr>
    </w:p>
    <w:p w14:paraId="04E098A1" w14:textId="77777777" w:rsidR="00966A29" w:rsidRDefault="00966A29">
      <w:pPr>
        <w:rPr>
          <w:rFonts w:hint="eastAsia"/>
        </w:rPr>
      </w:pPr>
    </w:p>
    <w:p w14:paraId="7D39FFF7" w14:textId="77777777" w:rsidR="00966A29" w:rsidRDefault="00966A29">
      <w:pPr>
        <w:rPr>
          <w:rFonts w:hint="eastAsia"/>
        </w:rPr>
      </w:pPr>
      <w:r>
        <w:rPr>
          <w:rFonts w:hint="eastAsia"/>
        </w:rPr>
        <w:t>每一次挫折都是成长的机会</w:t>
      </w:r>
    </w:p>
    <w:p w14:paraId="17E24086" w14:textId="77777777" w:rsidR="00966A29" w:rsidRDefault="00966A29">
      <w:pPr>
        <w:rPr>
          <w:rFonts w:hint="eastAsia"/>
        </w:rPr>
      </w:pPr>
      <w:r>
        <w:rPr>
          <w:rFonts w:hint="eastAsia"/>
        </w:rPr>
        <w:t>人生不会总是一帆风顺，面对挫折时，我们需要记住，“失败乃成功之母”。每一次跌倒都是一次学习的机会，每一道伤痕都是成长的印记。不要害怕失败，重要的是要从中吸取教训，调整策略，然后再次尝试。正如一位智者所说：“最困难之时，就是离成功不远之日。”相信自己，勇往直前，你的努力终将开花结果。</w:t>
      </w:r>
    </w:p>
    <w:p w14:paraId="6166CBF9" w14:textId="77777777" w:rsidR="00966A29" w:rsidRDefault="00966A29">
      <w:pPr>
        <w:rPr>
          <w:rFonts w:hint="eastAsia"/>
        </w:rPr>
      </w:pPr>
    </w:p>
    <w:p w14:paraId="4291C9BA" w14:textId="77777777" w:rsidR="00966A29" w:rsidRDefault="00966A29">
      <w:pPr>
        <w:rPr>
          <w:rFonts w:hint="eastAsia"/>
        </w:rPr>
      </w:pPr>
    </w:p>
    <w:p w14:paraId="62984409" w14:textId="77777777" w:rsidR="00966A29" w:rsidRDefault="00966A29">
      <w:pPr>
        <w:rPr>
          <w:rFonts w:hint="eastAsia"/>
        </w:rPr>
      </w:pPr>
      <w:r>
        <w:rPr>
          <w:rFonts w:hint="eastAsia"/>
        </w:rPr>
        <w:t>团结协作，共创辉煌</w:t>
      </w:r>
    </w:p>
    <w:p w14:paraId="1FA03464" w14:textId="77777777" w:rsidR="00966A29" w:rsidRDefault="00966A29">
      <w:pPr>
        <w:rPr>
          <w:rFonts w:hint="eastAsia"/>
        </w:rPr>
      </w:pPr>
      <w:r>
        <w:rPr>
          <w:rFonts w:hint="eastAsia"/>
        </w:rPr>
        <w:t>在追求个人梦想的同时，我们也应认识到团队合作的重要性。“众人拾柴火焰高”，一个人的力量毕竟是有限的，而团队的力量则是无穷的。与他人分享你的知识和经验，同时也要学会倾听和接受别人的意见。通过互相支持、共同奋斗，我们可以创造出比独自工作更为辉煌的成就。</w:t>
      </w:r>
    </w:p>
    <w:p w14:paraId="79DF3ACB" w14:textId="77777777" w:rsidR="00966A29" w:rsidRDefault="00966A29">
      <w:pPr>
        <w:rPr>
          <w:rFonts w:hint="eastAsia"/>
        </w:rPr>
      </w:pPr>
    </w:p>
    <w:p w14:paraId="30BE9BB7" w14:textId="77777777" w:rsidR="00966A29" w:rsidRDefault="00966A29">
      <w:pPr>
        <w:rPr>
          <w:rFonts w:hint="eastAsia"/>
        </w:rPr>
      </w:pPr>
    </w:p>
    <w:p w14:paraId="12F681D7" w14:textId="77777777" w:rsidR="00966A29" w:rsidRDefault="00966A29">
      <w:pPr>
        <w:rPr>
          <w:rFonts w:hint="eastAsia"/>
        </w:rPr>
      </w:pPr>
      <w:r>
        <w:rPr>
          <w:rFonts w:hint="eastAsia"/>
        </w:rPr>
        <w:t>最后的总结</w:t>
      </w:r>
    </w:p>
    <w:p w14:paraId="1C771302" w14:textId="77777777" w:rsidR="00966A29" w:rsidRDefault="00966A29">
      <w:pPr>
        <w:rPr>
          <w:rFonts w:hint="eastAsia"/>
        </w:rPr>
      </w:pPr>
      <w:r>
        <w:rPr>
          <w:rFonts w:hint="eastAsia"/>
        </w:rPr>
        <w:t>拼搏奋斗的路上充满了未知和挑战，但正是这些挑战让我们变得更加坚强和智慧。让上述这些金句成为你在奋斗旅程中的座右铭，时刻提醒自己不忘初心，砥砺前行。无论未来如何变化，只要你心中有梦，并愿意为之付出不懈的努力，那么成功就在不远处等待着你。</w:t>
      </w:r>
    </w:p>
    <w:p w14:paraId="4B89509D" w14:textId="77777777" w:rsidR="00966A29" w:rsidRDefault="00966A29">
      <w:pPr>
        <w:rPr>
          <w:rFonts w:hint="eastAsia"/>
        </w:rPr>
      </w:pPr>
    </w:p>
    <w:p w14:paraId="3F70716C" w14:textId="77777777" w:rsidR="00966A29" w:rsidRDefault="00966A29">
      <w:pPr>
        <w:rPr>
          <w:rFonts w:hint="eastAsia"/>
        </w:rPr>
      </w:pPr>
    </w:p>
    <w:p w14:paraId="6603A46F" w14:textId="77777777" w:rsidR="00966A29" w:rsidRDefault="00966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A302D" w14:textId="57BC1878" w:rsidR="007B1D86" w:rsidRDefault="007B1D86"/>
    <w:sectPr w:rsidR="007B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86"/>
    <w:rsid w:val="000F3509"/>
    <w:rsid w:val="007B1D86"/>
    <w:rsid w:val="009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CE79D-C90B-40EC-8B38-6AB9315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