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CCEC" w14:textId="77777777" w:rsidR="00210EBC" w:rsidRDefault="00210EBC">
      <w:pPr>
        <w:rPr>
          <w:rFonts w:hint="eastAsia"/>
        </w:rPr>
      </w:pPr>
      <w:r>
        <w:rPr>
          <w:rFonts w:hint="eastAsia"/>
        </w:rPr>
        <w:t>拼音9键和26键哪个好用</w:t>
      </w:r>
    </w:p>
    <w:p w14:paraId="16188BEB" w14:textId="77777777" w:rsidR="00210EBC" w:rsidRDefault="00210EBC">
      <w:pPr>
        <w:rPr>
          <w:rFonts w:hint="eastAsia"/>
        </w:rPr>
      </w:pPr>
      <w:r>
        <w:rPr>
          <w:rFonts w:hint="eastAsia"/>
        </w:rPr>
        <w:t>在智能手机普及的今天，输入法的选择成为了用户关注的一个小但重要的问题。尤其是对于使用拼音输入的用户来说，选择9键还是26键布局往往取决于个人习惯、使用场景以及对效率的追求。本文将从几个方面探讨这两种输入方式的特点，帮助你做出更适合自己的选择。</w:t>
      </w:r>
    </w:p>
    <w:p w14:paraId="478B609B" w14:textId="77777777" w:rsidR="00210EBC" w:rsidRDefault="00210EBC">
      <w:pPr>
        <w:rPr>
          <w:rFonts w:hint="eastAsia"/>
        </w:rPr>
      </w:pPr>
    </w:p>
    <w:p w14:paraId="0268FF05" w14:textId="77777777" w:rsidR="00210EBC" w:rsidRDefault="00210EBC">
      <w:pPr>
        <w:rPr>
          <w:rFonts w:hint="eastAsia"/>
        </w:rPr>
      </w:pPr>
    </w:p>
    <w:p w14:paraId="1519AB72" w14:textId="77777777" w:rsidR="00210EBC" w:rsidRDefault="00210EBC">
      <w:pPr>
        <w:rPr>
          <w:rFonts w:hint="eastAsia"/>
        </w:rPr>
      </w:pPr>
      <w:r>
        <w:rPr>
          <w:rFonts w:hint="eastAsia"/>
        </w:rPr>
        <w:t>输入效率对比</w:t>
      </w:r>
    </w:p>
    <w:p w14:paraId="01352048" w14:textId="77777777" w:rsidR="00210EBC" w:rsidRDefault="00210EBC">
      <w:pPr>
        <w:rPr>
          <w:rFonts w:hint="eastAsia"/>
        </w:rPr>
      </w:pPr>
      <w:r>
        <w:rPr>
          <w:rFonts w:hint="eastAsia"/>
        </w:rPr>
        <w:t>从理论上讲，26键布局因为每个字母都有独立的按键，所以在输入速度上具有天然的优势。熟练掌握后，用户可以直接通过手指定位到想要输入的字母，减少了误触的可能性。然而，9键布局也有其独特之处。对于习惯了老式手机键盘或者手部灵活性有限的人来说，9键布局可以减少手指移动的距离，从而在一定程度上提高输入效率。特别是在单手操作时，9键布局更显便捷。</w:t>
      </w:r>
    </w:p>
    <w:p w14:paraId="7CDC0724" w14:textId="77777777" w:rsidR="00210EBC" w:rsidRDefault="00210EBC">
      <w:pPr>
        <w:rPr>
          <w:rFonts w:hint="eastAsia"/>
        </w:rPr>
      </w:pPr>
    </w:p>
    <w:p w14:paraId="5B18F549" w14:textId="77777777" w:rsidR="00210EBC" w:rsidRDefault="00210EBC">
      <w:pPr>
        <w:rPr>
          <w:rFonts w:hint="eastAsia"/>
        </w:rPr>
      </w:pPr>
    </w:p>
    <w:p w14:paraId="3C565603" w14:textId="77777777" w:rsidR="00210EBC" w:rsidRDefault="00210EBC">
      <w:pPr>
        <w:rPr>
          <w:rFonts w:hint="eastAsia"/>
        </w:rPr>
      </w:pPr>
      <w:r>
        <w:rPr>
          <w:rFonts w:hint="eastAsia"/>
        </w:rPr>
        <w:t>学习曲线与适应性</w:t>
      </w:r>
    </w:p>
    <w:p w14:paraId="2FAE7CF8" w14:textId="77777777" w:rsidR="00210EBC" w:rsidRDefault="00210EBC">
      <w:pPr>
        <w:rPr>
          <w:rFonts w:hint="eastAsia"/>
        </w:rPr>
      </w:pPr>
      <w:r>
        <w:rPr>
          <w:rFonts w:hint="eastAsia"/>
        </w:rPr>
        <w:t>对于新手而言，9键布局的学习曲线相对平缓一些。由于按键数量较少，记忆负担也相应减小，容易上手。而26键布局虽然更接近电脑键盘的布局，但对于不熟悉这种布局的新用户来说，可能需要一段时间来适应不同的按键位置。26键布局通常要求更高的打字准确度，这对于刚接触该布局的用户可能会是一个挑战。</w:t>
      </w:r>
    </w:p>
    <w:p w14:paraId="2E78B413" w14:textId="77777777" w:rsidR="00210EBC" w:rsidRDefault="00210EBC">
      <w:pPr>
        <w:rPr>
          <w:rFonts w:hint="eastAsia"/>
        </w:rPr>
      </w:pPr>
    </w:p>
    <w:p w14:paraId="28D5B580" w14:textId="77777777" w:rsidR="00210EBC" w:rsidRDefault="00210EBC">
      <w:pPr>
        <w:rPr>
          <w:rFonts w:hint="eastAsia"/>
        </w:rPr>
      </w:pPr>
    </w:p>
    <w:p w14:paraId="162E193D" w14:textId="77777777" w:rsidR="00210EBC" w:rsidRDefault="00210EBC">
      <w:pPr>
        <w:rPr>
          <w:rFonts w:hint="eastAsia"/>
        </w:rPr>
      </w:pPr>
      <w:r>
        <w:rPr>
          <w:rFonts w:hint="eastAsia"/>
        </w:rPr>
        <w:t>个性化与定制化</w:t>
      </w:r>
    </w:p>
    <w:p w14:paraId="4CB85182" w14:textId="77777777" w:rsidR="00210EBC" w:rsidRDefault="00210EBC">
      <w:pPr>
        <w:rPr>
          <w:rFonts w:hint="eastAsia"/>
        </w:rPr>
      </w:pPr>
      <w:r>
        <w:rPr>
          <w:rFonts w:hint="eastAsia"/>
        </w:rPr>
        <w:t>无论是9键还是26键，现代输入法都提供了丰富的个性化设置选项。例如，用户可以根据自己的喜好调整键盘的高度、宽度，甚至是按键的颜色。有些输入法还支持自定义快捷短语或词组，极大提升了输入效率。不过，在这些方面，两种布局并没有本质的区别，更多的是看各款输入法软件的功能实现。</w:t>
      </w:r>
    </w:p>
    <w:p w14:paraId="05635026" w14:textId="77777777" w:rsidR="00210EBC" w:rsidRDefault="00210EBC">
      <w:pPr>
        <w:rPr>
          <w:rFonts w:hint="eastAsia"/>
        </w:rPr>
      </w:pPr>
    </w:p>
    <w:p w14:paraId="68DC7C2E" w14:textId="77777777" w:rsidR="00210EBC" w:rsidRDefault="00210EBC">
      <w:pPr>
        <w:rPr>
          <w:rFonts w:hint="eastAsia"/>
        </w:rPr>
      </w:pPr>
    </w:p>
    <w:p w14:paraId="02C35706" w14:textId="77777777" w:rsidR="00210EBC" w:rsidRDefault="00210EBC">
      <w:pPr>
        <w:rPr>
          <w:rFonts w:hint="eastAsia"/>
        </w:rPr>
      </w:pPr>
      <w:r>
        <w:rPr>
          <w:rFonts w:hint="eastAsia"/>
        </w:rPr>
        <w:t>最后的总结：哪一种更适合你？</w:t>
      </w:r>
    </w:p>
    <w:p w14:paraId="2DD53DF2" w14:textId="77777777" w:rsidR="00210EBC" w:rsidRDefault="00210EBC">
      <w:pPr>
        <w:rPr>
          <w:rFonts w:hint="eastAsia"/>
        </w:rPr>
      </w:pPr>
      <w:r>
        <w:rPr>
          <w:rFonts w:hint="eastAsia"/>
        </w:rPr>
        <w:t>9键和26键各有千秋，选择哪一种完全取决于个人的需求和偏好。如果你追求的是快速输入并且已经习惯了类似电脑键盘的布局，那么26键可能是更好的选择。相反，如果方便携带、易于操作是你考虑的重点，9键布局则可能更适合你。无论选择哪种方式，最重要的是找到最适合自己的输入方式，以提升日常使用的便利性和效率。</w:t>
      </w:r>
    </w:p>
    <w:p w14:paraId="2FF99780" w14:textId="77777777" w:rsidR="00210EBC" w:rsidRDefault="00210EBC">
      <w:pPr>
        <w:rPr>
          <w:rFonts w:hint="eastAsia"/>
        </w:rPr>
      </w:pPr>
    </w:p>
    <w:p w14:paraId="4B5480D6" w14:textId="77777777" w:rsidR="00210EBC" w:rsidRDefault="00210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8DC26" w14:textId="1535C85E" w:rsidR="003C73E2" w:rsidRDefault="003C73E2"/>
    <w:sectPr w:rsidR="003C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2"/>
    <w:rsid w:val="000F3509"/>
    <w:rsid w:val="00210EBC"/>
    <w:rsid w:val="003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4D0F2-8F79-4FFF-B4BF-651E9A67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