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BE010" w14:textId="77777777" w:rsidR="00A44D5D" w:rsidRDefault="00A44D5D">
      <w:pPr>
        <w:rPr>
          <w:rFonts w:hint="eastAsia"/>
        </w:rPr>
      </w:pPr>
      <w:r>
        <w:rPr>
          <w:rFonts w:hint="eastAsia"/>
        </w:rPr>
        <w:t>拼音dui：开启语言学习新旅程</w:t>
      </w:r>
    </w:p>
    <w:p w14:paraId="033EB41E" w14:textId="77777777" w:rsidR="00A44D5D" w:rsidRDefault="00A44D5D">
      <w:pPr>
        <w:rPr>
          <w:rFonts w:hint="eastAsia"/>
        </w:rPr>
      </w:pPr>
    </w:p>
    <w:p w14:paraId="21BD48DA" w14:textId="77777777" w:rsidR="00A44D5D" w:rsidRDefault="00A44D5D">
      <w:pPr>
        <w:rPr>
          <w:rFonts w:hint="eastAsia"/>
        </w:rPr>
      </w:pPr>
      <w:r>
        <w:rPr>
          <w:rFonts w:hint="eastAsia"/>
        </w:rPr>
        <w:t>在当今全球化日益加深的时代，掌握一门或多门外语已经成为许多人追求的目标。而拼音作为一种辅助工具，在语言学习中扮演着不可或缺的角色。“拼音dui”正是这样一款致力于帮助人们更高效、更准确地学习拼音及相关语言技能的应用或方法。它不仅适用于汉语学习者，还能为其他语言的学习提供启发。</w:t>
      </w:r>
    </w:p>
    <w:p w14:paraId="2D6922FB" w14:textId="77777777" w:rsidR="00A44D5D" w:rsidRDefault="00A44D5D">
      <w:pPr>
        <w:rPr>
          <w:rFonts w:hint="eastAsia"/>
        </w:rPr>
      </w:pPr>
    </w:p>
    <w:p w14:paraId="1C6533DB" w14:textId="77777777" w:rsidR="00A44D5D" w:rsidRDefault="00A44D5D">
      <w:pPr>
        <w:rPr>
          <w:rFonts w:hint="eastAsia"/>
        </w:rPr>
      </w:pPr>
    </w:p>
    <w:p w14:paraId="4E06A932" w14:textId="77777777" w:rsidR="00A44D5D" w:rsidRDefault="00A44D5D">
      <w:pPr>
        <w:rPr>
          <w:rFonts w:hint="eastAsia"/>
        </w:rPr>
      </w:pPr>
      <w:r>
        <w:rPr>
          <w:rFonts w:hint="eastAsia"/>
        </w:rPr>
        <w:t>什么是拼音dui？</w:t>
      </w:r>
    </w:p>
    <w:p w14:paraId="3D1E8E6A" w14:textId="77777777" w:rsidR="00A44D5D" w:rsidRDefault="00A44D5D">
      <w:pPr>
        <w:rPr>
          <w:rFonts w:hint="eastAsia"/>
        </w:rPr>
      </w:pPr>
    </w:p>
    <w:p w14:paraId="1944FC6F" w14:textId="77777777" w:rsidR="00A44D5D" w:rsidRDefault="00A44D5D">
      <w:pPr>
        <w:rPr>
          <w:rFonts w:hint="eastAsia"/>
        </w:rPr>
      </w:pPr>
      <w:r>
        <w:rPr>
          <w:rFonts w:hint="eastAsia"/>
        </w:rPr>
        <w:t>拼音dui是一种创新的语言学习理念，结合了传统拼音教学与现代科技手段。通过智能化的设计，“拼音dui”能够精准识别用户发音中的错误，并给予即时反馈。无论是初学者还是进阶学习者，都可以借助这一工具快速提高自己的发音水平。“拼音dui”还融入了趣味化元素，让枯燥的语言练习变得生动有趣。</w:t>
      </w:r>
    </w:p>
    <w:p w14:paraId="1A761253" w14:textId="77777777" w:rsidR="00A44D5D" w:rsidRDefault="00A44D5D">
      <w:pPr>
        <w:rPr>
          <w:rFonts w:hint="eastAsia"/>
        </w:rPr>
      </w:pPr>
    </w:p>
    <w:p w14:paraId="12733D41" w14:textId="77777777" w:rsidR="00A44D5D" w:rsidRDefault="00A44D5D">
      <w:pPr>
        <w:rPr>
          <w:rFonts w:hint="eastAsia"/>
        </w:rPr>
      </w:pPr>
    </w:p>
    <w:p w14:paraId="59A99FBA" w14:textId="77777777" w:rsidR="00A44D5D" w:rsidRDefault="00A44D5D">
      <w:pPr>
        <w:rPr>
          <w:rFonts w:hint="eastAsia"/>
        </w:rPr>
      </w:pPr>
      <w:r>
        <w:rPr>
          <w:rFonts w:hint="eastAsia"/>
        </w:rPr>
        <w:t>拼音dui的核心功能</w:t>
      </w:r>
    </w:p>
    <w:p w14:paraId="4630B6D8" w14:textId="77777777" w:rsidR="00A44D5D" w:rsidRDefault="00A44D5D">
      <w:pPr>
        <w:rPr>
          <w:rFonts w:hint="eastAsia"/>
        </w:rPr>
      </w:pPr>
    </w:p>
    <w:p w14:paraId="0AACE651" w14:textId="77777777" w:rsidR="00A44D5D" w:rsidRDefault="00A44D5D">
      <w:pPr>
        <w:rPr>
          <w:rFonts w:hint="eastAsia"/>
        </w:rPr>
      </w:pPr>
      <w:r>
        <w:rPr>
          <w:rFonts w:hint="eastAsia"/>
        </w:rPr>
        <w:t>“拼音dui”的核心在于其强大的语音识别技术。用户只需对着设备朗读指定内容，系统便会自动分析发音是否标准，并标注出需要改进的地方。同时，它还提供了详细的讲解和示范音频，帮助用户理解正确的发音方式。除了基础的发音训练外，“拼音dui”还设有词汇记忆、句子模仿等多种模式，全面覆盖语言学习的各个环节。</w:t>
      </w:r>
    </w:p>
    <w:p w14:paraId="4787410F" w14:textId="77777777" w:rsidR="00A44D5D" w:rsidRDefault="00A44D5D">
      <w:pPr>
        <w:rPr>
          <w:rFonts w:hint="eastAsia"/>
        </w:rPr>
      </w:pPr>
    </w:p>
    <w:p w14:paraId="323C5240" w14:textId="77777777" w:rsidR="00A44D5D" w:rsidRDefault="00A44D5D">
      <w:pPr>
        <w:rPr>
          <w:rFonts w:hint="eastAsia"/>
        </w:rPr>
      </w:pPr>
    </w:p>
    <w:p w14:paraId="6F98CAE1" w14:textId="77777777" w:rsidR="00A44D5D" w:rsidRDefault="00A44D5D">
      <w:pPr>
        <w:rPr>
          <w:rFonts w:hint="eastAsia"/>
        </w:rPr>
      </w:pPr>
      <w:r>
        <w:rPr>
          <w:rFonts w:hint="eastAsia"/>
        </w:rPr>
        <w:t>谁适合使用拼音dui？</w:t>
      </w:r>
    </w:p>
    <w:p w14:paraId="07F117D4" w14:textId="77777777" w:rsidR="00A44D5D" w:rsidRDefault="00A44D5D">
      <w:pPr>
        <w:rPr>
          <w:rFonts w:hint="eastAsia"/>
        </w:rPr>
      </w:pPr>
    </w:p>
    <w:p w14:paraId="2835C739" w14:textId="77777777" w:rsidR="00A44D5D" w:rsidRDefault="00A44D5D">
      <w:pPr>
        <w:rPr>
          <w:rFonts w:hint="eastAsia"/>
        </w:rPr>
      </w:pPr>
      <w:r>
        <w:rPr>
          <w:rFonts w:hint="eastAsia"/>
        </w:rPr>
        <w:t>无论你是刚接触汉语的小朋友，还是希望提升普通话水平的成年人，甚至是正在学习外语的朋友，“拼音dui”都能为你带来切实的帮助。对于外国汉语学习者来说，这款工具更是不可多得的好帮手。通过反复练习和不断纠正，即使是零基础的学习者也能逐渐掌握地道的发音技巧。</w:t>
      </w:r>
    </w:p>
    <w:p w14:paraId="5D92E327" w14:textId="77777777" w:rsidR="00A44D5D" w:rsidRDefault="00A44D5D">
      <w:pPr>
        <w:rPr>
          <w:rFonts w:hint="eastAsia"/>
        </w:rPr>
      </w:pPr>
    </w:p>
    <w:p w14:paraId="7E2943A7" w14:textId="77777777" w:rsidR="00A44D5D" w:rsidRDefault="00A44D5D">
      <w:pPr>
        <w:rPr>
          <w:rFonts w:hint="eastAsia"/>
        </w:rPr>
      </w:pPr>
    </w:p>
    <w:p w14:paraId="1FE9F850" w14:textId="77777777" w:rsidR="00A44D5D" w:rsidRDefault="00A44D5D">
      <w:pPr>
        <w:rPr>
          <w:rFonts w:hint="eastAsia"/>
        </w:rPr>
      </w:pPr>
      <w:r>
        <w:rPr>
          <w:rFonts w:hint="eastAsia"/>
        </w:rPr>
        <w:t>为什么选择拼音dui？</w:t>
      </w:r>
    </w:p>
    <w:p w14:paraId="700247EE" w14:textId="77777777" w:rsidR="00A44D5D" w:rsidRDefault="00A44D5D">
      <w:pPr>
        <w:rPr>
          <w:rFonts w:hint="eastAsia"/>
        </w:rPr>
      </w:pPr>
    </w:p>
    <w:p w14:paraId="4ED4860A" w14:textId="77777777" w:rsidR="00A44D5D" w:rsidRDefault="00A44D5D">
      <w:pPr>
        <w:rPr>
          <w:rFonts w:hint="eastAsia"/>
        </w:rPr>
      </w:pPr>
      <w:r>
        <w:rPr>
          <w:rFonts w:hint="eastAsia"/>
        </w:rPr>
        <w:t>相较于传统的语言学习方式，“拼音dui”具有明显的优势。它的操作简单易上手，无需复杂的设置即可开始使用；基于大数据的支持，“拼音dui”能够针对不同用户的发音特点制定个性化的学习计划；丰富的互动形式让用户始终保持新鲜感和动力，从而实现更好的学习效果。</w:t>
      </w:r>
    </w:p>
    <w:p w14:paraId="552E6BF3" w14:textId="77777777" w:rsidR="00A44D5D" w:rsidRDefault="00A44D5D">
      <w:pPr>
        <w:rPr>
          <w:rFonts w:hint="eastAsia"/>
        </w:rPr>
      </w:pPr>
    </w:p>
    <w:p w14:paraId="47CDA414" w14:textId="77777777" w:rsidR="00A44D5D" w:rsidRDefault="00A44D5D">
      <w:pPr>
        <w:rPr>
          <w:rFonts w:hint="eastAsia"/>
        </w:rPr>
      </w:pPr>
    </w:p>
    <w:p w14:paraId="5916B088" w14:textId="77777777" w:rsidR="00A44D5D" w:rsidRDefault="00A44D5D">
      <w:pPr>
        <w:rPr>
          <w:rFonts w:hint="eastAsia"/>
        </w:rPr>
      </w:pPr>
      <w:r>
        <w:rPr>
          <w:rFonts w:hint="eastAsia"/>
        </w:rPr>
        <w:t>未来展望</w:t>
      </w:r>
    </w:p>
    <w:p w14:paraId="67EFDE74" w14:textId="77777777" w:rsidR="00A44D5D" w:rsidRDefault="00A44D5D">
      <w:pPr>
        <w:rPr>
          <w:rFonts w:hint="eastAsia"/>
        </w:rPr>
      </w:pPr>
    </w:p>
    <w:p w14:paraId="770126FC" w14:textId="77777777" w:rsidR="00A44D5D" w:rsidRDefault="00A44D5D">
      <w:pPr>
        <w:rPr>
          <w:rFonts w:hint="eastAsia"/>
        </w:rPr>
      </w:pPr>
      <w:r>
        <w:rPr>
          <w:rFonts w:hint="eastAsia"/>
        </w:rPr>
        <w:t>随着人工智能技术的不断发展，“拼音dui”也在持续优化升级。未来的版本将加入更多语言支持以及更加智能的功能模块，力求满足全球范围内不同用户的需求。相信在不久的将来，“拼音dui”将成为每一位语言学习者的必备良伴，陪伴大家走过每一段充满挑战又令人兴奋的学习之旅。</w:t>
      </w:r>
    </w:p>
    <w:p w14:paraId="270E7542" w14:textId="77777777" w:rsidR="00A44D5D" w:rsidRDefault="00A44D5D">
      <w:pPr>
        <w:rPr>
          <w:rFonts w:hint="eastAsia"/>
        </w:rPr>
      </w:pPr>
    </w:p>
    <w:p w14:paraId="6FAB94FA" w14:textId="77777777" w:rsidR="00A44D5D" w:rsidRDefault="00A44D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1A8D1F" w14:textId="70B52078" w:rsidR="00456E13" w:rsidRDefault="00456E13"/>
    <w:sectPr w:rsidR="00456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13"/>
    <w:rsid w:val="000F3509"/>
    <w:rsid w:val="00456E13"/>
    <w:rsid w:val="00A4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C482B-4788-4EEA-9A5E-73B033C0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