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C90EE" w14:textId="77777777" w:rsidR="000A5935" w:rsidRDefault="000A5935">
      <w:pPr>
        <w:rPr>
          <w:rFonts w:hint="eastAsia"/>
        </w:rPr>
      </w:pPr>
      <w:r>
        <w:rPr>
          <w:rFonts w:hint="eastAsia"/>
        </w:rPr>
        <w:t>拼音huo：火的拼音与文化象征</w:t>
      </w:r>
    </w:p>
    <w:p w14:paraId="0DA0E328" w14:textId="77777777" w:rsidR="000A5935" w:rsidRDefault="000A5935">
      <w:pPr>
        <w:rPr>
          <w:rFonts w:hint="eastAsia"/>
        </w:rPr>
      </w:pPr>
      <w:r>
        <w:rPr>
          <w:rFonts w:hint="eastAsia"/>
        </w:rPr>
        <w:t>在中国的语言体系中，“huo”这个拼音对应着汉字“火”，是汉语拼音方案中的一个基本发音。火，作为自然界的基本元素之一，在中国乃至世界的文化里占据着特殊的地位。它不仅是物质燃烧时所发出的光和热，也是文明发展的重要推动力量。自古以来，人类就依赖于火来取暖、烹饪食物、冶炼金属，甚至用于祭祀等宗教活动中，因此，火成为了力量、光明、温暖以及变革的象征。</w:t>
      </w:r>
    </w:p>
    <w:p w14:paraId="0F88FF43" w14:textId="77777777" w:rsidR="000A5935" w:rsidRDefault="000A5935">
      <w:pPr>
        <w:rPr>
          <w:rFonts w:hint="eastAsia"/>
        </w:rPr>
      </w:pPr>
    </w:p>
    <w:p w14:paraId="6D805EDE" w14:textId="77777777" w:rsidR="000A5935" w:rsidRDefault="000A5935">
      <w:pPr>
        <w:rPr>
          <w:rFonts w:hint="eastAsia"/>
        </w:rPr>
      </w:pPr>
    </w:p>
    <w:p w14:paraId="37476158" w14:textId="77777777" w:rsidR="000A5935" w:rsidRDefault="000A5935">
      <w:pPr>
        <w:rPr>
          <w:rFonts w:hint="eastAsia"/>
        </w:rPr>
      </w:pPr>
      <w:r>
        <w:rPr>
          <w:rFonts w:hint="eastAsia"/>
        </w:rPr>
        <w:t>拼音huo：从历史到现代的应用</w:t>
      </w:r>
    </w:p>
    <w:p w14:paraId="7E60329D" w14:textId="77777777" w:rsidR="000A5935" w:rsidRDefault="000A5935">
      <w:pPr>
        <w:rPr>
          <w:rFonts w:hint="eastAsia"/>
        </w:rPr>
      </w:pPr>
      <w:r>
        <w:rPr>
          <w:rFonts w:hint="eastAsia"/>
        </w:rPr>
        <w:t>回顾历史，火的重要性不言而喻。古代的人们发现了摩擦生火的方法，这标志着人类开始掌握了一项改变生活形态的关键技术。随着时间的发展，人们学会了如何更有效地使用火，例如在青铜时代，火被用来熔炼矿石，制造工具和武器；到了铁器时代，更高温度的火焰使得钢铁的生产成为可能，极大地促进了社会生产力的进步。进入现代社会，虽然我们不再直接用火来完成许多日常任务，但电力和燃气设备背后的原理仍然离不开对火的理解与应用。</w:t>
      </w:r>
    </w:p>
    <w:p w14:paraId="6C8C08DF" w14:textId="77777777" w:rsidR="000A5935" w:rsidRDefault="000A5935">
      <w:pPr>
        <w:rPr>
          <w:rFonts w:hint="eastAsia"/>
        </w:rPr>
      </w:pPr>
    </w:p>
    <w:p w14:paraId="71AE624F" w14:textId="77777777" w:rsidR="000A5935" w:rsidRDefault="000A5935">
      <w:pPr>
        <w:rPr>
          <w:rFonts w:hint="eastAsia"/>
        </w:rPr>
      </w:pPr>
    </w:p>
    <w:p w14:paraId="40BCC58F" w14:textId="77777777" w:rsidR="000A5935" w:rsidRDefault="000A5935">
      <w:pPr>
        <w:rPr>
          <w:rFonts w:hint="eastAsia"/>
        </w:rPr>
      </w:pPr>
      <w:r>
        <w:rPr>
          <w:rFonts w:hint="eastAsia"/>
        </w:rPr>
        <w:t>拼音huo：语言表达中的多样性</w:t>
      </w:r>
    </w:p>
    <w:p w14:paraId="7D2E3116" w14:textId="77777777" w:rsidR="000A5935" w:rsidRDefault="000A5935">
      <w:pPr>
        <w:rPr>
          <w:rFonts w:hint="eastAsia"/>
        </w:rPr>
      </w:pPr>
      <w:r>
        <w:rPr>
          <w:rFonts w:hint="eastAsia"/>
        </w:rPr>
        <w:t>在中文中，“huo”不仅代表了实际存在的火焰，还有更多抽象含义。比如，当我们说某人有“火热”的激情或热情时，并非指其身体上的热度，而是形容一种强烈的情感状态。“huo”还可以出现在不同的词汇组合中，如“火山”、“火灾”、“战火”等，每个词都反映了火的不同方面及其影响。汉语的丰富性在于它可以将同一个音节赋予多种意义，通过上下文来区分具体所指。</w:t>
      </w:r>
    </w:p>
    <w:p w14:paraId="4B917DBE" w14:textId="77777777" w:rsidR="000A5935" w:rsidRDefault="000A5935">
      <w:pPr>
        <w:rPr>
          <w:rFonts w:hint="eastAsia"/>
        </w:rPr>
      </w:pPr>
    </w:p>
    <w:p w14:paraId="1BB5EC69" w14:textId="77777777" w:rsidR="000A5935" w:rsidRDefault="000A5935">
      <w:pPr>
        <w:rPr>
          <w:rFonts w:hint="eastAsia"/>
        </w:rPr>
      </w:pPr>
    </w:p>
    <w:p w14:paraId="52F0F9D4" w14:textId="77777777" w:rsidR="000A5935" w:rsidRDefault="000A5935">
      <w:pPr>
        <w:rPr>
          <w:rFonts w:hint="eastAsia"/>
        </w:rPr>
      </w:pPr>
      <w:r>
        <w:rPr>
          <w:rFonts w:hint="eastAsia"/>
        </w:rPr>
        <w:t>拼音huo：艺术创作的灵感源泉</w:t>
      </w:r>
    </w:p>
    <w:p w14:paraId="68E7FE55" w14:textId="77777777" w:rsidR="000A5935" w:rsidRDefault="000A5935">
      <w:pPr>
        <w:rPr>
          <w:rFonts w:hint="eastAsia"/>
        </w:rPr>
      </w:pPr>
      <w:r>
        <w:rPr>
          <w:rFonts w:hint="eastAsia"/>
        </w:rPr>
        <w:t>火一直是艺术家们钟爱的主题之一。无论是绘画、诗歌还是音乐作品，都可以找到关于火的形象描绘。画家笔下的火焰色彩斑斓，充满了动感和生命力；诗人则用优美的诗句歌颂火带来的希望与毁灭；音乐家可能会以激昂的旋律来表达由火引发的情绪波动。对于创作者来说，火既是具象的存在，也是一种能够激发无限想象的艺术符号。</w:t>
      </w:r>
    </w:p>
    <w:p w14:paraId="66FFA088" w14:textId="77777777" w:rsidR="000A5935" w:rsidRDefault="000A5935">
      <w:pPr>
        <w:rPr>
          <w:rFonts w:hint="eastAsia"/>
        </w:rPr>
      </w:pPr>
    </w:p>
    <w:p w14:paraId="62373293" w14:textId="77777777" w:rsidR="000A5935" w:rsidRDefault="000A5935">
      <w:pPr>
        <w:rPr>
          <w:rFonts w:hint="eastAsia"/>
        </w:rPr>
      </w:pPr>
    </w:p>
    <w:p w14:paraId="534AAE73" w14:textId="77777777" w:rsidR="000A5935" w:rsidRDefault="000A5935">
      <w:pPr>
        <w:rPr>
          <w:rFonts w:hint="eastAsia"/>
        </w:rPr>
      </w:pPr>
      <w:r>
        <w:rPr>
          <w:rFonts w:hint="eastAsia"/>
        </w:rPr>
        <w:t>拼音huo：科学探索的新领域</w:t>
      </w:r>
    </w:p>
    <w:p w14:paraId="454049F8" w14:textId="77777777" w:rsidR="000A5935" w:rsidRDefault="000A5935">
      <w:pPr>
        <w:rPr>
          <w:rFonts w:hint="eastAsia"/>
        </w:rPr>
      </w:pPr>
      <w:r>
        <w:rPr>
          <w:rFonts w:hint="eastAsia"/>
        </w:rPr>
        <w:t>随着科学技术的日新月异，人们对火的研究也从未停止过。科学家们不断深入探究火焰的本质，包括它的化学反应机制、物理特性以及在不同环境下的行为模式。这些研究有助于开发更加清洁高效的能源解决方案，同时也为理解宇宙中的恒星演化提供了线索。从某种意义上讲，火仍然是连接过去与未来的桥梁，引领着我们走向未知的世界。</w:t>
      </w:r>
    </w:p>
    <w:p w14:paraId="347412C6" w14:textId="77777777" w:rsidR="000A5935" w:rsidRDefault="000A5935">
      <w:pPr>
        <w:rPr>
          <w:rFonts w:hint="eastAsia"/>
        </w:rPr>
      </w:pPr>
    </w:p>
    <w:p w14:paraId="16FD934B" w14:textId="77777777" w:rsidR="000A5935" w:rsidRDefault="000A59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758EE" w14:textId="64010A86" w:rsidR="00B80C16" w:rsidRDefault="00B80C16"/>
    <w:sectPr w:rsidR="00B80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C16"/>
    <w:rsid w:val="000A5935"/>
    <w:rsid w:val="000F3509"/>
    <w:rsid w:val="00B8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7D7C0-D927-43F3-9B43-A8B4D367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