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CC4F0" w14:textId="77777777" w:rsidR="00152773" w:rsidRDefault="00152773">
      <w:pPr>
        <w:rPr>
          <w:rFonts w:hint="eastAsia"/>
        </w:rPr>
      </w:pPr>
      <w:r>
        <w:rPr>
          <w:rFonts w:hint="eastAsia"/>
        </w:rPr>
        <w:t>拼音“sh”的笔画名称：探索汉字书写艺术</w:t>
      </w:r>
    </w:p>
    <w:p w14:paraId="523869D7" w14:textId="77777777" w:rsidR="00152773" w:rsidRDefault="00152773">
      <w:pPr>
        <w:rPr>
          <w:rFonts w:hint="eastAsia"/>
        </w:rPr>
      </w:pPr>
    </w:p>
    <w:p w14:paraId="35953735" w14:textId="77777777" w:rsidR="00152773" w:rsidRDefault="00152773">
      <w:pPr>
        <w:rPr>
          <w:rFonts w:hint="eastAsia"/>
        </w:rPr>
      </w:pPr>
      <w:r>
        <w:rPr>
          <w:rFonts w:hint="eastAsia"/>
        </w:rPr>
        <w:t>在汉字的书写过程中，每一个笔画都承载着深厚的文化内涵和美学价值。拼音“sh”作为汉语拼音体系中的一个声母，虽然本身并不直接对应汉字的笔画名称，但它与汉字书写的联系却密不可分。本文将从多个角度探讨拼音“sh”所代表的笔画特征及其在汉字书写中的意义。</w:t>
      </w:r>
    </w:p>
    <w:p w14:paraId="4C7D98A6" w14:textId="77777777" w:rsidR="00152773" w:rsidRDefault="00152773">
      <w:pPr>
        <w:rPr>
          <w:rFonts w:hint="eastAsia"/>
        </w:rPr>
      </w:pPr>
    </w:p>
    <w:p w14:paraId="426239AA" w14:textId="77777777" w:rsidR="00152773" w:rsidRDefault="00152773">
      <w:pPr>
        <w:rPr>
          <w:rFonts w:hint="eastAsia"/>
        </w:rPr>
      </w:pPr>
    </w:p>
    <w:p w14:paraId="51877369" w14:textId="77777777" w:rsidR="00152773" w:rsidRDefault="00152773">
      <w:pPr>
        <w:rPr>
          <w:rFonts w:hint="eastAsia"/>
        </w:rPr>
      </w:pPr>
      <w:r>
        <w:rPr>
          <w:rFonts w:hint="eastAsia"/>
        </w:rPr>
        <w:t>从拼音到笔画：理解“sh”的书写本质</w:t>
      </w:r>
    </w:p>
    <w:p w14:paraId="03717B88" w14:textId="77777777" w:rsidR="00152773" w:rsidRDefault="00152773">
      <w:pPr>
        <w:rPr>
          <w:rFonts w:hint="eastAsia"/>
        </w:rPr>
      </w:pPr>
    </w:p>
    <w:p w14:paraId="6101A0AB" w14:textId="77777777" w:rsidR="00152773" w:rsidRDefault="00152773">
      <w:pPr>
        <w:rPr>
          <w:rFonts w:hint="eastAsia"/>
        </w:rPr>
      </w:pPr>
      <w:r>
        <w:rPr>
          <w:rFonts w:hint="eastAsia"/>
        </w:rPr>
        <w:t>拼音“sh”是一个卷舌音，发音时舌尖需微微上翘，接近硬腭但不接触。这种发音方式暗示了它在书写上的独特性——流畅而富有变化。如果我们将“sh”的发音特点映射到汉字笔画中，可以联想到“撇折”或“斜钩”等笔画形式。这些笔画通常出现在汉字的结构中，表现出一种灵动的美感。例如，在“山”字中，“sh”的发音与中间的一竖一折相呼应，体现了汉字书写中的韵律感。</w:t>
      </w:r>
    </w:p>
    <w:p w14:paraId="6B90E3A6" w14:textId="77777777" w:rsidR="00152773" w:rsidRDefault="00152773">
      <w:pPr>
        <w:rPr>
          <w:rFonts w:hint="eastAsia"/>
        </w:rPr>
      </w:pPr>
    </w:p>
    <w:p w14:paraId="5E905E03" w14:textId="77777777" w:rsidR="00152773" w:rsidRDefault="00152773">
      <w:pPr>
        <w:rPr>
          <w:rFonts w:hint="eastAsia"/>
        </w:rPr>
      </w:pPr>
    </w:p>
    <w:p w14:paraId="611AEE77" w14:textId="77777777" w:rsidR="00152773" w:rsidRDefault="00152773">
      <w:pPr>
        <w:rPr>
          <w:rFonts w:hint="eastAsia"/>
        </w:rPr>
      </w:pPr>
      <w:r>
        <w:rPr>
          <w:rFonts w:hint="eastAsia"/>
        </w:rPr>
        <w:t>汉字笔画中的“sh”精神：动态与力量</w:t>
      </w:r>
    </w:p>
    <w:p w14:paraId="36EFBF5B" w14:textId="77777777" w:rsidR="00152773" w:rsidRDefault="00152773">
      <w:pPr>
        <w:rPr>
          <w:rFonts w:hint="eastAsia"/>
        </w:rPr>
      </w:pPr>
    </w:p>
    <w:p w14:paraId="08F5FDC2" w14:textId="77777777" w:rsidR="00152773" w:rsidRDefault="00152773">
      <w:pPr>
        <w:rPr>
          <w:rFonts w:hint="eastAsia"/>
        </w:rPr>
      </w:pPr>
      <w:r>
        <w:rPr>
          <w:rFonts w:hint="eastAsia"/>
        </w:rPr>
        <w:t>汉字笔画并非简单的线条组合，而是蕴含着丰富的文化象征。以“sh”为代表的笔画特征往往展现出一种动态的力量感。比如，“水”字中的撇折和捺，就像水流蜿蜒前行，既柔韧又充满活力。这种动态的表现力正是“sh”这一拼音所传递的精神内核。无论是书法作品还是日常书写，带有“sh”特征的笔画总能让人感受到一种自然流动的美感。</w:t>
      </w:r>
    </w:p>
    <w:p w14:paraId="13C5211C" w14:textId="77777777" w:rsidR="00152773" w:rsidRDefault="00152773">
      <w:pPr>
        <w:rPr>
          <w:rFonts w:hint="eastAsia"/>
        </w:rPr>
      </w:pPr>
    </w:p>
    <w:p w14:paraId="2219F894" w14:textId="77777777" w:rsidR="00152773" w:rsidRDefault="00152773">
      <w:pPr>
        <w:rPr>
          <w:rFonts w:hint="eastAsia"/>
        </w:rPr>
      </w:pPr>
    </w:p>
    <w:p w14:paraId="23AB5742" w14:textId="77777777" w:rsidR="00152773" w:rsidRDefault="00152773">
      <w:pPr>
        <w:rPr>
          <w:rFonts w:hint="eastAsia"/>
        </w:rPr>
      </w:pPr>
      <w:r>
        <w:rPr>
          <w:rFonts w:hint="eastAsia"/>
        </w:rPr>
        <w:t>“sh”笔画的艺术表现：从楷书到草书</w:t>
      </w:r>
    </w:p>
    <w:p w14:paraId="3B75E4A7" w14:textId="77777777" w:rsidR="00152773" w:rsidRDefault="00152773">
      <w:pPr>
        <w:rPr>
          <w:rFonts w:hint="eastAsia"/>
        </w:rPr>
      </w:pPr>
    </w:p>
    <w:p w14:paraId="6932517D" w14:textId="77777777" w:rsidR="00152773" w:rsidRDefault="00152773">
      <w:pPr>
        <w:rPr>
          <w:rFonts w:hint="eastAsia"/>
        </w:rPr>
      </w:pPr>
      <w:r>
        <w:rPr>
          <w:rFonts w:hint="eastAsia"/>
        </w:rPr>
        <w:t>在不同的书体中，“sh”所对应的笔画呈现出多样的风格。在楷书中，这类笔画讲究规范与严谨，每一笔都需要精准到位；而在行书和草书中，则更注重连贯性和节奏感。“sh”的发音特性决定了它在书写时需要快速过渡，这恰好符合草书追求流畅性的特点。例如，“飞”字中的斜钩部分，就是“sh”笔画的典型体现，其弧线优美且富有张力，展现了汉字书写的高超技艺。</w:t>
      </w:r>
    </w:p>
    <w:p w14:paraId="53525F0B" w14:textId="77777777" w:rsidR="00152773" w:rsidRDefault="00152773">
      <w:pPr>
        <w:rPr>
          <w:rFonts w:hint="eastAsia"/>
        </w:rPr>
      </w:pPr>
    </w:p>
    <w:p w14:paraId="31C1ACEF" w14:textId="77777777" w:rsidR="00152773" w:rsidRDefault="00152773">
      <w:pPr>
        <w:rPr>
          <w:rFonts w:hint="eastAsia"/>
        </w:rPr>
      </w:pPr>
    </w:p>
    <w:p w14:paraId="1569E173" w14:textId="77777777" w:rsidR="00152773" w:rsidRDefault="00152773">
      <w:pPr>
        <w:rPr>
          <w:rFonts w:hint="eastAsia"/>
        </w:rPr>
      </w:pPr>
      <w:r>
        <w:rPr>
          <w:rFonts w:hint="eastAsia"/>
        </w:rPr>
        <w:t>现代视角下的“sh”笔画：创新与传承</w:t>
      </w:r>
    </w:p>
    <w:p w14:paraId="44696059" w14:textId="77777777" w:rsidR="00152773" w:rsidRDefault="00152773">
      <w:pPr>
        <w:rPr>
          <w:rFonts w:hint="eastAsia"/>
        </w:rPr>
      </w:pPr>
    </w:p>
    <w:p w14:paraId="0A806546" w14:textId="77777777" w:rsidR="00152773" w:rsidRDefault="00152773">
      <w:pPr>
        <w:rPr>
          <w:rFonts w:hint="eastAsia"/>
        </w:rPr>
      </w:pPr>
      <w:r>
        <w:rPr>
          <w:rFonts w:hint="eastAsia"/>
        </w:rPr>
        <w:t>随着时代的发展，汉字书写也在不断融入新的设计理念。“sh”所代表的笔画特征不仅保留在传统书法中，还被广泛应用于现代字体设计中。许多设计师通过重新解构和组合笔画，创造出既保留传统文化精髓又具有现代审美的新字体。例如，在一些创意字体中，“sh”笔画被夸张化处理，形成独特的视觉效果，为文字增添了更多的艺术魅力。</w:t>
      </w:r>
    </w:p>
    <w:p w14:paraId="49F3BDBE" w14:textId="77777777" w:rsidR="00152773" w:rsidRDefault="00152773">
      <w:pPr>
        <w:rPr>
          <w:rFonts w:hint="eastAsia"/>
        </w:rPr>
      </w:pPr>
    </w:p>
    <w:p w14:paraId="236D0621" w14:textId="77777777" w:rsidR="00152773" w:rsidRDefault="00152773">
      <w:pPr>
        <w:rPr>
          <w:rFonts w:hint="eastAsia"/>
        </w:rPr>
      </w:pPr>
    </w:p>
    <w:p w14:paraId="5923F5D9" w14:textId="77777777" w:rsidR="00152773" w:rsidRDefault="00152773">
      <w:pPr>
        <w:rPr>
          <w:rFonts w:hint="eastAsia"/>
        </w:rPr>
      </w:pPr>
      <w:r>
        <w:rPr>
          <w:rFonts w:hint="eastAsia"/>
        </w:rPr>
        <w:t>最后的总结：“sh”笔画的文化意义</w:t>
      </w:r>
    </w:p>
    <w:p w14:paraId="0ABD9AA4" w14:textId="77777777" w:rsidR="00152773" w:rsidRDefault="00152773">
      <w:pPr>
        <w:rPr>
          <w:rFonts w:hint="eastAsia"/>
        </w:rPr>
      </w:pPr>
    </w:p>
    <w:p w14:paraId="6BAEFB98" w14:textId="77777777" w:rsidR="00152773" w:rsidRDefault="00152773">
      <w:pPr>
        <w:rPr>
          <w:rFonts w:hint="eastAsia"/>
        </w:rPr>
      </w:pPr>
      <w:r>
        <w:rPr>
          <w:rFonts w:hint="eastAsia"/>
        </w:rPr>
        <w:t>拼音“sh”虽然只是一个简单的声母，但它背后隐藏着丰富的汉字书写文化和美学思想。通过对“sh”笔画特征的研究，我们不仅能更好地理解汉字书写的奥秘，还能从中感受到中华文化的博大精深。无论是在传统书法还是现代设计中，“sh”笔画都以其独特的姿态展现着汉字的魅力，成为连接过去与未来的桥梁。</w:t>
      </w:r>
    </w:p>
    <w:p w14:paraId="446A20CF" w14:textId="77777777" w:rsidR="00152773" w:rsidRDefault="00152773">
      <w:pPr>
        <w:rPr>
          <w:rFonts w:hint="eastAsia"/>
        </w:rPr>
      </w:pPr>
    </w:p>
    <w:p w14:paraId="70477A91" w14:textId="77777777" w:rsidR="00152773" w:rsidRDefault="001527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0AB035" w14:textId="36798DF3" w:rsidR="004A074A" w:rsidRDefault="004A074A"/>
    <w:sectPr w:rsidR="004A0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4A"/>
    <w:rsid w:val="000F3509"/>
    <w:rsid w:val="00152773"/>
    <w:rsid w:val="004A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725FE-1240-463A-9257-D77B1D9B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