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A24D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拼音分解是什么意思</w:t>
      </w:r>
    </w:p>
    <w:p w14:paraId="2698F053" w14:textId="77777777" w:rsidR="005D5543" w:rsidRDefault="005D5543">
      <w:pPr>
        <w:rPr>
          <w:rFonts w:hint="eastAsia"/>
        </w:rPr>
      </w:pPr>
    </w:p>
    <w:p w14:paraId="77D980D8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是一种将汉字的发音按照汉语拼音规则拆分成声母、韵母和声调的过程。它是学习普通话发音的重要工具，同时也是汉字输入法、语音识别技术以及语言教学中不可或缺的一部分。通过拼音分解，我们可以更清晰地理解汉字的读音结构，并为语言学习者提供科学的学习方法。</w:t>
      </w:r>
    </w:p>
    <w:p w14:paraId="62AA8BF0" w14:textId="77777777" w:rsidR="005D5543" w:rsidRDefault="005D5543">
      <w:pPr>
        <w:rPr>
          <w:rFonts w:hint="eastAsia"/>
        </w:rPr>
      </w:pPr>
    </w:p>
    <w:p w14:paraId="538C093A" w14:textId="77777777" w:rsidR="005D5543" w:rsidRDefault="005D5543">
      <w:pPr>
        <w:rPr>
          <w:rFonts w:hint="eastAsia"/>
        </w:rPr>
      </w:pPr>
    </w:p>
    <w:p w14:paraId="589DDDBA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拼音分解的基本概念</w:t>
      </w:r>
    </w:p>
    <w:p w14:paraId="09A6EEBB" w14:textId="77777777" w:rsidR="005D5543" w:rsidRDefault="005D5543">
      <w:pPr>
        <w:rPr>
          <w:rFonts w:hint="eastAsia"/>
        </w:rPr>
      </w:pPr>
    </w:p>
    <w:p w14:paraId="1D21BB02" w14:textId="77777777" w:rsidR="005D5543" w:rsidRDefault="005D5543">
      <w:pPr>
        <w:rPr>
          <w:rFonts w:hint="eastAsia"/>
        </w:rPr>
      </w:pPr>
      <w:r>
        <w:rPr>
          <w:rFonts w:hint="eastAsia"/>
        </w:rPr>
        <w:t>在汉语拼音体系中，每个汉字的发音都可以被分为三个部分：声母、韵母和声调。声母是发音开头的部分，通常由辅音构成；韵母是发音的主要部分，包含元音和可能的尾音；声调则表示音节的高低升降变化。例如，“妈”（mā）这个字的拼音可以分解为声母“m”，韵母“a”，以及第一声声调。这种分解方式帮助人们更好地掌握汉字的正确发音。</w:t>
      </w:r>
    </w:p>
    <w:p w14:paraId="2ADF3277" w14:textId="77777777" w:rsidR="005D5543" w:rsidRDefault="005D5543">
      <w:pPr>
        <w:rPr>
          <w:rFonts w:hint="eastAsia"/>
        </w:rPr>
      </w:pPr>
    </w:p>
    <w:p w14:paraId="414C053D" w14:textId="77777777" w:rsidR="005D5543" w:rsidRDefault="005D5543">
      <w:pPr>
        <w:rPr>
          <w:rFonts w:hint="eastAsia"/>
        </w:rPr>
      </w:pPr>
    </w:p>
    <w:p w14:paraId="54FF6618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拼音分解的实际应用</w:t>
      </w:r>
    </w:p>
    <w:p w14:paraId="46D6D45F" w14:textId="77777777" w:rsidR="005D5543" w:rsidRDefault="005D5543">
      <w:pPr>
        <w:rPr>
          <w:rFonts w:hint="eastAsia"/>
        </w:rPr>
      </w:pPr>
    </w:p>
    <w:p w14:paraId="5C57B808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广泛应用于多个领域。在教育领域，它是教授普通话发音的基础工具。教师通过讲解声母、韵母和声调的特点，帮助学生准确掌握汉字的发音规律。在现代科技中，拼音分解也是中文输入法的核心技术之一。无论是键盘输入还是语音输入，都需要先将汉字转化为拼音，再进行分解和匹配，最终实现文字的录入。在语音合成和识别系统中，拼音分解也起着至关重要的作用。</w:t>
      </w:r>
    </w:p>
    <w:p w14:paraId="147ABA41" w14:textId="77777777" w:rsidR="005D5543" w:rsidRDefault="005D5543">
      <w:pPr>
        <w:rPr>
          <w:rFonts w:hint="eastAsia"/>
        </w:rPr>
      </w:pPr>
    </w:p>
    <w:p w14:paraId="3F269E72" w14:textId="77777777" w:rsidR="005D5543" w:rsidRDefault="005D5543">
      <w:pPr>
        <w:rPr>
          <w:rFonts w:hint="eastAsia"/>
        </w:rPr>
      </w:pPr>
    </w:p>
    <w:p w14:paraId="61D57FDC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拼音分解的意义与价值</w:t>
      </w:r>
    </w:p>
    <w:p w14:paraId="7A35779E" w14:textId="77777777" w:rsidR="005D5543" w:rsidRDefault="005D5543">
      <w:pPr>
        <w:rPr>
          <w:rFonts w:hint="eastAsia"/>
        </w:rPr>
      </w:pPr>
    </w:p>
    <w:p w14:paraId="65273F06" w14:textId="77777777" w:rsidR="005D5543" w:rsidRDefault="005D5543">
      <w:pPr>
        <w:rPr>
          <w:rFonts w:hint="eastAsia"/>
        </w:rPr>
      </w:pPr>
      <w:r>
        <w:rPr>
          <w:rFonts w:hint="eastAsia"/>
        </w:rPr>
        <w:t>从语言学习的角度来看，拼音分解能够帮助学习者快速掌握汉字的发音规则，从而提高普通话水平。对于非母语者来说，通过分解拼音，可以更加直观地了解每个音节的构成，减少因误读而导致的沟通障碍。同时，拼音分解也为语言研究提供了便利。通过对大量汉字的拼音数据进行分析，学者可以最后的总结出汉语语音系统的规律，进一步推动语言学的发展。</w:t>
      </w:r>
    </w:p>
    <w:p w14:paraId="62F644EC" w14:textId="77777777" w:rsidR="005D5543" w:rsidRDefault="005D5543">
      <w:pPr>
        <w:rPr>
          <w:rFonts w:hint="eastAsia"/>
        </w:rPr>
      </w:pPr>
    </w:p>
    <w:p w14:paraId="65F27A75" w14:textId="77777777" w:rsidR="005D5543" w:rsidRDefault="005D5543">
      <w:pPr>
        <w:rPr>
          <w:rFonts w:hint="eastAsia"/>
        </w:rPr>
      </w:pPr>
    </w:p>
    <w:p w14:paraId="0F5F6BE8" w14:textId="77777777" w:rsidR="005D5543" w:rsidRDefault="005D5543">
      <w:pPr>
        <w:rPr>
          <w:rFonts w:hint="eastAsia"/>
        </w:rPr>
      </w:pPr>
      <w:r>
        <w:rPr>
          <w:rFonts w:hint="eastAsia"/>
        </w:rPr>
        <w:t>如何学习拼音分解</w:t>
      </w:r>
    </w:p>
    <w:p w14:paraId="637FD9AB" w14:textId="77777777" w:rsidR="005D5543" w:rsidRDefault="005D5543">
      <w:pPr>
        <w:rPr>
          <w:rFonts w:hint="eastAsia"/>
        </w:rPr>
      </w:pPr>
    </w:p>
    <w:p w14:paraId="17158394" w14:textId="77777777" w:rsidR="005D5543" w:rsidRDefault="005D5543">
      <w:pPr>
        <w:rPr>
          <w:rFonts w:hint="eastAsia"/>
        </w:rPr>
      </w:pPr>
      <w:r>
        <w:rPr>
          <w:rFonts w:hint="eastAsia"/>
        </w:rPr>
        <w:t>学习拼音分解并不复杂，但需要一定的耐心和练习。要熟悉汉语拼音的基本规则，包括23个声母、24个韵母以及四声声调的具体发音方法。可以通过朗读汉字并尝试将其拼音分解为声母、韵母和声调的方式进行实践。借助一些在线工具或应用程序，也可以更高效地学习拼音分解技巧。例如，许多拼音输入法软件都具备拼音提示功能，可以帮助用户逐步掌握正确的发音方式。</w:t>
      </w:r>
    </w:p>
    <w:p w14:paraId="65C51189" w14:textId="77777777" w:rsidR="005D5543" w:rsidRDefault="005D5543">
      <w:pPr>
        <w:rPr>
          <w:rFonts w:hint="eastAsia"/>
        </w:rPr>
      </w:pPr>
    </w:p>
    <w:p w14:paraId="0016FB28" w14:textId="77777777" w:rsidR="005D5543" w:rsidRDefault="005D5543">
      <w:pPr>
        <w:rPr>
          <w:rFonts w:hint="eastAsia"/>
        </w:rPr>
      </w:pPr>
    </w:p>
    <w:p w14:paraId="05CBD956" w14:textId="77777777" w:rsidR="005D5543" w:rsidRDefault="005D5543">
      <w:pPr>
        <w:rPr>
          <w:rFonts w:hint="eastAsia"/>
        </w:rPr>
      </w:pPr>
      <w:r>
        <w:rPr>
          <w:rFonts w:hint="eastAsia"/>
        </w:rPr>
        <w:t>最后的总结</w:t>
      </w:r>
    </w:p>
    <w:p w14:paraId="30D31451" w14:textId="77777777" w:rsidR="005D5543" w:rsidRDefault="005D5543">
      <w:pPr>
        <w:rPr>
          <w:rFonts w:hint="eastAsia"/>
        </w:rPr>
      </w:pPr>
    </w:p>
    <w:p w14:paraId="3C6C0B16" w14:textId="77777777" w:rsidR="005D5543" w:rsidRDefault="005D5543">
      <w:pPr>
        <w:rPr>
          <w:rFonts w:hint="eastAsia"/>
        </w:rPr>
      </w:pPr>
      <w:r>
        <w:rPr>
          <w:rFonts w:hint="eastAsia"/>
        </w:rPr>
        <w:t>拼音分解作为汉语拼音体系的重要组成部分，在语言学习、科技应用以及学术研究中扮演着不可替代的角色。无论是初学者还是专业人士，都可以从中受益匪浅。通过深入理解和熟练运用拼音分解，我们不仅能提升自身的语言能力，还能更好地适应现代社会对语言技术的需求。</w:t>
      </w:r>
    </w:p>
    <w:p w14:paraId="4130BD65" w14:textId="77777777" w:rsidR="005D5543" w:rsidRDefault="005D5543">
      <w:pPr>
        <w:rPr>
          <w:rFonts w:hint="eastAsia"/>
        </w:rPr>
      </w:pPr>
    </w:p>
    <w:p w14:paraId="478CFA95" w14:textId="77777777" w:rsidR="005D5543" w:rsidRDefault="005D5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9A6B6" w14:textId="05DE987F" w:rsidR="00CB2D23" w:rsidRDefault="00CB2D23"/>
    <w:sectPr w:rsidR="00CB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23"/>
    <w:rsid w:val="000F3509"/>
    <w:rsid w:val="005D5543"/>
    <w:rsid w:val="00C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F8128-130F-4EA9-8719-80A800BB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