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811A" w14:textId="77777777" w:rsidR="008642F1" w:rsidRDefault="008642F1">
      <w:pPr>
        <w:rPr>
          <w:rFonts w:hint="eastAsia"/>
        </w:rPr>
      </w:pPr>
    </w:p>
    <w:p w14:paraId="75727992" w14:textId="77777777" w:rsidR="008642F1" w:rsidRDefault="008642F1">
      <w:pPr>
        <w:rPr>
          <w:rFonts w:hint="eastAsia"/>
        </w:rPr>
      </w:pPr>
      <w:r>
        <w:rPr>
          <w:rFonts w:hint="eastAsia"/>
        </w:rPr>
        <w:t>拼音的基本概念</w:t>
      </w:r>
    </w:p>
    <w:p w14:paraId="2227BF42" w14:textId="77777777" w:rsidR="008642F1" w:rsidRDefault="008642F1">
      <w:pPr>
        <w:rPr>
          <w:rFonts w:hint="eastAsia"/>
        </w:rPr>
      </w:pPr>
      <w:r>
        <w:rPr>
          <w:rFonts w:hint="eastAsia"/>
        </w:rPr>
        <w:t>拼音是汉字的一种表音符号系统，它使用拉丁字母来表示汉语的发音。对于学习汉语的人来说，拼音是一种非常有用的工具，它不仅帮助人们正确地发音，同时也是学习汉字的一个重要步骤。拼音的设计旨在简化汉语学习过程，尤其是对于非母语使用者而言。通过拼音，可以更容易地识别和记忆汉字的读音。</w:t>
      </w:r>
    </w:p>
    <w:p w14:paraId="7C16AAB5" w14:textId="77777777" w:rsidR="008642F1" w:rsidRDefault="008642F1">
      <w:pPr>
        <w:rPr>
          <w:rFonts w:hint="eastAsia"/>
        </w:rPr>
      </w:pPr>
    </w:p>
    <w:p w14:paraId="6C13ECAD" w14:textId="77777777" w:rsidR="008642F1" w:rsidRDefault="008642F1">
      <w:pPr>
        <w:rPr>
          <w:rFonts w:hint="eastAsia"/>
        </w:rPr>
      </w:pPr>
    </w:p>
    <w:p w14:paraId="64834691" w14:textId="77777777" w:rsidR="008642F1" w:rsidRDefault="008642F1">
      <w:pPr>
        <w:rPr>
          <w:rFonts w:hint="eastAsia"/>
        </w:rPr>
      </w:pPr>
      <w:r>
        <w:rPr>
          <w:rFonts w:hint="eastAsia"/>
        </w:rPr>
        <w:t>拼音怎么分类有几个</w:t>
      </w:r>
    </w:p>
    <w:p w14:paraId="0B698735" w14:textId="77777777" w:rsidR="008642F1" w:rsidRDefault="008642F1">
      <w:pPr>
        <w:rPr>
          <w:rFonts w:hint="eastAsia"/>
        </w:rPr>
      </w:pPr>
      <w:r>
        <w:rPr>
          <w:rFonts w:hint="eastAsia"/>
        </w:rPr>
        <w:t>拼音的分类主要基于其结构和功能。从结构上来看，拼音可以分为声母、韵母和声调三大部分。声母位于一个音节的开头，由辅音构成；韵母则跟随在声母之后，包含元音或元音加辅音的组合；声调则是对整个音节发音高低变化的规定。根据这一基本框架，总共有23个声母（包括零声母）、24个韵母以及4个基本声调加上轻声。</w:t>
      </w:r>
    </w:p>
    <w:p w14:paraId="1A1BE3E2" w14:textId="77777777" w:rsidR="008642F1" w:rsidRDefault="008642F1">
      <w:pPr>
        <w:rPr>
          <w:rFonts w:hint="eastAsia"/>
        </w:rPr>
      </w:pPr>
    </w:p>
    <w:p w14:paraId="5A600CCC" w14:textId="77777777" w:rsidR="008642F1" w:rsidRDefault="008642F1">
      <w:pPr>
        <w:rPr>
          <w:rFonts w:hint="eastAsia"/>
        </w:rPr>
      </w:pPr>
    </w:p>
    <w:p w14:paraId="3D4F9043" w14:textId="77777777" w:rsidR="008642F1" w:rsidRDefault="008642F1">
      <w:pPr>
        <w:rPr>
          <w:rFonts w:hint="eastAsia"/>
        </w:rPr>
      </w:pPr>
      <w:r>
        <w:rPr>
          <w:rFonts w:hint="eastAsia"/>
        </w:rPr>
        <w:t>声母的分类与数量</w:t>
      </w:r>
    </w:p>
    <w:p w14:paraId="276C6CC0" w14:textId="77777777" w:rsidR="008642F1" w:rsidRDefault="008642F1">
      <w:pPr>
        <w:rPr>
          <w:rFonts w:hint="eastAsia"/>
        </w:rPr>
      </w:pPr>
      <w:r>
        <w:rPr>
          <w:rFonts w:hint="eastAsia"/>
        </w:rPr>
        <w:t>声母作为拼音的重要组成部分，指的是汉语音节开头的辅音。在现代标准汉语中，通常认为有21个辅音声母，再加上一个没有辅音开头的“零声母”，总计22个。这些声母为汉语的发音提供了基础，不同的声母组合能够产生丰富的声音效果。</w:t>
      </w:r>
    </w:p>
    <w:p w14:paraId="365DB3B5" w14:textId="77777777" w:rsidR="008642F1" w:rsidRDefault="008642F1">
      <w:pPr>
        <w:rPr>
          <w:rFonts w:hint="eastAsia"/>
        </w:rPr>
      </w:pPr>
    </w:p>
    <w:p w14:paraId="4F6EEEE0" w14:textId="77777777" w:rsidR="008642F1" w:rsidRDefault="008642F1">
      <w:pPr>
        <w:rPr>
          <w:rFonts w:hint="eastAsia"/>
        </w:rPr>
      </w:pPr>
    </w:p>
    <w:p w14:paraId="3612BC19" w14:textId="77777777" w:rsidR="008642F1" w:rsidRDefault="008642F1">
      <w:pPr>
        <w:rPr>
          <w:rFonts w:hint="eastAsia"/>
        </w:rPr>
      </w:pPr>
      <w:r>
        <w:rPr>
          <w:rFonts w:hint="eastAsia"/>
        </w:rPr>
        <w:t>韵母的分类与数量</w:t>
      </w:r>
    </w:p>
    <w:p w14:paraId="1A2FD09E" w14:textId="77777777" w:rsidR="008642F1" w:rsidRDefault="008642F1">
      <w:pPr>
        <w:rPr>
          <w:rFonts w:hint="eastAsia"/>
        </w:rPr>
      </w:pPr>
      <w:r>
        <w:rPr>
          <w:rFonts w:hint="eastAsia"/>
        </w:rPr>
        <w:t>韵母是指拼音中除声母以外的部分，通常由元音或者元音加辅音组成。按照构成元素的不同，韵母可以进一步细分为单韵母、复韵母和鼻韵母。单韵母是由单一元音构成的韵母，复韵母由两个或三个元音构成，而鼻韵母则是由元音和鼻辅音-n或-ng组成的。总共大约有24个不同的韵母。</w:t>
      </w:r>
    </w:p>
    <w:p w14:paraId="693B58FE" w14:textId="77777777" w:rsidR="008642F1" w:rsidRDefault="008642F1">
      <w:pPr>
        <w:rPr>
          <w:rFonts w:hint="eastAsia"/>
        </w:rPr>
      </w:pPr>
    </w:p>
    <w:p w14:paraId="283486A6" w14:textId="77777777" w:rsidR="008642F1" w:rsidRDefault="008642F1">
      <w:pPr>
        <w:rPr>
          <w:rFonts w:hint="eastAsia"/>
        </w:rPr>
      </w:pPr>
    </w:p>
    <w:p w14:paraId="62B96EAE" w14:textId="77777777" w:rsidR="008642F1" w:rsidRDefault="008642F1">
      <w:pPr>
        <w:rPr>
          <w:rFonts w:hint="eastAsia"/>
        </w:rPr>
      </w:pPr>
      <w:r>
        <w:rPr>
          <w:rFonts w:hint="eastAsia"/>
        </w:rPr>
        <w:t>声调的作用及其分类</w:t>
      </w:r>
    </w:p>
    <w:p w14:paraId="40921452" w14:textId="77777777" w:rsidR="008642F1" w:rsidRDefault="008642F1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汉语是一种声调语言，声调的变化能够改变一个词的意义。汉语普通话中有四个基本</w:t>
      </w:r>
      <w:r>
        <w:rPr>
          <w:rFonts w:hint="eastAsia"/>
        </w:rPr>
        <w:lastRenderedPageBreak/>
        <w:t>声调：第一声为高平调，第二声为升调，第三声为降升调，第四声为降调。还有一种轻声，它不被视为正式的声调，但同样对词义有着影响。正确的声调使用对于汉语学习者来说至关重要，因为错误的声调可能导致误解。</w:t>
      </w:r>
    </w:p>
    <w:p w14:paraId="2708107D" w14:textId="77777777" w:rsidR="008642F1" w:rsidRDefault="008642F1">
      <w:pPr>
        <w:rPr>
          <w:rFonts w:hint="eastAsia"/>
        </w:rPr>
      </w:pPr>
    </w:p>
    <w:p w14:paraId="2BB8BD9E" w14:textId="77777777" w:rsidR="008642F1" w:rsidRDefault="008642F1">
      <w:pPr>
        <w:rPr>
          <w:rFonts w:hint="eastAsia"/>
        </w:rPr>
      </w:pPr>
    </w:p>
    <w:p w14:paraId="1BE97DA1" w14:textId="77777777" w:rsidR="008642F1" w:rsidRDefault="008642F1">
      <w:pPr>
        <w:rPr>
          <w:rFonts w:hint="eastAsia"/>
        </w:rPr>
      </w:pPr>
      <w:r>
        <w:rPr>
          <w:rFonts w:hint="eastAsia"/>
        </w:rPr>
        <w:t>拼音在汉语学习中的应用</w:t>
      </w:r>
    </w:p>
    <w:p w14:paraId="10E86F9B" w14:textId="77777777" w:rsidR="008642F1" w:rsidRDefault="008642F1">
      <w:pPr>
        <w:rPr>
          <w:rFonts w:hint="eastAsia"/>
        </w:rPr>
      </w:pPr>
      <w:r>
        <w:rPr>
          <w:rFonts w:hint="eastAsia"/>
        </w:rPr>
        <w:t>拼音作为一种辅助工具，在汉语教学中扮演着不可或缺的角色。无论是初学者还是进阶学习者，都能从拼音的学习中受益。对于儿童和外国人来说，拼音是入门汉语的一把钥匙，它简化了汉字的记忆过程，并帮助学习者更快地掌握汉语的发音规则。同时，拼音也是汉语输入法的基础之一，极大地促进了信息时代下汉语的书写和传播。</w:t>
      </w:r>
    </w:p>
    <w:p w14:paraId="008748CA" w14:textId="77777777" w:rsidR="008642F1" w:rsidRDefault="008642F1">
      <w:pPr>
        <w:rPr>
          <w:rFonts w:hint="eastAsia"/>
        </w:rPr>
      </w:pPr>
    </w:p>
    <w:p w14:paraId="5D6C646C" w14:textId="77777777" w:rsidR="008642F1" w:rsidRDefault="00864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858E6" w14:textId="610023DB" w:rsidR="00A50F89" w:rsidRDefault="00A50F89"/>
    <w:sectPr w:rsidR="00A5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89"/>
    <w:rsid w:val="000F3509"/>
    <w:rsid w:val="008642F1"/>
    <w:rsid w:val="00A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17C5-7D7E-481C-8C88-A9B311C3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