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85DC5" w14:textId="77777777" w:rsidR="0039207E" w:rsidRDefault="0039207E">
      <w:pPr>
        <w:rPr>
          <w:rFonts w:hint="eastAsia"/>
        </w:rPr>
      </w:pPr>
    </w:p>
    <w:p w14:paraId="55242234" w14:textId="77777777" w:rsidR="0039207E" w:rsidRDefault="0039207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9B7D83A" w14:textId="77777777" w:rsidR="0039207E" w:rsidRDefault="0039207E">
      <w:pPr>
        <w:rPr>
          <w:rFonts w:hint="eastAsia"/>
        </w:rPr>
      </w:pPr>
      <w:r>
        <w:rPr>
          <w:rFonts w:hint="eastAsia"/>
        </w:rPr>
        <w:t>在汉语学习的过程中，拼音是基础也是关键。它不仅帮助我们正确发音，还能提高汉字的记忆效率。对于很多非母语者来说，掌握拼音是迈向流利中文的重要一步。同时，对于儿童和一些特定的学习者而言，拼音是开启语言世界大门的钥匙。因此，如何高效、牢固地记住拼音成为了一个值得探讨的话题。</w:t>
      </w:r>
    </w:p>
    <w:p w14:paraId="0DBBD7DB" w14:textId="77777777" w:rsidR="0039207E" w:rsidRDefault="0039207E">
      <w:pPr>
        <w:rPr>
          <w:rFonts w:hint="eastAsia"/>
        </w:rPr>
      </w:pPr>
    </w:p>
    <w:p w14:paraId="1C24A417" w14:textId="77777777" w:rsidR="0039207E" w:rsidRDefault="0039207E">
      <w:pPr>
        <w:rPr>
          <w:rFonts w:hint="eastAsia"/>
        </w:rPr>
      </w:pPr>
    </w:p>
    <w:p w14:paraId="5915DE64" w14:textId="77777777" w:rsidR="0039207E" w:rsidRDefault="0039207E">
      <w:pPr>
        <w:rPr>
          <w:rFonts w:hint="eastAsia"/>
        </w:rPr>
      </w:pPr>
      <w:r>
        <w:rPr>
          <w:rFonts w:hint="eastAsia"/>
        </w:rPr>
        <w:t>多听多说：最直接的方式</w:t>
      </w:r>
    </w:p>
    <w:p w14:paraId="32B798AE" w14:textId="77777777" w:rsidR="0039207E" w:rsidRDefault="0039207E">
      <w:pPr>
        <w:rPr>
          <w:rFonts w:hint="eastAsia"/>
        </w:rPr>
      </w:pPr>
      <w:r>
        <w:rPr>
          <w:rFonts w:hint="eastAsia"/>
        </w:rPr>
        <w:t>学习任何语言的基础都是听力和口语练习。通过大量的听力输入，如收听中文广播、观看中文电视节目等，可以增强对语音的敏感度。模仿是学习发音的好方法，尝试跟读你听到的内容，不仅能改进发音，还能加深对拼音的记忆。与讲中文的朋友交流也是一个不错的选择，实际对话中的即时反馈有助于纠正错误，强化记忆。</w:t>
      </w:r>
    </w:p>
    <w:p w14:paraId="04BC5587" w14:textId="77777777" w:rsidR="0039207E" w:rsidRDefault="0039207E">
      <w:pPr>
        <w:rPr>
          <w:rFonts w:hint="eastAsia"/>
        </w:rPr>
      </w:pPr>
    </w:p>
    <w:p w14:paraId="0797CCA8" w14:textId="77777777" w:rsidR="0039207E" w:rsidRDefault="0039207E">
      <w:pPr>
        <w:rPr>
          <w:rFonts w:hint="eastAsia"/>
        </w:rPr>
      </w:pPr>
    </w:p>
    <w:p w14:paraId="51588B22" w14:textId="77777777" w:rsidR="0039207E" w:rsidRDefault="0039207E">
      <w:pPr>
        <w:rPr>
          <w:rFonts w:hint="eastAsia"/>
        </w:rPr>
      </w:pPr>
      <w:r>
        <w:rPr>
          <w:rFonts w:hint="eastAsia"/>
        </w:rPr>
        <w:t>结合汉字学习拼音</w:t>
      </w:r>
    </w:p>
    <w:p w14:paraId="0D6F8D8D" w14:textId="77777777" w:rsidR="0039207E" w:rsidRDefault="0039207E">
      <w:pPr>
        <w:rPr>
          <w:rFonts w:hint="eastAsia"/>
        </w:rPr>
      </w:pPr>
      <w:r>
        <w:rPr>
          <w:rFonts w:hint="eastAsia"/>
        </w:rPr>
        <w:t>将拼音学习与汉字相结合是一个有效的策略。每个汉字都有其独特的拼音，通过学习汉字来记住对应的拼音，可以使两者相互促进，提高记忆效果。例如，在学习新字时，先记下它的拼音，然后通过书写和使用这个字来加强记忆。这种方法不仅能让你更好地理解每个字的发音规则，也能丰富你的词汇量。</w:t>
      </w:r>
    </w:p>
    <w:p w14:paraId="19E8578D" w14:textId="77777777" w:rsidR="0039207E" w:rsidRDefault="0039207E">
      <w:pPr>
        <w:rPr>
          <w:rFonts w:hint="eastAsia"/>
        </w:rPr>
      </w:pPr>
    </w:p>
    <w:p w14:paraId="4648C3EA" w14:textId="77777777" w:rsidR="0039207E" w:rsidRDefault="0039207E">
      <w:pPr>
        <w:rPr>
          <w:rFonts w:hint="eastAsia"/>
        </w:rPr>
      </w:pPr>
    </w:p>
    <w:p w14:paraId="79D73C95" w14:textId="77777777" w:rsidR="0039207E" w:rsidRDefault="0039207E">
      <w:pPr>
        <w:rPr>
          <w:rFonts w:hint="eastAsia"/>
        </w:rPr>
      </w:pPr>
      <w:r>
        <w:rPr>
          <w:rFonts w:hint="eastAsia"/>
        </w:rPr>
        <w:t>利用游戏和应用增加趣味性</w:t>
      </w:r>
    </w:p>
    <w:p w14:paraId="2B6BDB09" w14:textId="77777777" w:rsidR="0039207E" w:rsidRDefault="0039207E">
      <w:pPr>
        <w:rPr>
          <w:rFonts w:hint="eastAsia"/>
        </w:rPr>
      </w:pPr>
      <w:r>
        <w:rPr>
          <w:rFonts w:hint="eastAsia"/>
        </w:rPr>
        <w:t>现在有许多专门设计用来教授拼音的应用程序和在线游戏，这些工具通常采用互动性强、视觉效果吸引人的方式呈现内容，让学习过程变得更加有趣。比如，有的游戏会要求玩家根据拼音选择正确的汉字，或是按照拼音拼写出给定的汉字。这样的活动能够激发学习者的兴趣，让他们在轻松愉快的氛围中巩固拼音知识。</w:t>
      </w:r>
    </w:p>
    <w:p w14:paraId="254F5EB2" w14:textId="77777777" w:rsidR="0039207E" w:rsidRDefault="0039207E">
      <w:pPr>
        <w:rPr>
          <w:rFonts w:hint="eastAsia"/>
        </w:rPr>
      </w:pPr>
    </w:p>
    <w:p w14:paraId="57E952A5" w14:textId="77777777" w:rsidR="0039207E" w:rsidRDefault="0039207E">
      <w:pPr>
        <w:rPr>
          <w:rFonts w:hint="eastAsia"/>
        </w:rPr>
      </w:pPr>
    </w:p>
    <w:p w14:paraId="01199670" w14:textId="77777777" w:rsidR="0039207E" w:rsidRDefault="0039207E">
      <w:pPr>
        <w:rPr>
          <w:rFonts w:hint="eastAsia"/>
        </w:rPr>
      </w:pPr>
      <w:r>
        <w:rPr>
          <w:rFonts w:hint="eastAsia"/>
        </w:rPr>
        <w:t>反复练习与自我测试</w:t>
      </w:r>
    </w:p>
    <w:p w14:paraId="7D87CBA3" w14:textId="77777777" w:rsidR="0039207E" w:rsidRDefault="0039207E">
      <w:pPr>
        <w:rPr>
          <w:rFonts w:hint="eastAsia"/>
        </w:rPr>
      </w:pPr>
      <w:r>
        <w:rPr>
          <w:rFonts w:hint="eastAsia"/>
        </w:rPr>
        <w:t>记忆拼音需要不断地重复和实践。制定一个复习计划，定期回顾已学过的拼音和相关汉字，可以帮助巩固记忆。自我测试也是一种非常有效的方法，可以通过制作卡片（一面写汉字，另一面写拼音）来进行自我测验，检查自己是否真正掌握了所学内容。通过这种方式，不仅可以发现自己的薄弱环节，还能有针对性地进行改进。</w:t>
      </w:r>
    </w:p>
    <w:p w14:paraId="4C272D9E" w14:textId="77777777" w:rsidR="0039207E" w:rsidRDefault="0039207E">
      <w:pPr>
        <w:rPr>
          <w:rFonts w:hint="eastAsia"/>
        </w:rPr>
      </w:pPr>
    </w:p>
    <w:p w14:paraId="30B04FAF" w14:textId="77777777" w:rsidR="0039207E" w:rsidRDefault="0039207E">
      <w:pPr>
        <w:rPr>
          <w:rFonts w:hint="eastAsia"/>
        </w:rPr>
      </w:pPr>
    </w:p>
    <w:p w14:paraId="3859196E" w14:textId="77777777" w:rsidR="0039207E" w:rsidRDefault="0039207E">
      <w:pPr>
        <w:rPr>
          <w:rFonts w:hint="eastAsia"/>
        </w:rPr>
      </w:pPr>
      <w:r>
        <w:rPr>
          <w:rFonts w:hint="eastAsia"/>
        </w:rPr>
        <w:t>最后的总结</w:t>
      </w:r>
    </w:p>
    <w:p w14:paraId="784055A8" w14:textId="77777777" w:rsidR="0039207E" w:rsidRDefault="0039207E">
      <w:pPr>
        <w:rPr>
          <w:rFonts w:hint="eastAsia"/>
        </w:rPr>
      </w:pPr>
      <w:r>
        <w:rPr>
          <w:rFonts w:hint="eastAsia"/>
        </w:rPr>
        <w:t>学习拼音并非一蹴而就的事情，它需要时间和耐心。采用多种方法相结合的方式，如多听多说、结合汉字学习、利用游戏和应用程序以及反复练习等，可以使这一过程变得更加快乐和高效。记住，关键在于坚持和实践，随着时间的推移，你会发现自己的拼音水平有了显著提升。</w:t>
      </w:r>
    </w:p>
    <w:p w14:paraId="73DAE883" w14:textId="77777777" w:rsidR="0039207E" w:rsidRDefault="0039207E">
      <w:pPr>
        <w:rPr>
          <w:rFonts w:hint="eastAsia"/>
        </w:rPr>
      </w:pPr>
    </w:p>
    <w:p w14:paraId="7AA67BF8" w14:textId="77777777" w:rsidR="0039207E" w:rsidRDefault="0039207E">
      <w:pPr>
        <w:rPr>
          <w:rFonts w:hint="eastAsia"/>
        </w:rPr>
      </w:pPr>
    </w:p>
    <w:p w14:paraId="685832D6" w14:textId="77777777" w:rsidR="0039207E" w:rsidRDefault="003920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678EE" w14:textId="5FEED46D" w:rsidR="008E6AFB" w:rsidRDefault="008E6AFB"/>
    <w:sectPr w:rsidR="008E6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FB"/>
    <w:rsid w:val="000F3509"/>
    <w:rsid w:val="0039207E"/>
    <w:rsid w:val="008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3AA9D-472B-4B82-B499-36BE0EBC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