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4F86C" w14:textId="77777777" w:rsidR="00BF0A16" w:rsidRDefault="00BF0A16">
      <w:pPr>
        <w:rPr>
          <w:rFonts w:hint="eastAsia"/>
        </w:rPr>
      </w:pPr>
    </w:p>
    <w:p w14:paraId="577D1129" w14:textId="77777777" w:rsidR="00BF0A16" w:rsidRDefault="00BF0A16">
      <w:pPr>
        <w:rPr>
          <w:rFonts w:hint="eastAsia"/>
        </w:rPr>
      </w:pPr>
      <w:r>
        <w:rPr>
          <w:rFonts w:hint="eastAsia"/>
        </w:rPr>
        <w:t>拼音怎么教孩子记得快</w:t>
      </w:r>
    </w:p>
    <w:p w14:paraId="79267598" w14:textId="77777777" w:rsidR="00BF0A16" w:rsidRDefault="00BF0A16">
      <w:pPr>
        <w:rPr>
          <w:rFonts w:hint="eastAsia"/>
        </w:rPr>
      </w:pPr>
      <w:r>
        <w:rPr>
          <w:rFonts w:hint="eastAsia"/>
        </w:rPr>
        <w:t>在孩子的学习旅程中，汉语拼音的学习是一个重要的起步点。拼音不仅帮助孩子们准确发音，还是他们日后阅读和写作的基础。因此，找到一种让孩子快速记住拼音的方法显得尤为重要。</w:t>
      </w:r>
    </w:p>
    <w:p w14:paraId="1475B1C7" w14:textId="77777777" w:rsidR="00BF0A16" w:rsidRDefault="00BF0A16">
      <w:pPr>
        <w:rPr>
          <w:rFonts w:hint="eastAsia"/>
        </w:rPr>
      </w:pPr>
    </w:p>
    <w:p w14:paraId="4F2A21D0" w14:textId="77777777" w:rsidR="00BF0A16" w:rsidRDefault="00BF0A16">
      <w:pPr>
        <w:rPr>
          <w:rFonts w:hint="eastAsia"/>
        </w:rPr>
      </w:pPr>
    </w:p>
    <w:p w14:paraId="639F79B9" w14:textId="77777777" w:rsidR="00BF0A16" w:rsidRDefault="00BF0A16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3AAD4015" w14:textId="77777777" w:rsidR="00BF0A16" w:rsidRDefault="00BF0A16">
      <w:pPr>
        <w:rPr>
          <w:rFonts w:hint="eastAsia"/>
        </w:rPr>
      </w:pPr>
      <w:r>
        <w:rPr>
          <w:rFonts w:hint="eastAsia"/>
        </w:rPr>
        <w:t>创造一个充满趣味性的学习环境对于孩子来说至关重要。通过游戏、歌曲或者动画的形式来教授拼音，可以让孩子们在轻松愉快的氛围中学习。例如，可以利用一些带有拼音的教学卡片，每张卡片上都有一个有趣的图案与相应的拼音，这不仅能吸引孩子的注意力，还能让他们更容易地记住每一个音节。</w:t>
      </w:r>
    </w:p>
    <w:p w14:paraId="0A54AD2A" w14:textId="77777777" w:rsidR="00BF0A16" w:rsidRDefault="00BF0A16">
      <w:pPr>
        <w:rPr>
          <w:rFonts w:hint="eastAsia"/>
        </w:rPr>
      </w:pPr>
    </w:p>
    <w:p w14:paraId="7853BDCF" w14:textId="77777777" w:rsidR="00BF0A16" w:rsidRDefault="00BF0A16">
      <w:pPr>
        <w:rPr>
          <w:rFonts w:hint="eastAsia"/>
        </w:rPr>
      </w:pPr>
    </w:p>
    <w:p w14:paraId="4ED91CED" w14:textId="77777777" w:rsidR="00BF0A16" w:rsidRDefault="00BF0A16">
      <w:pPr>
        <w:rPr>
          <w:rFonts w:hint="eastAsia"/>
        </w:rPr>
      </w:pPr>
      <w:r>
        <w:rPr>
          <w:rFonts w:hint="eastAsia"/>
        </w:rPr>
        <w:t>采用分阶段教学法</w:t>
      </w:r>
    </w:p>
    <w:p w14:paraId="5BF9CA51" w14:textId="77777777" w:rsidR="00BF0A16" w:rsidRDefault="00BF0A16">
      <w:pPr>
        <w:rPr>
          <w:rFonts w:hint="eastAsia"/>
        </w:rPr>
      </w:pPr>
      <w:r>
        <w:rPr>
          <w:rFonts w:hint="eastAsia"/>
        </w:rPr>
        <w:t>采用分阶段的教学方法也是十分有效的。从最基础的单韵母开始，逐步过渡到复韵母、声母等。这样循序渐进的方式有助于孩子们逐步建立起对拼音的整体认识，避免了因信息量过大而产生的学习压力。同时，在每个阶段结束时进行一个小测试或复习，可以帮助巩固所学知识。</w:t>
      </w:r>
    </w:p>
    <w:p w14:paraId="03394001" w14:textId="77777777" w:rsidR="00BF0A16" w:rsidRDefault="00BF0A16">
      <w:pPr>
        <w:rPr>
          <w:rFonts w:hint="eastAsia"/>
        </w:rPr>
      </w:pPr>
    </w:p>
    <w:p w14:paraId="62EDC287" w14:textId="77777777" w:rsidR="00BF0A16" w:rsidRDefault="00BF0A16">
      <w:pPr>
        <w:rPr>
          <w:rFonts w:hint="eastAsia"/>
        </w:rPr>
      </w:pPr>
    </w:p>
    <w:p w14:paraId="561D1737" w14:textId="77777777" w:rsidR="00BF0A16" w:rsidRDefault="00BF0A16">
      <w:pPr>
        <w:rPr>
          <w:rFonts w:hint="eastAsia"/>
        </w:rPr>
      </w:pPr>
      <w:r>
        <w:rPr>
          <w:rFonts w:hint="eastAsia"/>
        </w:rPr>
        <w:t>实践是记忆之母</w:t>
      </w:r>
    </w:p>
    <w:p w14:paraId="31C0C00C" w14:textId="77777777" w:rsidR="00BF0A16" w:rsidRDefault="00BF0A16">
      <w:pPr>
        <w:rPr>
          <w:rFonts w:hint="eastAsia"/>
        </w:rPr>
      </w:pPr>
      <w:r>
        <w:rPr>
          <w:rFonts w:hint="eastAsia"/>
        </w:rPr>
        <w:t>理论联系实际，让孩子在生活中实践所学的拼音知识同样重要。可以通过让孩子们读简单的绘本、故事书等方式，鼓励他们在日常生活中运用拼音。家长还可以和孩子一起玩“找拼音”的游戏，比如在超市里寻找含有特定拼音的商品名称，这样的活动既增加了亲子互动的机会，也增强了孩子的拼音应用能力。</w:t>
      </w:r>
    </w:p>
    <w:p w14:paraId="35FCD3EC" w14:textId="77777777" w:rsidR="00BF0A16" w:rsidRDefault="00BF0A16">
      <w:pPr>
        <w:rPr>
          <w:rFonts w:hint="eastAsia"/>
        </w:rPr>
      </w:pPr>
    </w:p>
    <w:p w14:paraId="19F477C7" w14:textId="77777777" w:rsidR="00BF0A16" w:rsidRDefault="00BF0A16">
      <w:pPr>
        <w:rPr>
          <w:rFonts w:hint="eastAsia"/>
        </w:rPr>
      </w:pPr>
    </w:p>
    <w:p w14:paraId="720F95BD" w14:textId="77777777" w:rsidR="00BF0A16" w:rsidRDefault="00BF0A16">
      <w:pPr>
        <w:rPr>
          <w:rFonts w:hint="eastAsia"/>
        </w:rPr>
      </w:pPr>
      <w:r>
        <w:rPr>
          <w:rFonts w:hint="eastAsia"/>
        </w:rPr>
        <w:t>个性化学习计划</w:t>
      </w:r>
    </w:p>
    <w:p w14:paraId="568E0BF7" w14:textId="77777777" w:rsidR="00BF0A16" w:rsidRDefault="00BF0A16">
      <w:pPr>
        <w:rPr>
          <w:rFonts w:hint="eastAsia"/>
        </w:rPr>
      </w:pPr>
      <w:r>
        <w:rPr>
          <w:rFonts w:hint="eastAsia"/>
        </w:rPr>
        <w:t>每个孩子都是独一无二的，他们有着不同的兴趣爱好和学习方式。因此，制定个性化的学习计划对于提高学习效率非常关键。观察并了解孩子的喜好，结合他们的特点设计出最适合他们的学习方案。比如，如果孩子喜欢画画，就可以将拼音融入绘画活动中，让他们画出与某个拼音相关的物体，并标上对应的拼音。</w:t>
      </w:r>
    </w:p>
    <w:p w14:paraId="6AE1C826" w14:textId="77777777" w:rsidR="00BF0A16" w:rsidRDefault="00BF0A16">
      <w:pPr>
        <w:rPr>
          <w:rFonts w:hint="eastAsia"/>
        </w:rPr>
      </w:pPr>
    </w:p>
    <w:p w14:paraId="0A37BBA7" w14:textId="77777777" w:rsidR="00BF0A16" w:rsidRDefault="00BF0A16">
      <w:pPr>
        <w:rPr>
          <w:rFonts w:hint="eastAsia"/>
        </w:rPr>
      </w:pPr>
    </w:p>
    <w:p w14:paraId="43222BDF" w14:textId="77777777" w:rsidR="00BF0A16" w:rsidRDefault="00BF0A16">
      <w:pPr>
        <w:rPr>
          <w:rFonts w:hint="eastAsia"/>
        </w:rPr>
      </w:pPr>
      <w:r>
        <w:rPr>
          <w:rFonts w:hint="eastAsia"/>
        </w:rPr>
        <w:t>最后的总结</w:t>
      </w:r>
    </w:p>
    <w:p w14:paraId="3822FC5F" w14:textId="77777777" w:rsidR="00BF0A16" w:rsidRDefault="00BF0A16">
      <w:pPr>
        <w:rPr>
          <w:rFonts w:hint="eastAsia"/>
        </w:rPr>
      </w:pPr>
      <w:r>
        <w:rPr>
          <w:rFonts w:hint="eastAsia"/>
        </w:rPr>
        <w:t>教孩子学习拼音需要耐心和创意。通过创造有趣的学习环境、采用分阶段教学法、鼓励实践以及制定个性化学习计划，都可以有效地帮助孩子更快地记住拼音。在这个过程中，最重要的是保持积极乐观的态度，让孩子感受到学习的乐趣，从而激发他们内在的学习动力。</w:t>
      </w:r>
    </w:p>
    <w:p w14:paraId="6631B76C" w14:textId="77777777" w:rsidR="00BF0A16" w:rsidRDefault="00BF0A16">
      <w:pPr>
        <w:rPr>
          <w:rFonts w:hint="eastAsia"/>
        </w:rPr>
      </w:pPr>
    </w:p>
    <w:p w14:paraId="4359C1EC" w14:textId="77777777" w:rsidR="00BF0A16" w:rsidRDefault="00BF0A16">
      <w:pPr>
        <w:rPr>
          <w:rFonts w:hint="eastAsia"/>
        </w:rPr>
      </w:pPr>
    </w:p>
    <w:p w14:paraId="45849712" w14:textId="77777777" w:rsidR="00BF0A16" w:rsidRDefault="00BF0A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BB01A" w14:textId="65714583" w:rsidR="00EF0A13" w:rsidRDefault="00EF0A13"/>
    <w:sectPr w:rsidR="00EF0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13"/>
    <w:rsid w:val="000F3509"/>
    <w:rsid w:val="00BF0A16"/>
    <w:rsid w:val="00E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AD79C-3A74-40DF-B824-96D076A4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