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0AEB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拼音拆分音节怎么拆：基础知识  </w:t>
      </w:r>
    </w:p>
    <w:p w14:paraId="17C9126F" w14:textId="77777777" w:rsidR="00301D28" w:rsidRDefault="00301D28">
      <w:pPr>
        <w:rPr>
          <w:rFonts w:hint="eastAsia"/>
        </w:rPr>
      </w:pPr>
      <w:r>
        <w:rPr>
          <w:rFonts w:hint="eastAsia"/>
        </w:rPr>
        <w:t>拼音作为汉语学习的基础工具，是连接汉字与发音的重要桥梁。在学习拼音的过程中，“拼音拆分音节”是一个非常重要的环节。所谓拼音拆分音节，就是将一个完整的拼音分解成声母、韵母和声调三部分。例如，“māo”可以拆分为“m-āo”，其中“m”是声母，“āo”是韵母，而“ā”则表示第一声的声调。</w:t>
      </w:r>
    </w:p>
    <w:p w14:paraId="5E9FF5DD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61EE7A" w14:textId="77777777" w:rsidR="00301D28" w:rsidRDefault="00301D28">
      <w:pPr>
        <w:rPr>
          <w:rFonts w:hint="eastAsia"/>
        </w:rPr>
      </w:pPr>
      <w:r>
        <w:rPr>
          <w:rFonts w:hint="eastAsia"/>
        </w:rPr>
        <w:t>要掌握拼音拆分音节的方法，首先需要了解拼音的基本构成规则。普通话拼音系统由23个声母、24个韵母以及4个声调组成。声母通常位于音节的开头，起到引导发音的作用；韵母则是音节的核心部分，决定音节的主要发音特征；声调则通过不同的高低变化来区分意义。</w:t>
      </w:r>
    </w:p>
    <w:p w14:paraId="218E6F04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E9CA0E" w14:textId="77777777" w:rsidR="00301D28" w:rsidRDefault="00301D28">
      <w:pPr>
        <w:rPr>
          <w:rFonts w:hint="eastAsia"/>
        </w:rPr>
      </w:pPr>
    </w:p>
    <w:p w14:paraId="7F3F3C2B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拼音拆分音节的步骤解析  </w:t>
      </w:r>
    </w:p>
    <w:p w14:paraId="2D70B65F" w14:textId="77777777" w:rsidR="00301D28" w:rsidRDefault="00301D28">
      <w:pPr>
        <w:rPr>
          <w:rFonts w:hint="eastAsia"/>
        </w:rPr>
      </w:pPr>
      <w:r>
        <w:rPr>
          <w:rFonts w:hint="eastAsia"/>
        </w:rPr>
        <w:t>进行拼音拆分时，我们可以按照以下步骤操作：第一步，确认音节中的声母。如果音节以辅音开头，则该辅音即为声母。例如，“guǒ”的声母是“g”。如果没有明确的辅音开头，如“ān”，那么这个音节属于零声母音节。</w:t>
      </w:r>
    </w:p>
    <w:p w14:paraId="22A88532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7071AC" w14:textId="77777777" w:rsidR="00301D28" w:rsidRDefault="00301D28">
      <w:pPr>
        <w:rPr>
          <w:rFonts w:hint="eastAsia"/>
        </w:rPr>
      </w:pPr>
      <w:r>
        <w:rPr>
          <w:rFonts w:hint="eastAsia"/>
        </w:rPr>
        <w:t>第二步，识别韵母。韵母是音节中除去声母之外的部分。它可能由单个元音构成，如“a”；也可能由多个元音或元音加辅音构成，如“ai”、“ang”等。例如，在“guǒ”中，“uǒ”是韵母。</w:t>
      </w:r>
    </w:p>
    <w:p w14:paraId="51EACE18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FC445E" w14:textId="77777777" w:rsidR="00301D28" w:rsidRDefault="00301D28">
      <w:pPr>
        <w:rPr>
          <w:rFonts w:hint="eastAsia"/>
        </w:rPr>
      </w:pPr>
      <w:r>
        <w:rPr>
          <w:rFonts w:hint="eastAsia"/>
        </w:rPr>
        <w:t>第三步，标注声调。声调是汉语拼音中不可或缺的一部分，用来区分词语的意义。例如，“mā”（妈）、“má”（麻）、“mǎ”（马）和“mà”（骂）虽然拼写相似，但因声调不同而含义迥异。</w:t>
      </w:r>
    </w:p>
    <w:p w14:paraId="14A065DC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05A1AF" w14:textId="77777777" w:rsidR="00301D28" w:rsidRDefault="00301D28">
      <w:pPr>
        <w:rPr>
          <w:rFonts w:hint="eastAsia"/>
        </w:rPr>
      </w:pPr>
    </w:p>
    <w:p w14:paraId="1940F181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特殊情况下的拼音拆分  </w:t>
      </w:r>
    </w:p>
    <w:p w14:paraId="4C2498C9" w14:textId="77777777" w:rsidR="00301D28" w:rsidRDefault="00301D28">
      <w:pPr>
        <w:rPr>
          <w:rFonts w:hint="eastAsia"/>
        </w:rPr>
      </w:pPr>
      <w:r>
        <w:rPr>
          <w:rFonts w:hint="eastAsia"/>
        </w:rPr>
        <w:t>在实际应用中，有一些特殊的拼音拆分规则需要注意。例如，当“i、u、ü”同时出现在韵母中时，需根据声母的不同来确定韵母的划分方式。如果声母是“j、q、x”，那么韵母中的“ü”会被省略点号，写作“ju、qu、xu”。在零声母音节中，韵母“iou、uei、uen”会简化为“iu、ui、un”。</w:t>
      </w:r>
    </w:p>
    <w:p w14:paraId="101173A6" w14:textId="77777777" w:rsidR="00301D28" w:rsidRDefault="00301D28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20716949" w14:textId="77777777" w:rsidR="00301D28" w:rsidRDefault="00301D28">
      <w:pPr>
        <w:rPr>
          <w:rFonts w:hint="eastAsia"/>
        </w:rPr>
      </w:pPr>
      <w:r>
        <w:rPr>
          <w:rFonts w:hint="eastAsia"/>
        </w:rPr>
        <w:t>还有一些复韵母需要特别留意，比如“er”作为一个独立的韵母，不与其他声母组合。“ong”韵母实际上是由“u”和“eng”组合而成，但在书写时直接用“ong”表示。</w:t>
      </w:r>
    </w:p>
    <w:p w14:paraId="7F2714D5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5669A2" w14:textId="77777777" w:rsidR="00301D28" w:rsidRDefault="00301D28">
      <w:pPr>
        <w:rPr>
          <w:rFonts w:hint="eastAsia"/>
        </w:rPr>
      </w:pPr>
    </w:p>
    <w:p w14:paraId="58F4FB22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拼音拆分的实际应用  </w:t>
      </w:r>
    </w:p>
    <w:p w14:paraId="180745A0" w14:textId="77777777" w:rsidR="00301D28" w:rsidRDefault="00301D28">
      <w:pPr>
        <w:rPr>
          <w:rFonts w:hint="eastAsia"/>
        </w:rPr>
      </w:pPr>
      <w:r>
        <w:rPr>
          <w:rFonts w:hint="eastAsia"/>
        </w:rPr>
        <w:t>掌握拼音拆分音节的技巧不仅对学习普通话有帮助，还能够提升文字输入效率。例如，在使用拼音输入法时，正确地拆分音节能让我们更快找到目标汉字。同时，对于对外汉语教学来说，拼音拆分也是帮助外国学生理解汉字发音规律的关键方法之一。</w:t>
      </w:r>
    </w:p>
    <w:p w14:paraId="23D5BD10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F4BD43" w14:textId="77777777" w:rsidR="00301D28" w:rsidRDefault="00301D28">
      <w:pPr>
        <w:rPr>
          <w:rFonts w:hint="eastAsia"/>
        </w:rPr>
      </w:pPr>
      <w:r>
        <w:rPr>
          <w:rFonts w:hint="eastAsia"/>
        </w:rPr>
        <w:t>在儿童教育领域，拼音拆分训练可以帮助孩子更好地认识汉字发音，并为后续的阅读和写作奠定基础。家长和教师可以通过设计有趣的练习活动，让孩子们在游戏中学会拼音拆分。</w:t>
      </w:r>
    </w:p>
    <w:p w14:paraId="5488FCE3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4A9A5D" w14:textId="77777777" w:rsidR="00301D28" w:rsidRDefault="00301D28">
      <w:pPr>
        <w:rPr>
          <w:rFonts w:hint="eastAsia"/>
        </w:rPr>
      </w:pPr>
    </w:p>
    <w:p w14:paraId="2545207E" w14:textId="77777777" w:rsidR="00301D28" w:rsidRDefault="00301D2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30C38FB" w14:textId="77777777" w:rsidR="00301D28" w:rsidRDefault="00301D28">
      <w:pPr>
        <w:rPr>
          <w:rFonts w:hint="eastAsia"/>
        </w:rPr>
      </w:pPr>
      <w:r>
        <w:rPr>
          <w:rFonts w:hint="eastAsia"/>
        </w:rPr>
        <w:t>拼音拆分音节是一项看似简单却充满细节的技能。从基础的声母、韵母和声调认知，到特殊规则的应用，每一步都需要细心体会和反复练习。只有真正掌握了拼音拆分的方法，才能更高效地学习和运用汉语。无论是日常交流还是专业研究，拼音都扮演着至关重要的角色。</w:t>
      </w:r>
    </w:p>
    <w:p w14:paraId="7B815069" w14:textId="77777777" w:rsidR="00301D28" w:rsidRDefault="00301D28">
      <w:pPr>
        <w:rPr>
          <w:rFonts w:hint="eastAsia"/>
        </w:rPr>
      </w:pPr>
    </w:p>
    <w:p w14:paraId="56C87E26" w14:textId="77777777" w:rsidR="00301D28" w:rsidRDefault="00301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A3934" w14:textId="2AF6BD4A" w:rsidR="00397EDF" w:rsidRDefault="00397EDF"/>
    <w:sectPr w:rsidR="0039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DF"/>
    <w:rsid w:val="000F3509"/>
    <w:rsid w:val="00301D28"/>
    <w:rsid w:val="003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A3C37-262F-4F76-ACFF-D2001788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