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15161" w14:textId="77777777" w:rsidR="00223CAC" w:rsidRDefault="00223CAC">
      <w:pPr>
        <w:rPr>
          <w:rFonts w:hint="eastAsia"/>
        </w:rPr>
      </w:pPr>
    </w:p>
    <w:p w14:paraId="12319A12" w14:textId="77777777" w:rsidR="00223CAC" w:rsidRDefault="00223CAC">
      <w:pPr>
        <w:rPr>
          <w:rFonts w:hint="eastAsia"/>
        </w:rPr>
      </w:pPr>
      <w:r>
        <w:rPr>
          <w:rFonts w:hint="eastAsia"/>
        </w:rPr>
        <w:t>拼音本上正确写法</w:t>
      </w:r>
    </w:p>
    <w:p w14:paraId="07255ADA" w14:textId="77777777" w:rsidR="00223CAC" w:rsidRDefault="00223CAC">
      <w:pPr>
        <w:rPr>
          <w:rFonts w:hint="eastAsia"/>
        </w:rPr>
      </w:pPr>
      <w:r>
        <w:rPr>
          <w:rFonts w:hint="eastAsia"/>
        </w:rPr>
        <w:t>拼音是学习汉语的基础，正确的书写拼音对于掌握汉语发音至关重要。在拼音本上正确地书写拼音不仅是小学生需要掌握的基本技能，也是所有汉语初学者必须重视的学习环节。通过规范的拼音书写练习，可以有效地帮助学习者准确发音、记忆汉字以及提升阅读能力。</w:t>
      </w:r>
    </w:p>
    <w:p w14:paraId="0D0220A9" w14:textId="77777777" w:rsidR="00223CAC" w:rsidRDefault="00223CAC">
      <w:pPr>
        <w:rPr>
          <w:rFonts w:hint="eastAsia"/>
        </w:rPr>
      </w:pPr>
    </w:p>
    <w:p w14:paraId="43C91AB8" w14:textId="77777777" w:rsidR="00223CAC" w:rsidRDefault="00223CAC">
      <w:pPr>
        <w:rPr>
          <w:rFonts w:hint="eastAsia"/>
        </w:rPr>
      </w:pPr>
    </w:p>
    <w:p w14:paraId="11BBDCD1" w14:textId="77777777" w:rsidR="00223CAC" w:rsidRDefault="00223CAC">
      <w:pPr>
        <w:rPr>
          <w:rFonts w:hint="eastAsia"/>
        </w:rPr>
      </w:pPr>
      <w:r>
        <w:rPr>
          <w:rFonts w:hint="eastAsia"/>
        </w:rPr>
        <w:t>拼音书写的规则与技巧</w:t>
      </w:r>
    </w:p>
    <w:p w14:paraId="18F97106" w14:textId="77777777" w:rsidR="00223CAC" w:rsidRDefault="00223CAC">
      <w:pPr>
        <w:rPr>
          <w:rFonts w:hint="eastAsia"/>
        </w:rPr>
      </w:pPr>
      <w:r>
        <w:rPr>
          <w:rFonts w:hint="eastAsia"/>
        </w:rPr>
        <w:t>拼音书写有其特定的规则和技巧。每个音节都由声母和韵母组成，有时还会加上声调符号。例如，“妈”字的拼音为“mā”，其中“m”是声母，“a”是韵母，“ˉ”代表第一声。声调符号应该标在主要元音上，比如“dà”（大）中的声调标记在“a”上面。当两个第三声相遇时，第一个字变读为第二声，如“你好”读作“ní hǎo”。这些规则有助于确保拼音的准确性和一致性。</w:t>
      </w:r>
    </w:p>
    <w:p w14:paraId="07DF6386" w14:textId="77777777" w:rsidR="00223CAC" w:rsidRDefault="00223CAC">
      <w:pPr>
        <w:rPr>
          <w:rFonts w:hint="eastAsia"/>
        </w:rPr>
      </w:pPr>
    </w:p>
    <w:p w14:paraId="4D3AFB47" w14:textId="77777777" w:rsidR="00223CAC" w:rsidRDefault="00223CAC">
      <w:pPr>
        <w:rPr>
          <w:rFonts w:hint="eastAsia"/>
        </w:rPr>
      </w:pPr>
    </w:p>
    <w:p w14:paraId="63832CE4" w14:textId="77777777" w:rsidR="00223CAC" w:rsidRDefault="00223CAC">
      <w:pPr>
        <w:rPr>
          <w:rFonts w:hint="eastAsia"/>
        </w:rPr>
      </w:pPr>
      <w:r>
        <w:rPr>
          <w:rFonts w:hint="eastAsia"/>
        </w:rPr>
        <w:t>使用拼音本进行练习的重要性</w:t>
      </w:r>
    </w:p>
    <w:p w14:paraId="470C8699" w14:textId="77777777" w:rsidR="00223CAC" w:rsidRDefault="00223CAC">
      <w:pPr>
        <w:rPr>
          <w:rFonts w:hint="eastAsia"/>
        </w:rPr>
      </w:pPr>
      <w:r>
        <w:rPr>
          <w:rFonts w:hint="eastAsia"/>
        </w:rPr>
        <w:t>拼音本提供了系统练习拼音的机会，帮助学生逐步建立起对拼音的感觉。通过反复练习，学生们不仅能熟练掌握拼音的书写形式，还能加深对不同声调的理解。拼音本通常会设计各种练习题，如连线题、填空题等，使学习过程更加有趣。同时，教师可以通过检查学生的拼音本了解他们的学习进度，并针对普遍存在的问题进行讲解，提高整体教学效果。</w:t>
      </w:r>
    </w:p>
    <w:p w14:paraId="490A7AAA" w14:textId="77777777" w:rsidR="00223CAC" w:rsidRDefault="00223CAC">
      <w:pPr>
        <w:rPr>
          <w:rFonts w:hint="eastAsia"/>
        </w:rPr>
      </w:pPr>
    </w:p>
    <w:p w14:paraId="43857211" w14:textId="77777777" w:rsidR="00223CAC" w:rsidRDefault="00223CAC">
      <w:pPr>
        <w:rPr>
          <w:rFonts w:hint="eastAsia"/>
        </w:rPr>
      </w:pPr>
    </w:p>
    <w:p w14:paraId="4CCE9CC0" w14:textId="77777777" w:rsidR="00223CAC" w:rsidRDefault="00223CAC">
      <w:pPr>
        <w:rPr>
          <w:rFonts w:hint="eastAsia"/>
        </w:rPr>
      </w:pPr>
      <w:r>
        <w:rPr>
          <w:rFonts w:hint="eastAsia"/>
        </w:rPr>
        <w:t>如何选择合适的拼音本</w:t>
      </w:r>
    </w:p>
    <w:p w14:paraId="2BE6D5CF" w14:textId="77777777" w:rsidR="00223CAC" w:rsidRDefault="00223CAC">
      <w:pPr>
        <w:rPr>
          <w:rFonts w:hint="eastAsia"/>
        </w:rPr>
      </w:pPr>
      <w:r>
        <w:rPr>
          <w:rFonts w:hint="eastAsia"/>
        </w:rPr>
        <w:t>市面上存在多种多样的拼音本，选择适合自己水平的拼音本非常重要。对于初学者来说，建议选择包含基础拼音元素介绍、简单易懂的例子和丰富练习题的拼音本。随着学习的深入，可以选择一些结合汉字学习的拼音本，这样不仅可以巩固拼音知识，还能拓展词汇量。考虑到儿童的特殊需求，家长可以选择那些设计活泼、色彩丰富的拼音本，以激发孩子的学习兴趣。</w:t>
      </w:r>
    </w:p>
    <w:p w14:paraId="479A1F37" w14:textId="77777777" w:rsidR="00223CAC" w:rsidRDefault="00223CAC">
      <w:pPr>
        <w:rPr>
          <w:rFonts w:hint="eastAsia"/>
        </w:rPr>
      </w:pPr>
    </w:p>
    <w:p w14:paraId="35DA13D0" w14:textId="77777777" w:rsidR="00223CAC" w:rsidRDefault="00223CAC">
      <w:pPr>
        <w:rPr>
          <w:rFonts w:hint="eastAsia"/>
        </w:rPr>
      </w:pPr>
    </w:p>
    <w:p w14:paraId="795FAE58" w14:textId="77777777" w:rsidR="00223CAC" w:rsidRDefault="00223CAC">
      <w:pPr>
        <w:rPr>
          <w:rFonts w:hint="eastAsia"/>
        </w:rPr>
      </w:pPr>
      <w:r>
        <w:rPr>
          <w:rFonts w:hint="eastAsia"/>
        </w:rPr>
        <w:t>最后的总结</w:t>
      </w:r>
    </w:p>
    <w:p w14:paraId="6C4B87B9" w14:textId="77777777" w:rsidR="00223CAC" w:rsidRDefault="00223CAC">
      <w:pPr>
        <w:rPr>
          <w:rFonts w:hint="eastAsia"/>
        </w:rPr>
      </w:pPr>
      <w:r>
        <w:rPr>
          <w:rFonts w:hint="eastAsia"/>
        </w:rPr>
        <w:t>拼音作为汉语学习的基石，其正确书写的重要性不容忽视。无论是通过课堂上的指导还是自主练习，使用拼音本都是一个有效的方法来提高拼音书写能力。遵循拼音书写的规则和技巧，不断练习，并选择适合自己的拼音本，都将大大促进汉语学习的进步。记住，良好的开始是成功的一半，让我们从正确书写拼音开始，迈向汉语学习的新高度。</w:t>
      </w:r>
    </w:p>
    <w:p w14:paraId="0350B032" w14:textId="77777777" w:rsidR="00223CAC" w:rsidRDefault="00223CAC">
      <w:pPr>
        <w:rPr>
          <w:rFonts w:hint="eastAsia"/>
        </w:rPr>
      </w:pPr>
    </w:p>
    <w:p w14:paraId="6AE65AF4" w14:textId="77777777" w:rsidR="00223CAC" w:rsidRDefault="00223CAC">
      <w:pPr>
        <w:rPr>
          <w:rFonts w:hint="eastAsia"/>
        </w:rPr>
      </w:pPr>
    </w:p>
    <w:p w14:paraId="77B8A572" w14:textId="77777777" w:rsidR="00223CAC" w:rsidRDefault="00223C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FEBBE" w14:textId="223C2087" w:rsidR="005814DB" w:rsidRDefault="005814DB"/>
    <w:sectPr w:rsidR="00581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DB"/>
    <w:rsid w:val="000F3509"/>
    <w:rsid w:val="00223CAC"/>
    <w:rsid w:val="0058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74A53A-D6DB-4AFB-AEAF-66252ACF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