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25C42" w14:textId="77777777" w:rsidR="00BD2B1A" w:rsidRDefault="00BD2B1A">
      <w:pPr>
        <w:rPr>
          <w:rFonts w:hint="eastAsia"/>
        </w:rPr>
      </w:pPr>
      <w:r>
        <w:rPr>
          <w:rFonts w:hint="eastAsia"/>
        </w:rPr>
        <w:t>拼音王我：语言学习的桥梁</w:t>
      </w:r>
    </w:p>
    <w:p w14:paraId="35A33E83" w14:textId="77777777" w:rsidR="00BD2B1A" w:rsidRDefault="00BD2B1A">
      <w:pPr>
        <w:rPr>
          <w:rFonts w:hint="eastAsia"/>
        </w:rPr>
      </w:pPr>
      <w:r>
        <w:rPr>
          <w:rFonts w:hint="eastAsia"/>
        </w:rPr>
        <w:t>在汉语学习的世界里，"拼音王我"不仅仅是一个简单的标题，它象征着一个深入探索汉语拼音体系及其重要性的旅程。汉语拼音是1958年中华人民共和国政府正式公布的一种辅助汉字读音的工具，它采用拉丁字母来标记汉字的发音，极大地简化了汉字的学习过程。"拼音王我"这一主题旨在强调拼音在中文学习中的核心地位，以及它作为沟通古今中外语言文化的桥梁作用。</w:t>
      </w:r>
    </w:p>
    <w:p w14:paraId="29DEC480" w14:textId="77777777" w:rsidR="00BD2B1A" w:rsidRDefault="00BD2B1A">
      <w:pPr>
        <w:rPr>
          <w:rFonts w:hint="eastAsia"/>
        </w:rPr>
      </w:pPr>
    </w:p>
    <w:p w14:paraId="46808A32" w14:textId="77777777" w:rsidR="00BD2B1A" w:rsidRDefault="00BD2B1A">
      <w:pPr>
        <w:rPr>
          <w:rFonts w:hint="eastAsia"/>
        </w:rPr>
      </w:pPr>
    </w:p>
    <w:p w14:paraId="2D43CA8E" w14:textId="77777777" w:rsidR="00BD2B1A" w:rsidRDefault="00BD2B1A">
      <w:pPr>
        <w:rPr>
          <w:rFonts w:hint="eastAsia"/>
        </w:rPr>
      </w:pPr>
      <w:r>
        <w:rPr>
          <w:rFonts w:hint="eastAsia"/>
        </w:rPr>
        <w:t>为什么称为“王”？</w:t>
      </w:r>
    </w:p>
    <w:p w14:paraId="5FCCF309" w14:textId="77777777" w:rsidR="00BD2B1A" w:rsidRDefault="00BD2B1A">
      <w:pPr>
        <w:rPr>
          <w:rFonts w:hint="eastAsia"/>
        </w:rPr>
      </w:pPr>
      <w:r>
        <w:rPr>
          <w:rFonts w:hint="eastAsia"/>
        </w:rPr>
        <w:t>称其为“王”，是因为拼音在汉语教学中扮演着无可替代的角色。对于初学者来说，拼音就像是打开中文世界大门的钥匙，它使得非母语者能够快速准确地掌握汉字的正确发音。而对儿童而言，拼音是识字认读的基础，帮助他们建立起对文字声音的认知联系。在现代信息技术的环境下，拼音输入法成为了人们日常交流不可或缺的一部分，无论是手机短信还是电脑文档，拼音都是最常用的输入方式之一。因此，无论是在教育领域还是日常生活，“拼音”都堪称王者。</w:t>
      </w:r>
    </w:p>
    <w:p w14:paraId="63A3C1B9" w14:textId="77777777" w:rsidR="00BD2B1A" w:rsidRDefault="00BD2B1A">
      <w:pPr>
        <w:rPr>
          <w:rFonts w:hint="eastAsia"/>
        </w:rPr>
      </w:pPr>
    </w:p>
    <w:p w14:paraId="22AFBFDD" w14:textId="77777777" w:rsidR="00BD2B1A" w:rsidRDefault="00BD2B1A">
      <w:pPr>
        <w:rPr>
          <w:rFonts w:hint="eastAsia"/>
        </w:rPr>
      </w:pPr>
    </w:p>
    <w:p w14:paraId="4880E439" w14:textId="77777777" w:rsidR="00BD2B1A" w:rsidRDefault="00BD2B1A">
      <w:pPr>
        <w:rPr>
          <w:rFonts w:hint="eastAsia"/>
        </w:rPr>
      </w:pPr>
      <w:r>
        <w:rPr>
          <w:rFonts w:hint="eastAsia"/>
        </w:rPr>
        <w:t>拼音与“我”的关系</w:t>
      </w:r>
    </w:p>
    <w:p w14:paraId="186CF090" w14:textId="77777777" w:rsidR="00BD2B1A" w:rsidRDefault="00BD2B1A">
      <w:pPr>
        <w:rPr>
          <w:rFonts w:hint="eastAsia"/>
        </w:rPr>
      </w:pPr>
      <w:r>
        <w:rPr>
          <w:rFonts w:hint="eastAsia"/>
        </w:rPr>
        <w:t>当我们将“我”与拼音相结合时，实际上是在探讨个人与语言之间的亲密互动。每个人都有自己独特的发音习惯和语音特点，通过学习正确的拼音规则，我们可以更好地表达自己，使自己的言辞更加清晰、准确。同时，了解拼音也有助于提高口语表达能力，增强自信心，尤其是在多语言环境中。“我”也代表着个体身份认同的一部分；当我们掌握了标准的普通话发音后，不仅能够有效减少误解，还能促进人际间的沟通交流，从而构建更加和谐的社会关系。</w:t>
      </w:r>
    </w:p>
    <w:p w14:paraId="37E711CC" w14:textId="77777777" w:rsidR="00BD2B1A" w:rsidRDefault="00BD2B1A">
      <w:pPr>
        <w:rPr>
          <w:rFonts w:hint="eastAsia"/>
        </w:rPr>
      </w:pPr>
    </w:p>
    <w:p w14:paraId="158502F4" w14:textId="77777777" w:rsidR="00BD2B1A" w:rsidRDefault="00BD2B1A">
      <w:pPr>
        <w:rPr>
          <w:rFonts w:hint="eastAsia"/>
        </w:rPr>
      </w:pPr>
    </w:p>
    <w:p w14:paraId="648CB8D3" w14:textId="77777777" w:rsidR="00BD2B1A" w:rsidRDefault="00BD2B1A">
      <w:pPr>
        <w:rPr>
          <w:rFonts w:hint="eastAsia"/>
        </w:rPr>
      </w:pPr>
      <w:r>
        <w:rPr>
          <w:rFonts w:hint="eastAsia"/>
        </w:rPr>
        <w:t>从历史到未来：拼音的发展趋势</w:t>
      </w:r>
    </w:p>
    <w:p w14:paraId="72D1560E" w14:textId="77777777" w:rsidR="00BD2B1A" w:rsidRDefault="00BD2B1A">
      <w:pPr>
        <w:rPr>
          <w:rFonts w:hint="eastAsia"/>
        </w:rPr>
      </w:pPr>
      <w:r>
        <w:rPr>
          <w:rFonts w:hint="eastAsia"/>
        </w:rPr>
        <w:t>回顾过去，汉语拼音经历了从无到有的发展过程，并逐渐成为国际通用的标准之一。随着全球化进程的加快和技术手段的日新月异，拼音的应用范围也在不断扩大。除了传统的教育用途外，拼音还在网络社交、人工智能翻译等多个新兴领域展现出巨大潜力。展望未来，我们有理由相信，“拼音王我”将继续引领汉语学习的新潮流，为世界各地更多的人们提供便捷高效的语言学习工具，助力实现跨文化交流的梦想。</w:t>
      </w:r>
    </w:p>
    <w:p w14:paraId="0ABCDCB4" w14:textId="77777777" w:rsidR="00BD2B1A" w:rsidRDefault="00BD2B1A">
      <w:pPr>
        <w:rPr>
          <w:rFonts w:hint="eastAsia"/>
        </w:rPr>
      </w:pPr>
    </w:p>
    <w:p w14:paraId="5E865ACA" w14:textId="77777777" w:rsidR="00BD2B1A" w:rsidRDefault="00BD2B1A">
      <w:pPr>
        <w:rPr>
          <w:rFonts w:hint="eastAsia"/>
        </w:rPr>
      </w:pPr>
    </w:p>
    <w:p w14:paraId="72B1F68D" w14:textId="77777777" w:rsidR="00BD2B1A" w:rsidRDefault="00BD2B1A">
      <w:pPr>
        <w:rPr>
          <w:rFonts w:hint="eastAsia"/>
        </w:rPr>
      </w:pPr>
      <w:r>
        <w:rPr>
          <w:rFonts w:hint="eastAsia"/>
        </w:rPr>
        <w:t>最后的总结：拥抱拼音，开启无限可能</w:t>
      </w:r>
    </w:p>
    <w:p w14:paraId="0070F98E" w14:textId="77777777" w:rsidR="00BD2B1A" w:rsidRDefault="00BD2B1A">
      <w:pPr>
        <w:rPr>
          <w:rFonts w:hint="eastAsia"/>
        </w:rPr>
      </w:pPr>
      <w:r>
        <w:rPr>
          <w:rFonts w:hint="eastAsia"/>
        </w:rPr>
        <w:t>“拼音王我”不仅仅是关于如何正确使用汉语拼音的故事，更是一段充满探索精神和个人成长的经历。它鼓励每一个热爱汉语的人都能积极投入到这门美丽语言的学习中去，用拼音架起一座连接自我与世界的桥梁，让每一次发声都充满力量，每一句话语都能触动人心。在这个过程中，我们不仅学会了如何说好中国话，更重要的是，我们找到了属于自己的声音，开启了无限的可能性。</w:t>
      </w:r>
    </w:p>
    <w:p w14:paraId="08BC0CCB" w14:textId="77777777" w:rsidR="00BD2B1A" w:rsidRDefault="00BD2B1A">
      <w:pPr>
        <w:rPr>
          <w:rFonts w:hint="eastAsia"/>
        </w:rPr>
      </w:pPr>
    </w:p>
    <w:p w14:paraId="09FE3BDA" w14:textId="77777777" w:rsidR="00BD2B1A" w:rsidRDefault="00BD2B1A">
      <w:pPr>
        <w:rPr>
          <w:rFonts w:hint="eastAsia"/>
        </w:rPr>
      </w:pPr>
      <w:r>
        <w:rPr>
          <w:rFonts w:hint="eastAsia"/>
        </w:rPr>
        <w:t>本文是由每日作文网(2345lzwz.com)为大家创作</w:t>
      </w:r>
    </w:p>
    <w:p w14:paraId="2BB722C6" w14:textId="03164FC0" w:rsidR="008909E8" w:rsidRDefault="008909E8"/>
    <w:sectPr w:rsidR="00890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9E8"/>
    <w:rsid w:val="000F3509"/>
    <w:rsid w:val="008909E8"/>
    <w:rsid w:val="00BD2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D1885-7367-485D-A8D9-238BA00E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9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9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9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9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9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9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9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9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9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9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9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9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9E8"/>
    <w:rPr>
      <w:rFonts w:cstheme="majorBidi"/>
      <w:color w:val="2F5496" w:themeColor="accent1" w:themeShade="BF"/>
      <w:sz w:val="28"/>
      <w:szCs w:val="28"/>
    </w:rPr>
  </w:style>
  <w:style w:type="character" w:customStyle="1" w:styleId="50">
    <w:name w:val="标题 5 字符"/>
    <w:basedOn w:val="a0"/>
    <w:link w:val="5"/>
    <w:uiPriority w:val="9"/>
    <w:semiHidden/>
    <w:rsid w:val="008909E8"/>
    <w:rPr>
      <w:rFonts w:cstheme="majorBidi"/>
      <w:color w:val="2F5496" w:themeColor="accent1" w:themeShade="BF"/>
      <w:sz w:val="24"/>
    </w:rPr>
  </w:style>
  <w:style w:type="character" w:customStyle="1" w:styleId="60">
    <w:name w:val="标题 6 字符"/>
    <w:basedOn w:val="a0"/>
    <w:link w:val="6"/>
    <w:uiPriority w:val="9"/>
    <w:semiHidden/>
    <w:rsid w:val="008909E8"/>
    <w:rPr>
      <w:rFonts w:cstheme="majorBidi"/>
      <w:b/>
      <w:bCs/>
      <w:color w:val="2F5496" w:themeColor="accent1" w:themeShade="BF"/>
    </w:rPr>
  </w:style>
  <w:style w:type="character" w:customStyle="1" w:styleId="70">
    <w:name w:val="标题 7 字符"/>
    <w:basedOn w:val="a0"/>
    <w:link w:val="7"/>
    <w:uiPriority w:val="9"/>
    <w:semiHidden/>
    <w:rsid w:val="008909E8"/>
    <w:rPr>
      <w:rFonts w:cstheme="majorBidi"/>
      <w:b/>
      <w:bCs/>
      <w:color w:val="595959" w:themeColor="text1" w:themeTint="A6"/>
    </w:rPr>
  </w:style>
  <w:style w:type="character" w:customStyle="1" w:styleId="80">
    <w:name w:val="标题 8 字符"/>
    <w:basedOn w:val="a0"/>
    <w:link w:val="8"/>
    <w:uiPriority w:val="9"/>
    <w:semiHidden/>
    <w:rsid w:val="008909E8"/>
    <w:rPr>
      <w:rFonts w:cstheme="majorBidi"/>
      <w:color w:val="595959" w:themeColor="text1" w:themeTint="A6"/>
    </w:rPr>
  </w:style>
  <w:style w:type="character" w:customStyle="1" w:styleId="90">
    <w:name w:val="标题 9 字符"/>
    <w:basedOn w:val="a0"/>
    <w:link w:val="9"/>
    <w:uiPriority w:val="9"/>
    <w:semiHidden/>
    <w:rsid w:val="008909E8"/>
    <w:rPr>
      <w:rFonts w:eastAsiaTheme="majorEastAsia" w:cstheme="majorBidi"/>
      <w:color w:val="595959" w:themeColor="text1" w:themeTint="A6"/>
    </w:rPr>
  </w:style>
  <w:style w:type="paragraph" w:styleId="a3">
    <w:name w:val="Title"/>
    <w:basedOn w:val="a"/>
    <w:next w:val="a"/>
    <w:link w:val="a4"/>
    <w:uiPriority w:val="10"/>
    <w:qFormat/>
    <w:rsid w:val="008909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9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9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9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9E8"/>
    <w:pPr>
      <w:spacing w:before="160"/>
      <w:jc w:val="center"/>
    </w:pPr>
    <w:rPr>
      <w:i/>
      <w:iCs/>
      <w:color w:val="404040" w:themeColor="text1" w:themeTint="BF"/>
    </w:rPr>
  </w:style>
  <w:style w:type="character" w:customStyle="1" w:styleId="a8">
    <w:name w:val="引用 字符"/>
    <w:basedOn w:val="a0"/>
    <w:link w:val="a7"/>
    <w:uiPriority w:val="29"/>
    <w:rsid w:val="008909E8"/>
    <w:rPr>
      <w:i/>
      <w:iCs/>
      <w:color w:val="404040" w:themeColor="text1" w:themeTint="BF"/>
    </w:rPr>
  </w:style>
  <w:style w:type="paragraph" w:styleId="a9">
    <w:name w:val="List Paragraph"/>
    <w:basedOn w:val="a"/>
    <w:uiPriority w:val="34"/>
    <w:qFormat/>
    <w:rsid w:val="008909E8"/>
    <w:pPr>
      <w:ind w:left="720"/>
      <w:contextualSpacing/>
    </w:pPr>
  </w:style>
  <w:style w:type="character" w:styleId="aa">
    <w:name w:val="Intense Emphasis"/>
    <w:basedOn w:val="a0"/>
    <w:uiPriority w:val="21"/>
    <w:qFormat/>
    <w:rsid w:val="008909E8"/>
    <w:rPr>
      <w:i/>
      <w:iCs/>
      <w:color w:val="2F5496" w:themeColor="accent1" w:themeShade="BF"/>
    </w:rPr>
  </w:style>
  <w:style w:type="paragraph" w:styleId="ab">
    <w:name w:val="Intense Quote"/>
    <w:basedOn w:val="a"/>
    <w:next w:val="a"/>
    <w:link w:val="ac"/>
    <w:uiPriority w:val="30"/>
    <w:qFormat/>
    <w:rsid w:val="008909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9E8"/>
    <w:rPr>
      <w:i/>
      <w:iCs/>
      <w:color w:val="2F5496" w:themeColor="accent1" w:themeShade="BF"/>
    </w:rPr>
  </w:style>
  <w:style w:type="character" w:styleId="ad">
    <w:name w:val="Intense Reference"/>
    <w:basedOn w:val="a0"/>
    <w:uiPriority w:val="32"/>
    <w:qFormat/>
    <w:rsid w:val="008909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