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E9BC" w14:textId="77777777" w:rsidR="00E80F48" w:rsidRDefault="00E80F48">
      <w:pPr>
        <w:rPr>
          <w:rFonts w:hint="eastAsia"/>
        </w:rPr>
      </w:pPr>
      <w:r>
        <w:rPr>
          <w:rFonts w:hint="eastAsia"/>
        </w:rPr>
        <w:t>拼音里的声母和韵母：语言的基础</w:t>
      </w:r>
    </w:p>
    <w:p w14:paraId="7CF9FFAE" w14:textId="77777777" w:rsidR="00E80F48" w:rsidRDefault="00E80F48">
      <w:pPr>
        <w:rPr>
          <w:rFonts w:hint="eastAsia"/>
        </w:rPr>
      </w:pPr>
    </w:p>
    <w:p w14:paraId="34EF71D0" w14:textId="77777777" w:rsidR="00E80F48" w:rsidRDefault="00E80F48">
      <w:pPr>
        <w:rPr>
          <w:rFonts w:hint="eastAsia"/>
        </w:rPr>
      </w:pPr>
      <w:r>
        <w:rPr>
          <w:rFonts w:hint="eastAsia"/>
        </w:rPr>
        <w:t>汉语拼音是学习普通话的重要工具，也是我们日常生活中不可或缺的一部分。它由声母和韵母两大部分组成，构成了汉字发音的基本框架。了解声母和韵母的特性及其组合规律，不仅能够帮助我们准确发音，还能为学习其他语言打下坚实基础。</w:t>
      </w:r>
    </w:p>
    <w:p w14:paraId="24B59417" w14:textId="77777777" w:rsidR="00E80F48" w:rsidRDefault="00E80F48">
      <w:pPr>
        <w:rPr>
          <w:rFonts w:hint="eastAsia"/>
        </w:rPr>
      </w:pPr>
    </w:p>
    <w:p w14:paraId="2299BF56" w14:textId="77777777" w:rsidR="00E80F48" w:rsidRDefault="00E80F48">
      <w:pPr>
        <w:rPr>
          <w:rFonts w:hint="eastAsia"/>
        </w:rPr>
      </w:pPr>
    </w:p>
    <w:p w14:paraId="71A7C904" w14:textId="77777777" w:rsidR="00E80F48" w:rsidRDefault="00E80F48">
      <w:pPr>
        <w:rPr>
          <w:rFonts w:hint="eastAsia"/>
        </w:rPr>
      </w:pPr>
      <w:r>
        <w:rPr>
          <w:rFonts w:hint="eastAsia"/>
        </w:rPr>
        <w:t>声母：发音的开端</w:t>
      </w:r>
    </w:p>
    <w:p w14:paraId="053F382E" w14:textId="77777777" w:rsidR="00E80F48" w:rsidRDefault="00E80F48">
      <w:pPr>
        <w:rPr>
          <w:rFonts w:hint="eastAsia"/>
        </w:rPr>
      </w:pPr>
    </w:p>
    <w:p w14:paraId="27408CB6" w14:textId="77777777" w:rsidR="00E80F48" w:rsidRDefault="00E80F48">
      <w:pPr>
        <w:rPr>
          <w:rFonts w:hint="eastAsia"/>
        </w:rPr>
      </w:pPr>
      <w:r>
        <w:rPr>
          <w:rFonts w:hint="eastAsia"/>
        </w:rPr>
        <w:t>声母是拼音中位于音节开头的部分，通常是由辅音构成的。在现代汉语拼音体系中，共有23个声母，包括b、p、m、f、d、t、n、l、g、k、h、j、q、x、zh、ch、sh、r、z、c、s、y、w。这些声母的发音方式各不相同，有的需要送气，如“p”；有的则不需要，如“b”。每个声母都对应着特定的口腔形状和发音部位，例如舌尖前音（z、c、s）主要依靠舌头前端与上齿背接触发声，而舌根音（g、k、h）则需要舌根靠近软腭。</w:t>
      </w:r>
    </w:p>
    <w:p w14:paraId="55557221" w14:textId="77777777" w:rsidR="00E80F48" w:rsidRDefault="00E80F48">
      <w:pPr>
        <w:rPr>
          <w:rFonts w:hint="eastAsia"/>
        </w:rPr>
      </w:pPr>
    </w:p>
    <w:p w14:paraId="3B2AB37A" w14:textId="77777777" w:rsidR="00E80F48" w:rsidRDefault="00E80F48">
      <w:pPr>
        <w:rPr>
          <w:rFonts w:hint="eastAsia"/>
        </w:rPr>
      </w:pPr>
    </w:p>
    <w:p w14:paraId="1B97A185" w14:textId="77777777" w:rsidR="00E80F48" w:rsidRDefault="00E80F48">
      <w:pPr>
        <w:rPr>
          <w:rFonts w:hint="eastAsia"/>
        </w:rPr>
      </w:pPr>
      <w:r>
        <w:rPr>
          <w:rFonts w:hint="eastAsia"/>
        </w:rPr>
        <w:t>韵母：声音的核心</w:t>
      </w:r>
    </w:p>
    <w:p w14:paraId="086EA814" w14:textId="77777777" w:rsidR="00E80F48" w:rsidRDefault="00E80F48">
      <w:pPr>
        <w:rPr>
          <w:rFonts w:hint="eastAsia"/>
        </w:rPr>
      </w:pPr>
    </w:p>
    <w:p w14:paraId="72EED624" w14:textId="77777777" w:rsidR="00E80F48" w:rsidRDefault="00E80F48">
      <w:pPr>
        <w:rPr>
          <w:rFonts w:hint="eastAsia"/>
        </w:rPr>
      </w:pPr>
      <w:r>
        <w:rPr>
          <w:rFonts w:hint="eastAsia"/>
        </w:rPr>
        <w:t>韵母是音节中的主体部分，决定了一个字的主要音色。汉语拼音中共有39个韵母，分为单韵母、复韵母和鼻韵母三大类。单韵母如a、o、e、i、u、ü，发音较为单纯，直接表达某个固定的音值。复韵母则由两个或三个元音组合而成，例如ai、ei、ao、ou等，它们在发音时会有一个从起点到终点的变化过程。鼻韵母带有鼻化特征，如an、en、in、ang、eng、ong等，发音时气流需经过鼻腔产生共鸣效果。</w:t>
      </w:r>
    </w:p>
    <w:p w14:paraId="6725D474" w14:textId="77777777" w:rsidR="00E80F48" w:rsidRDefault="00E80F48">
      <w:pPr>
        <w:rPr>
          <w:rFonts w:hint="eastAsia"/>
        </w:rPr>
      </w:pPr>
    </w:p>
    <w:p w14:paraId="0ACAD378" w14:textId="77777777" w:rsidR="00E80F48" w:rsidRDefault="00E80F48">
      <w:pPr>
        <w:rPr>
          <w:rFonts w:hint="eastAsia"/>
        </w:rPr>
      </w:pPr>
    </w:p>
    <w:p w14:paraId="25BD3328" w14:textId="77777777" w:rsidR="00E80F48" w:rsidRDefault="00E80F4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4D0EF64" w14:textId="77777777" w:rsidR="00E80F48" w:rsidRDefault="00E80F48">
      <w:pPr>
        <w:rPr>
          <w:rFonts w:hint="eastAsia"/>
        </w:rPr>
      </w:pPr>
    </w:p>
    <w:p w14:paraId="7D7B9EEC" w14:textId="77777777" w:rsidR="00E80F48" w:rsidRDefault="00E80F48">
      <w:pPr>
        <w:rPr>
          <w:rFonts w:hint="eastAsia"/>
        </w:rPr>
      </w:pPr>
      <w:r>
        <w:rPr>
          <w:rFonts w:hint="eastAsia"/>
        </w:rPr>
        <w:t>声母和韵母的巧妙搭配形成了汉语拼音的所有音节。这种结合遵循一定的规则，例如某些声母只能与特定的韵母相拼，而有些韵母则可以广泛适用于多个声母。例如，“ü”这个韵母在与j、q、x相拼时，两点会被省略，但在与其他声母搭配时必须保留。四声调的作用也不可忽视，它们通过高低升降的变化赋予了每个音节独特的意义。</w:t>
      </w:r>
    </w:p>
    <w:p w14:paraId="540C4E1B" w14:textId="77777777" w:rsidR="00E80F48" w:rsidRDefault="00E80F48">
      <w:pPr>
        <w:rPr>
          <w:rFonts w:hint="eastAsia"/>
        </w:rPr>
      </w:pPr>
    </w:p>
    <w:p w14:paraId="37DF3CF8" w14:textId="77777777" w:rsidR="00E80F48" w:rsidRDefault="00E80F48">
      <w:pPr>
        <w:rPr>
          <w:rFonts w:hint="eastAsia"/>
        </w:rPr>
      </w:pPr>
    </w:p>
    <w:p w14:paraId="586BABFF" w14:textId="77777777" w:rsidR="00E80F48" w:rsidRDefault="00E80F48">
      <w:pPr>
        <w:rPr>
          <w:rFonts w:hint="eastAsia"/>
        </w:rPr>
      </w:pPr>
      <w:r>
        <w:rPr>
          <w:rFonts w:hint="eastAsia"/>
        </w:rPr>
        <w:t>学习声母和韵母的意义</w:t>
      </w:r>
    </w:p>
    <w:p w14:paraId="13BC7FFD" w14:textId="77777777" w:rsidR="00E80F48" w:rsidRDefault="00E80F48">
      <w:pPr>
        <w:rPr>
          <w:rFonts w:hint="eastAsia"/>
        </w:rPr>
      </w:pPr>
    </w:p>
    <w:p w14:paraId="46CBEBB6" w14:textId="77777777" w:rsidR="00E80F48" w:rsidRDefault="00E80F48">
      <w:pPr>
        <w:rPr>
          <w:rFonts w:hint="eastAsia"/>
        </w:rPr>
      </w:pPr>
      <w:r>
        <w:rPr>
          <w:rFonts w:hint="eastAsia"/>
        </w:rPr>
        <w:t>掌握声母和韵母不仅是学好普通话的关键，还对提升语言表达能力有着深远影响。无论是儿童的语言启蒙阶段，还是成年人的语音矫正训练，拼音都是不可绕过的环节。同时，在全球化背景下，越来越多的外国友人开始学习中文，而拼音作为入门级工具，可以帮助他们快速熟悉汉字的读音规律。因此，深入理解声母和韵母，不仅能让我们更好地使用母语，也能促进跨文化交流。</w:t>
      </w:r>
    </w:p>
    <w:p w14:paraId="6366E0C8" w14:textId="77777777" w:rsidR="00E80F48" w:rsidRDefault="00E80F48">
      <w:pPr>
        <w:rPr>
          <w:rFonts w:hint="eastAsia"/>
        </w:rPr>
      </w:pPr>
    </w:p>
    <w:p w14:paraId="742841FF" w14:textId="77777777" w:rsidR="00E80F48" w:rsidRDefault="00E80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28585" w14:textId="7CCA338A" w:rsidR="0036485A" w:rsidRDefault="0036485A"/>
    <w:sectPr w:rsidR="0036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5A"/>
    <w:rsid w:val="000F3509"/>
    <w:rsid w:val="0036485A"/>
    <w:rsid w:val="00E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6041-7FE1-4BB6-A3A7-85125B94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