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EF33" w14:textId="77777777" w:rsidR="00782832" w:rsidRDefault="00782832">
      <w:pPr>
        <w:rPr>
          <w:rFonts w:hint="eastAsia"/>
        </w:rPr>
      </w:pPr>
      <w:r>
        <w:rPr>
          <w:rFonts w:hint="eastAsia"/>
        </w:rPr>
        <w:t>派组词的拼音部首：探索汉字的奇妙组合</w:t>
      </w:r>
    </w:p>
    <w:p w14:paraId="04B63BE1" w14:textId="77777777" w:rsidR="00782832" w:rsidRDefault="00782832">
      <w:pPr>
        <w:rPr>
          <w:rFonts w:hint="eastAsia"/>
        </w:rPr>
      </w:pPr>
    </w:p>
    <w:p w14:paraId="22EFA534" w14:textId="77777777" w:rsidR="00782832" w:rsidRDefault="00782832">
      <w:pPr>
        <w:rPr>
          <w:rFonts w:hint="eastAsia"/>
        </w:rPr>
      </w:pPr>
      <w:r>
        <w:rPr>
          <w:rFonts w:hint="eastAsia"/>
        </w:rPr>
        <w:t>汉字是中华文化的重要载体，其博大精深的结构和丰富的内涵令人叹为观止。在汉字中，“派”是一个常见且意义多样的字，它既可以作为独立的汉字使用，也可以与其他字结合形成丰富多彩的词汇。“派”的拼音为“pài”，其部首为“氵”，这不仅体现了汉字构造的规律性，也揭示了语言文化的深厚底蕴。</w:t>
      </w:r>
    </w:p>
    <w:p w14:paraId="74456348" w14:textId="77777777" w:rsidR="00782832" w:rsidRDefault="00782832">
      <w:pPr>
        <w:rPr>
          <w:rFonts w:hint="eastAsia"/>
        </w:rPr>
      </w:pPr>
    </w:p>
    <w:p w14:paraId="5910DD6A" w14:textId="77777777" w:rsidR="00782832" w:rsidRDefault="00782832">
      <w:pPr>
        <w:rPr>
          <w:rFonts w:hint="eastAsia"/>
        </w:rPr>
      </w:pPr>
    </w:p>
    <w:p w14:paraId="7D7711E3" w14:textId="77777777" w:rsidR="00782832" w:rsidRDefault="00782832">
      <w:pPr>
        <w:rPr>
          <w:rFonts w:hint="eastAsia"/>
        </w:rPr>
      </w:pPr>
      <w:r>
        <w:rPr>
          <w:rFonts w:hint="eastAsia"/>
        </w:rPr>
        <w:t>“派”的拼音：简单而有力的声音表达</w:t>
      </w:r>
    </w:p>
    <w:p w14:paraId="0F54F971" w14:textId="77777777" w:rsidR="00782832" w:rsidRDefault="00782832">
      <w:pPr>
        <w:rPr>
          <w:rFonts w:hint="eastAsia"/>
        </w:rPr>
      </w:pPr>
    </w:p>
    <w:p w14:paraId="6EDE4E00" w14:textId="77777777" w:rsidR="00782832" w:rsidRDefault="00782832">
      <w:pPr>
        <w:rPr>
          <w:rFonts w:hint="eastAsia"/>
        </w:rPr>
      </w:pPr>
      <w:r>
        <w:rPr>
          <w:rFonts w:hint="eastAsia"/>
        </w:rPr>
        <w:t>“派”的拼音“pài”由声母“p”和韵母“ai”组成，发音清晰明快，给人一种简洁有力的感觉。在汉语拼音体系中，“p”是一个爆破音，象征着力量和爆发；而“ai”则像水流般顺滑，寓意着延展与流动。这种声音的结合赋予了“派”字一种独特的韵味，既刚劲又柔美。无论是日常交流还是文学创作，“派”的拼音都展现了汉字语音的魅力。</w:t>
      </w:r>
    </w:p>
    <w:p w14:paraId="3ADD9B6A" w14:textId="77777777" w:rsidR="00782832" w:rsidRDefault="00782832">
      <w:pPr>
        <w:rPr>
          <w:rFonts w:hint="eastAsia"/>
        </w:rPr>
      </w:pPr>
    </w:p>
    <w:p w14:paraId="2FCF134B" w14:textId="77777777" w:rsidR="00782832" w:rsidRDefault="00782832">
      <w:pPr>
        <w:rPr>
          <w:rFonts w:hint="eastAsia"/>
        </w:rPr>
      </w:pPr>
    </w:p>
    <w:p w14:paraId="19343914" w14:textId="77777777" w:rsidR="00782832" w:rsidRDefault="00782832">
      <w:pPr>
        <w:rPr>
          <w:rFonts w:hint="eastAsia"/>
        </w:rPr>
      </w:pPr>
      <w:r>
        <w:rPr>
          <w:rFonts w:hint="eastAsia"/>
        </w:rPr>
        <w:t>“派”的部首：“氵”背后的水文化</w:t>
      </w:r>
    </w:p>
    <w:p w14:paraId="2566FE4A" w14:textId="77777777" w:rsidR="00782832" w:rsidRDefault="00782832">
      <w:pPr>
        <w:rPr>
          <w:rFonts w:hint="eastAsia"/>
        </w:rPr>
      </w:pPr>
    </w:p>
    <w:p w14:paraId="2CBCB8AE" w14:textId="77777777" w:rsidR="00782832" w:rsidRDefault="00782832">
      <w:pPr>
        <w:rPr>
          <w:rFonts w:hint="eastAsia"/>
        </w:rPr>
      </w:pPr>
      <w:r>
        <w:rPr>
          <w:rFonts w:hint="eastAsia"/>
        </w:rPr>
        <w:t>“派”的部首为“氵”，这是汉字中常见的一个偏旁，代表与水相关的意义。从古至今，水在中国文化中占据着重要地位，它不仅是生命的源泉，也是智慧与柔韧的象征。“氵”部首的字往往蕴含着流动、变化和包容的特性，如“江”、“河”、“湖”等。而“派”字也不例外，它的本义指水流分支，引申出分布、分类等多种含义，体现了汉字造字的逻辑性和系统性。</w:t>
      </w:r>
    </w:p>
    <w:p w14:paraId="791DCFA5" w14:textId="77777777" w:rsidR="00782832" w:rsidRDefault="00782832">
      <w:pPr>
        <w:rPr>
          <w:rFonts w:hint="eastAsia"/>
        </w:rPr>
      </w:pPr>
    </w:p>
    <w:p w14:paraId="1B6FA3D8" w14:textId="77777777" w:rsidR="00782832" w:rsidRDefault="00782832">
      <w:pPr>
        <w:rPr>
          <w:rFonts w:hint="eastAsia"/>
        </w:rPr>
      </w:pPr>
    </w:p>
    <w:p w14:paraId="41B4B3D0" w14:textId="77777777" w:rsidR="00782832" w:rsidRDefault="00782832">
      <w:pPr>
        <w:rPr>
          <w:rFonts w:hint="eastAsia"/>
        </w:rPr>
      </w:pPr>
      <w:r>
        <w:rPr>
          <w:rFonts w:hint="eastAsia"/>
        </w:rPr>
        <w:t>派组词的多样性：从自然到人文</w:t>
      </w:r>
    </w:p>
    <w:p w14:paraId="108BE9D3" w14:textId="77777777" w:rsidR="00782832" w:rsidRDefault="00782832">
      <w:pPr>
        <w:rPr>
          <w:rFonts w:hint="eastAsia"/>
        </w:rPr>
      </w:pPr>
    </w:p>
    <w:p w14:paraId="2E1C9FD3" w14:textId="77777777" w:rsidR="00782832" w:rsidRDefault="00782832">
      <w:pPr>
        <w:rPr>
          <w:rFonts w:hint="eastAsia"/>
        </w:rPr>
      </w:pPr>
      <w:r>
        <w:rPr>
          <w:rFonts w:hint="eastAsia"/>
        </w:rPr>
        <w:t>“派”字可以与其他汉字搭配，构成丰富多样的词汇。例如，“水派”描述河流分支，“门派”指代特定的学术或艺术流派，“派别”则强调思想或政治上的不同阵营。这些词语不仅反映了语言的灵活性，还展示了人类社会的复杂性和多样性。“派对”、“派送”等现代词汇则融入了外来文化的元素，进一步拓展了“派”的语义范围。</w:t>
      </w:r>
    </w:p>
    <w:p w14:paraId="0AB1056C" w14:textId="77777777" w:rsidR="00782832" w:rsidRDefault="00782832">
      <w:pPr>
        <w:rPr>
          <w:rFonts w:hint="eastAsia"/>
        </w:rPr>
      </w:pPr>
    </w:p>
    <w:p w14:paraId="1183A067" w14:textId="77777777" w:rsidR="00782832" w:rsidRDefault="00782832">
      <w:pPr>
        <w:rPr>
          <w:rFonts w:hint="eastAsia"/>
        </w:rPr>
      </w:pPr>
    </w:p>
    <w:p w14:paraId="6D738DCD" w14:textId="77777777" w:rsidR="00782832" w:rsidRDefault="00782832">
      <w:pPr>
        <w:rPr>
          <w:rFonts w:hint="eastAsia"/>
        </w:rPr>
      </w:pPr>
      <w:r>
        <w:rPr>
          <w:rFonts w:hint="eastAsia"/>
        </w:rPr>
        <w:t>派的文化意义：连接古今的语言纽带</w:t>
      </w:r>
    </w:p>
    <w:p w14:paraId="69847E96" w14:textId="77777777" w:rsidR="00782832" w:rsidRDefault="00782832">
      <w:pPr>
        <w:rPr>
          <w:rFonts w:hint="eastAsia"/>
        </w:rPr>
      </w:pPr>
    </w:p>
    <w:p w14:paraId="5543CAD3" w14:textId="77777777" w:rsidR="00782832" w:rsidRDefault="00782832">
      <w:pPr>
        <w:rPr>
          <w:rFonts w:hint="eastAsia"/>
        </w:rPr>
      </w:pPr>
      <w:r>
        <w:rPr>
          <w:rFonts w:hint="eastAsia"/>
        </w:rPr>
        <w:t>作为汉字的一员，“派”承载着深厚的文化意义。从古代诗词中的自然景象描写，到现代社会中的人际交往，“派”字贯穿了时间与空间的维度。它既是历史的见证者，也是时代的参与者。通过学习和理解“派”及其相关词汇，我们不仅能更好地掌握汉语的使用方法，还能深入体会到中华文化的独特魅力。</w:t>
      </w:r>
    </w:p>
    <w:p w14:paraId="4C8EF61D" w14:textId="77777777" w:rsidR="00782832" w:rsidRDefault="00782832">
      <w:pPr>
        <w:rPr>
          <w:rFonts w:hint="eastAsia"/>
        </w:rPr>
      </w:pPr>
    </w:p>
    <w:p w14:paraId="2DC09A46" w14:textId="77777777" w:rsidR="00782832" w:rsidRDefault="00782832">
      <w:pPr>
        <w:rPr>
          <w:rFonts w:hint="eastAsia"/>
        </w:rPr>
      </w:pPr>
    </w:p>
    <w:p w14:paraId="6D9A6B68" w14:textId="77777777" w:rsidR="00782832" w:rsidRDefault="00782832">
      <w:pPr>
        <w:rPr>
          <w:rFonts w:hint="eastAsia"/>
        </w:rPr>
      </w:pPr>
      <w:r>
        <w:rPr>
          <w:rFonts w:hint="eastAsia"/>
        </w:rPr>
        <w:t>最后的总结：派组词的无限可能</w:t>
      </w:r>
    </w:p>
    <w:p w14:paraId="174035AD" w14:textId="77777777" w:rsidR="00782832" w:rsidRDefault="00782832">
      <w:pPr>
        <w:rPr>
          <w:rFonts w:hint="eastAsia"/>
        </w:rPr>
      </w:pPr>
    </w:p>
    <w:p w14:paraId="685A9417" w14:textId="77777777" w:rsidR="00782832" w:rsidRDefault="00782832">
      <w:pPr>
        <w:rPr>
          <w:rFonts w:hint="eastAsia"/>
        </w:rPr>
      </w:pPr>
      <w:r>
        <w:rPr>
          <w:rFonts w:hint="eastAsia"/>
        </w:rPr>
        <w:t>“派”字以其简单的结构和丰富的内涵，在汉字世界中占据了重要的一席之地。无论是从拼音的发音特点，还是从部首的文化背景来看，“派”都值得我们细细品味。希望这篇介绍能够帮助你更全面地了解“派”字，并激发你对汉字的兴趣与热爱。汉字之美，就在这些看似平凡却充满智慧的文字之中。</w:t>
      </w:r>
    </w:p>
    <w:p w14:paraId="16147B0E" w14:textId="77777777" w:rsidR="00782832" w:rsidRDefault="00782832">
      <w:pPr>
        <w:rPr>
          <w:rFonts w:hint="eastAsia"/>
        </w:rPr>
      </w:pPr>
    </w:p>
    <w:p w14:paraId="329B3010" w14:textId="77777777" w:rsidR="00782832" w:rsidRDefault="00782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E0DE9" w14:textId="5BC513F3" w:rsidR="00D8522A" w:rsidRDefault="00D8522A"/>
    <w:sectPr w:rsidR="00D8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2A"/>
    <w:rsid w:val="000F3509"/>
    <w:rsid w:val="00782832"/>
    <w:rsid w:val="00D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02C3-0D06-4131-9E02-A332F77E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