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5243" w14:textId="77777777" w:rsidR="00962EE0" w:rsidRDefault="00962EE0">
      <w:pPr>
        <w:rPr>
          <w:rFonts w:hint="eastAsia"/>
        </w:rPr>
      </w:pPr>
    </w:p>
    <w:p w14:paraId="53059BC2" w14:textId="77777777" w:rsidR="00962EE0" w:rsidRDefault="00962EE0">
      <w:pPr>
        <w:rPr>
          <w:rFonts w:hint="eastAsia"/>
        </w:rPr>
      </w:pPr>
      <w:r>
        <w:rPr>
          <w:rFonts w:hint="eastAsia"/>
        </w:rPr>
        <w:t>牛口罩的拼音</w:t>
      </w:r>
    </w:p>
    <w:p w14:paraId="2AFD7AEB" w14:textId="77777777" w:rsidR="00962EE0" w:rsidRDefault="00962EE0">
      <w:pPr>
        <w:rPr>
          <w:rFonts w:hint="eastAsia"/>
        </w:rPr>
      </w:pPr>
      <w:r>
        <w:rPr>
          <w:rFonts w:hint="eastAsia"/>
        </w:rPr>
        <w:t>在当今这个快速发展的时代，健康与安全成为了人们日常生活中的重要关注点。特别是在流感季节或者面对空气污染时，佩戴口罩成为了一种必要的防护措施。而“牛口罩”作为一个独特的概念，其拼音为“niú kǒu zhào”。这一词语不仅代表了对牛形象的一种趣味性表达，更是在特定文化背景下对于高质量、高保护标准口罩的一种幽默称谓。</w:t>
      </w:r>
    </w:p>
    <w:p w14:paraId="047BEA95" w14:textId="77777777" w:rsidR="00962EE0" w:rsidRDefault="00962EE0">
      <w:pPr>
        <w:rPr>
          <w:rFonts w:hint="eastAsia"/>
        </w:rPr>
      </w:pPr>
    </w:p>
    <w:p w14:paraId="419DE95A" w14:textId="77777777" w:rsidR="00962EE0" w:rsidRDefault="00962EE0">
      <w:pPr>
        <w:rPr>
          <w:rFonts w:hint="eastAsia"/>
        </w:rPr>
      </w:pPr>
    </w:p>
    <w:p w14:paraId="4B74FF97" w14:textId="77777777" w:rsidR="00962EE0" w:rsidRDefault="00962EE0">
      <w:pPr>
        <w:rPr>
          <w:rFonts w:hint="eastAsia"/>
        </w:rPr>
      </w:pPr>
      <w:r>
        <w:rPr>
          <w:rFonts w:hint="eastAsia"/>
        </w:rPr>
        <w:t>起源与发展</w:t>
      </w:r>
    </w:p>
    <w:p w14:paraId="391C317F" w14:textId="77777777" w:rsidR="00962EE0" w:rsidRDefault="00962EE0">
      <w:pPr>
        <w:rPr>
          <w:rFonts w:hint="eastAsia"/>
        </w:rPr>
      </w:pPr>
      <w:r>
        <w:rPr>
          <w:rFonts w:hint="eastAsia"/>
        </w:rPr>
        <w:t>“牛口罩”的说法并非一蹴而就，它的诞生与流行文化以及网络语言的发展密不可分。随着社会经济水平的提高和公众健康意识的增强，人们对口罩的要求也从基本的防尘保暖提升到了高效过滤、舒适透气等更为细致的标准。在此背景下，“牛口罩”作为一种形象化的比喻应运而生，用来形容那些性能卓越、设计贴心的口罩产品。这种称呼体现了使用者对其品质的高度认可，同时也反映了大众对于优质生活的追求。</w:t>
      </w:r>
    </w:p>
    <w:p w14:paraId="663A8CFA" w14:textId="77777777" w:rsidR="00962EE0" w:rsidRDefault="00962EE0">
      <w:pPr>
        <w:rPr>
          <w:rFonts w:hint="eastAsia"/>
        </w:rPr>
      </w:pPr>
    </w:p>
    <w:p w14:paraId="65BDDFC5" w14:textId="77777777" w:rsidR="00962EE0" w:rsidRDefault="00962EE0">
      <w:pPr>
        <w:rPr>
          <w:rFonts w:hint="eastAsia"/>
        </w:rPr>
      </w:pPr>
    </w:p>
    <w:p w14:paraId="399344EE" w14:textId="77777777" w:rsidR="00962EE0" w:rsidRDefault="00962EE0">
      <w:pPr>
        <w:rPr>
          <w:rFonts w:hint="eastAsia"/>
        </w:rPr>
      </w:pPr>
      <w:r>
        <w:rPr>
          <w:rFonts w:hint="eastAsia"/>
        </w:rPr>
        <w:t>文化意义</w:t>
      </w:r>
    </w:p>
    <w:p w14:paraId="0BE4364C" w14:textId="77777777" w:rsidR="00962EE0" w:rsidRDefault="00962EE0">
      <w:pPr>
        <w:rPr>
          <w:rFonts w:hint="eastAsia"/>
        </w:rPr>
      </w:pPr>
      <w:r>
        <w:rPr>
          <w:rFonts w:hint="eastAsia"/>
        </w:rPr>
        <w:t>在中国文化中，“牛”一直被视为勤劳、力量和吉祥的象征。将“牛”与“口罩”相结合，不仅是对产品质量的一种隐喻，更是对中国传统文化元素的一种创新应用。通过赋予普通物品以富有文化内涵的新名称，既能够激发人们的购买欲望，也有助于传承和弘扬中华民族优秀传统文化。因此，“niú kǒu zhào”不仅仅是一个简单的商品名称，它背后蕴含着深厚的文化价值和社会意义。</w:t>
      </w:r>
    </w:p>
    <w:p w14:paraId="23D66CB1" w14:textId="77777777" w:rsidR="00962EE0" w:rsidRDefault="00962EE0">
      <w:pPr>
        <w:rPr>
          <w:rFonts w:hint="eastAsia"/>
        </w:rPr>
      </w:pPr>
    </w:p>
    <w:p w14:paraId="504A8137" w14:textId="77777777" w:rsidR="00962EE0" w:rsidRDefault="00962EE0">
      <w:pPr>
        <w:rPr>
          <w:rFonts w:hint="eastAsia"/>
        </w:rPr>
      </w:pPr>
    </w:p>
    <w:p w14:paraId="5D43F63C" w14:textId="77777777" w:rsidR="00962EE0" w:rsidRDefault="00962EE0">
      <w:pPr>
        <w:rPr>
          <w:rFonts w:hint="eastAsia"/>
        </w:rPr>
      </w:pPr>
      <w:r>
        <w:rPr>
          <w:rFonts w:hint="eastAsia"/>
        </w:rPr>
        <w:t>实际应用与选择建议</w:t>
      </w:r>
    </w:p>
    <w:p w14:paraId="25EF06BA" w14:textId="77777777" w:rsidR="00962EE0" w:rsidRDefault="00962EE0">
      <w:pPr>
        <w:rPr>
          <w:rFonts w:hint="eastAsia"/>
        </w:rPr>
      </w:pPr>
      <w:r>
        <w:rPr>
          <w:rFonts w:hint="eastAsia"/>
        </w:rPr>
        <w:t>当考虑选购一款合适的“牛口罩”，即高性能口罩时，消费者应当注意几个关键因素：首先是过滤效率，优质的口罩应该能够有效阻挡微小颗粒物；其次是佩戴舒适度，包括材质柔软性和呼吸阻力等；再者是适应性，好的口罩需适合不同脸型，确保紧密贴合面部轮廓。了解产品的认证情况也是十分重要的，正规渠道购买并查看相关质量检测报告可以更好地保障自身权益。</w:t>
      </w:r>
    </w:p>
    <w:p w14:paraId="3BA31968" w14:textId="77777777" w:rsidR="00962EE0" w:rsidRDefault="00962EE0">
      <w:pPr>
        <w:rPr>
          <w:rFonts w:hint="eastAsia"/>
        </w:rPr>
      </w:pPr>
    </w:p>
    <w:p w14:paraId="10CCD58F" w14:textId="77777777" w:rsidR="00962EE0" w:rsidRDefault="00962EE0">
      <w:pPr>
        <w:rPr>
          <w:rFonts w:hint="eastAsia"/>
        </w:rPr>
      </w:pPr>
    </w:p>
    <w:p w14:paraId="5B2470CA" w14:textId="77777777" w:rsidR="00962EE0" w:rsidRDefault="00962EE0">
      <w:pPr>
        <w:rPr>
          <w:rFonts w:hint="eastAsia"/>
        </w:rPr>
      </w:pPr>
      <w:r>
        <w:rPr>
          <w:rFonts w:hint="eastAsia"/>
        </w:rPr>
        <w:t>未来趋势</w:t>
      </w:r>
    </w:p>
    <w:p w14:paraId="436CB068" w14:textId="77777777" w:rsidR="00962EE0" w:rsidRDefault="00962EE0">
      <w:pPr>
        <w:rPr>
          <w:rFonts w:hint="eastAsia"/>
        </w:rPr>
      </w:pPr>
      <w:r>
        <w:rPr>
          <w:rFonts w:hint="eastAsia"/>
        </w:rPr>
        <w:t>随着科技的进步和市场需求的变化，“牛口罩”的设计理念和技术也在不断创新。未来，我们可以期待看到更多功能多样化的口罩出现，比如具有抗菌、自清洁甚至是智能感应等功能的产品。同时，环保材料的应用也将成为一大趋势，减少一次性口罩使用后带来的环境污染问题。“niú kǒu zhào”的概念将会持续发展，为人们的健康生活提供更加全面有效的保护。</w:t>
      </w:r>
    </w:p>
    <w:p w14:paraId="2BC0425B" w14:textId="77777777" w:rsidR="00962EE0" w:rsidRDefault="00962EE0">
      <w:pPr>
        <w:rPr>
          <w:rFonts w:hint="eastAsia"/>
        </w:rPr>
      </w:pPr>
    </w:p>
    <w:p w14:paraId="6A8B0B3C" w14:textId="77777777" w:rsidR="00962EE0" w:rsidRDefault="00962EE0">
      <w:pPr>
        <w:rPr>
          <w:rFonts w:hint="eastAsia"/>
        </w:rPr>
      </w:pPr>
    </w:p>
    <w:p w14:paraId="351D87CF" w14:textId="77777777" w:rsidR="00962EE0" w:rsidRDefault="00962E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A8E6F" w14:textId="733AE2D9" w:rsidR="006A3EC8" w:rsidRDefault="006A3EC8"/>
    <w:sectPr w:rsidR="006A3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C8"/>
    <w:rsid w:val="000F3509"/>
    <w:rsid w:val="006A3EC8"/>
    <w:rsid w:val="0096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7B80A-A015-44AA-B116-7ADE6566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