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E575" w14:textId="77777777" w:rsidR="00DC34DA" w:rsidRDefault="00DC34DA">
      <w:pPr>
        <w:rPr>
          <w:rFonts w:hint="eastAsia"/>
        </w:rPr>
      </w:pPr>
    </w:p>
    <w:p w14:paraId="699387CA" w14:textId="77777777" w:rsidR="00DC34DA" w:rsidRDefault="00DC34DA">
      <w:pPr>
        <w:rPr>
          <w:rFonts w:hint="eastAsia"/>
        </w:rPr>
      </w:pPr>
      <w:r>
        <w:rPr>
          <w:rFonts w:hint="eastAsia"/>
        </w:rPr>
        <w:t>狞恶的拼音</w:t>
      </w:r>
    </w:p>
    <w:p w14:paraId="6CE486D2" w14:textId="77777777" w:rsidR="00DC34DA" w:rsidRDefault="00DC34DA">
      <w:pPr>
        <w:rPr>
          <w:rFonts w:hint="eastAsia"/>
        </w:rPr>
      </w:pPr>
      <w:r>
        <w:rPr>
          <w:rFonts w:hint="eastAsia"/>
        </w:rPr>
        <w:t>狞恶，“níng è”，这个词汇在汉语中并不常见，但却有着鲜明的形象描绘作用。它主要用来形容事物或人的外貌、行为极其凶狠、可怕，带有一种令人不寒而栗的力量感。</w:t>
      </w:r>
    </w:p>
    <w:p w14:paraId="44E85C25" w14:textId="77777777" w:rsidR="00DC34DA" w:rsidRDefault="00DC34DA">
      <w:pPr>
        <w:rPr>
          <w:rFonts w:hint="eastAsia"/>
        </w:rPr>
      </w:pPr>
    </w:p>
    <w:p w14:paraId="73BC445F" w14:textId="77777777" w:rsidR="00DC34DA" w:rsidRDefault="00DC34DA">
      <w:pPr>
        <w:rPr>
          <w:rFonts w:hint="eastAsia"/>
        </w:rPr>
      </w:pPr>
    </w:p>
    <w:p w14:paraId="1739D6D2" w14:textId="77777777" w:rsidR="00DC34DA" w:rsidRDefault="00DC34DA">
      <w:pPr>
        <w:rPr>
          <w:rFonts w:hint="eastAsia"/>
        </w:rPr>
      </w:pPr>
      <w:r>
        <w:rPr>
          <w:rFonts w:hint="eastAsia"/>
        </w:rPr>
        <w:t>词义解析</w:t>
      </w:r>
    </w:p>
    <w:p w14:paraId="230FE997" w14:textId="77777777" w:rsidR="00DC34DA" w:rsidRDefault="00DC34DA">
      <w:pPr>
        <w:rPr>
          <w:rFonts w:hint="eastAsia"/>
        </w:rPr>
      </w:pPr>
      <w:r>
        <w:rPr>
          <w:rFonts w:hint="eastAsia"/>
        </w:rPr>
        <w:t>从字面上来看，“狞”指的是面目凶恶，通常用于描述动物或者人物表情上的狰狞之态；“恶”则强调了邪恶、恶劣的本质。两者结合，“狞恶”不仅指外表上的恐怖，更指向内在品质的险恶，是对某物或某人负面特质的一种强烈表述。</w:t>
      </w:r>
    </w:p>
    <w:p w14:paraId="576AAFB1" w14:textId="77777777" w:rsidR="00DC34DA" w:rsidRDefault="00DC34DA">
      <w:pPr>
        <w:rPr>
          <w:rFonts w:hint="eastAsia"/>
        </w:rPr>
      </w:pPr>
    </w:p>
    <w:p w14:paraId="47152392" w14:textId="77777777" w:rsidR="00DC34DA" w:rsidRDefault="00DC34DA">
      <w:pPr>
        <w:rPr>
          <w:rFonts w:hint="eastAsia"/>
        </w:rPr>
      </w:pPr>
    </w:p>
    <w:p w14:paraId="24D2022E" w14:textId="77777777" w:rsidR="00DC34DA" w:rsidRDefault="00DC34DA">
      <w:pPr>
        <w:rPr>
          <w:rFonts w:hint="eastAsia"/>
        </w:rPr>
      </w:pPr>
      <w:r>
        <w:rPr>
          <w:rFonts w:hint="eastAsia"/>
        </w:rPr>
        <w:t>文学中的应用</w:t>
      </w:r>
    </w:p>
    <w:p w14:paraId="68983FCF" w14:textId="77777777" w:rsidR="00DC34DA" w:rsidRDefault="00DC34DA">
      <w:pPr>
        <w:rPr>
          <w:rFonts w:hint="eastAsia"/>
        </w:rPr>
      </w:pPr>
      <w:r>
        <w:rPr>
          <w:rFonts w:hint="eastAsia"/>
        </w:rPr>
        <w:t>在文学作品里，“狞恶”一词常被用作塑造反派角色形象的有力工具。例如，在古典小说或是现代故事中，作者可能会使用“狞恶的笑容”、“狞恶的眼神”等描写手法来加深读者对角色的印象，使其更加立体生动。这样的描述方式能够迅速拉近读者与文本之间的距离，通过直观的语言引起共鸣，让人物的性格特点跃然纸上。</w:t>
      </w:r>
    </w:p>
    <w:p w14:paraId="071BA92B" w14:textId="77777777" w:rsidR="00DC34DA" w:rsidRDefault="00DC34DA">
      <w:pPr>
        <w:rPr>
          <w:rFonts w:hint="eastAsia"/>
        </w:rPr>
      </w:pPr>
    </w:p>
    <w:p w14:paraId="5DDD8B53" w14:textId="77777777" w:rsidR="00DC34DA" w:rsidRDefault="00DC34DA">
      <w:pPr>
        <w:rPr>
          <w:rFonts w:hint="eastAsia"/>
        </w:rPr>
      </w:pPr>
    </w:p>
    <w:p w14:paraId="2E13EF90" w14:textId="77777777" w:rsidR="00DC34DA" w:rsidRDefault="00DC34DA">
      <w:pPr>
        <w:rPr>
          <w:rFonts w:hint="eastAsia"/>
        </w:rPr>
      </w:pPr>
      <w:r>
        <w:rPr>
          <w:rFonts w:hint="eastAsia"/>
        </w:rPr>
        <w:t>艺术表现形式</w:t>
      </w:r>
    </w:p>
    <w:p w14:paraId="496F81ED" w14:textId="77777777" w:rsidR="00DC34DA" w:rsidRDefault="00DC34DA">
      <w:pPr>
        <w:rPr>
          <w:rFonts w:hint="eastAsia"/>
        </w:rPr>
      </w:pPr>
      <w:r>
        <w:rPr>
          <w:rFonts w:hint="eastAsia"/>
        </w:rPr>
        <w:t>除了文字叙述之外，在视觉艺术领域如绘画、雕塑等方面也常常可以看到“狞恶”元素的应用。艺术家们利用夸张的表情、扭曲的线条等技巧将这种情感具象化，创造出震撼人心的作品。这些作品往往能激发人们内心深处对于恐惧和未知的好奇心，同时也是一种对人性深层次探讨的艺术表达。</w:t>
      </w:r>
    </w:p>
    <w:p w14:paraId="62CFE111" w14:textId="77777777" w:rsidR="00DC34DA" w:rsidRDefault="00DC34DA">
      <w:pPr>
        <w:rPr>
          <w:rFonts w:hint="eastAsia"/>
        </w:rPr>
      </w:pPr>
    </w:p>
    <w:p w14:paraId="26F2D88F" w14:textId="77777777" w:rsidR="00DC34DA" w:rsidRDefault="00DC34DA">
      <w:pPr>
        <w:rPr>
          <w:rFonts w:hint="eastAsia"/>
        </w:rPr>
      </w:pPr>
    </w:p>
    <w:p w14:paraId="0DC639B0" w14:textId="77777777" w:rsidR="00DC34DA" w:rsidRDefault="00DC34DA">
      <w:pPr>
        <w:rPr>
          <w:rFonts w:hint="eastAsia"/>
        </w:rPr>
      </w:pPr>
      <w:r>
        <w:rPr>
          <w:rFonts w:hint="eastAsia"/>
        </w:rPr>
        <w:t>社会文化意义</w:t>
      </w:r>
    </w:p>
    <w:p w14:paraId="58C73F11" w14:textId="77777777" w:rsidR="00DC34DA" w:rsidRDefault="00DC34DA">
      <w:pPr>
        <w:rPr>
          <w:rFonts w:hint="eastAsia"/>
        </w:rPr>
      </w:pPr>
      <w:r>
        <w:rPr>
          <w:rFonts w:hint="eastAsia"/>
        </w:rPr>
        <w:t>从社会学角度来看，“狞恶”的存在反映了人类对于善恶二元对立的认知模式。通过对“狞恶”的刻画，既可以警示世人远离邪恶，又能在一定程度上满足人们对不同情感体验的需求。在一些特定的文化背景下，“狞恶”的形象还可能承载着驱邪避灾的传统寓意，成为民间信仰的一部分。</w:t>
      </w:r>
    </w:p>
    <w:p w14:paraId="072776DB" w14:textId="77777777" w:rsidR="00DC34DA" w:rsidRDefault="00DC34DA">
      <w:pPr>
        <w:rPr>
          <w:rFonts w:hint="eastAsia"/>
        </w:rPr>
      </w:pPr>
    </w:p>
    <w:p w14:paraId="04023DE1" w14:textId="77777777" w:rsidR="00DC34DA" w:rsidRDefault="00DC34DA">
      <w:pPr>
        <w:rPr>
          <w:rFonts w:hint="eastAsia"/>
        </w:rPr>
      </w:pPr>
    </w:p>
    <w:p w14:paraId="2FB886FB" w14:textId="77777777" w:rsidR="00DC34DA" w:rsidRDefault="00DC34DA">
      <w:pPr>
        <w:rPr>
          <w:rFonts w:hint="eastAsia"/>
        </w:rPr>
      </w:pPr>
      <w:r>
        <w:rPr>
          <w:rFonts w:hint="eastAsia"/>
        </w:rPr>
        <w:t>最后的总结</w:t>
      </w:r>
    </w:p>
    <w:p w14:paraId="23C2CC8C" w14:textId="77777777" w:rsidR="00DC34DA" w:rsidRDefault="00DC34DA">
      <w:pPr>
        <w:rPr>
          <w:rFonts w:hint="eastAsia"/>
        </w:rPr>
      </w:pPr>
      <w:r>
        <w:rPr>
          <w:rFonts w:hint="eastAsia"/>
        </w:rPr>
        <w:t>“狞恶”的拼音虽简单，但其所蕴含的意义却十分丰富。无论是作为文学创作中的重要修辞手段，还是作为一种独特的艺术风格，“狞恶”都展现出了汉语词汇强大的表现力。了解并正确使用这一词汇，不仅能提升个人语言表达能力，也有助于深入理解中华文化的博大精深。</w:t>
      </w:r>
    </w:p>
    <w:p w14:paraId="12612CC2" w14:textId="77777777" w:rsidR="00DC34DA" w:rsidRDefault="00DC34DA">
      <w:pPr>
        <w:rPr>
          <w:rFonts w:hint="eastAsia"/>
        </w:rPr>
      </w:pPr>
    </w:p>
    <w:p w14:paraId="2C359863" w14:textId="77777777" w:rsidR="00DC34DA" w:rsidRDefault="00DC34DA">
      <w:pPr>
        <w:rPr>
          <w:rFonts w:hint="eastAsia"/>
        </w:rPr>
      </w:pPr>
    </w:p>
    <w:p w14:paraId="07508B40" w14:textId="77777777" w:rsidR="00DC34DA" w:rsidRDefault="00DC3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F0B97" w14:textId="3C759E8E" w:rsidR="00BC44F7" w:rsidRDefault="00BC44F7"/>
    <w:sectPr w:rsidR="00BC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F7"/>
    <w:rsid w:val="009B02E7"/>
    <w:rsid w:val="00BC44F7"/>
    <w:rsid w:val="00D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EC70-0443-4D9E-840E-78034529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