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3BD4" w14:textId="77777777" w:rsidR="00165E58" w:rsidRDefault="00165E58">
      <w:pPr>
        <w:rPr>
          <w:rFonts w:hint="eastAsia"/>
        </w:rPr>
      </w:pPr>
      <w:r>
        <w:rPr>
          <w:rFonts w:hint="eastAsia"/>
        </w:rPr>
        <w:t>碰的拼音怎么拼写</w:t>
      </w:r>
    </w:p>
    <w:p w14:paraId="05456DE1" w14:textId="77777777" w:rsidR="00165E58" w:rsidRDefault="00165E58">
      <w:pPr>
        <w:rPr>
          <w:rFonts w:hint="eastAsia"/>
        </w:rPr>
      </w:pPr>
      <w:r>
        <w:rPr>
          <w:rFonts w:hint="eastAsia"/>
        </w:rPr>
        <w:t>在汉语拼音系统中，“碰”字的拼音拼写为 “pèng”。汉语拼音是中华人民共和国官方颁布的一种汉字注音拉丁化的方法，它不仅是中国小学生学习普通话的工具，也是外国人学习中文的重要桥梁。对于“碰”这个字来说，其拼音包含了声母“p”，韵母“eng”，以及声调符号，即第四声“`”，合起来就是“pèng”。这个发音类似于英文单词“pound”的开头部分，但需要注意的是，汉语拼音中的每个音素都有其特定的发音规则。</w:t>
      </w:r>
    </w:p>
    <w:p w14:paraId="172E5F63" w14:textId="77777777" w:rsidR="00165E58" w:rsidRDefault="00165E58">
      <w:pPr>
        <w:rPr>
          <w:rFonts w:hint="eastAsia"/>
        </w:rPr>
      </w:pPr>
    </w:p>
    <w:p w14:paraId="5D8C9F5D" w14:textId="77777777" w:rsidR="00165E58" w:rsidRDefault="00165E58">
      <w:pPr>
        <w:rPr>
          <w:rFonts w:hint="eastAsia"/>
        </w:rPr>
      </w:pPr>
    </w:p>
    <w:p w14:paraId="56F9DFD6" w14:textId="77777777" w:rsidR="00165E58" w:rsidRDefault="00165E5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CAFDC3B" w14:textId="77777777" w:rsidR="00165E58" w:rsidRDefault="00165E58">
      <w:pPr>
        <w:rPr>
          <w:rFonts w:hint="eastAsia"/>
        </w:rPr>
      </w:pPr>
      <w:r>
        <w:rPr>
          <w:rFonts w:hint="eastAsia"/>
        </w:rPr>
        <w:t>汉语拼音系统的建立极大地促进了普通话的推广和教育的发展。它简化了汉字的学习过程，让学习者能够通过拼音快速掌握正确的发音方法。以“碰”为例，当人们看到这个字时，如果不知道它的读音，可以通过查找字典或使用其他资源找到其对应的拼音“pèng”。这使得即使不认识的字也能够被正确地读出，进而理解其含义。拼音还广泛应用于计算机输入法中，让人们可以方便地通过键盘输入汉字，进行交流和创作。</w:t>
      </w:r>
    </w:p>
    <w:p w14:paraId="7DA98AF7" w14:textId="77777777" w:rsidR="00165E58" w:rsidRDefault="00165E58">
      <w:pPr>
        <w:rPr>
          <w:rFonts w:hint="eastAsia"/>
        </w:rPr>
      </w:pPr>
    </w:p>
    <w:p w14:paraId="30EA54E2" w14:textId="77777777" w:rsidR="00165E58" w:rsidRDefault="00165E58">
      <w:pPr>
        <w:rPr>
          <w:rFonts w:hint="eastAsia"/>
        </w:rPr>
      </w:pPr>
    </w:p>
    <w:p w14:paraId="7E19E0CE" w14:textId="77777777" w:rsidR="00165E58" w:rsidRDefault="00165E58">
      <w:pPr>
        <w:rPr>
          <w:rFonts w:hint="eastAsia"/>
        </w:rPr>
      </w:pPr>
      <w:r>
        <w:rPr>
          <w:rFonts w:hint="eastAsia"/>
        </w:rPr>
        <w:t>“碰”的语境应用</w:t>
      </w:r>
    </w:p>
    <w:p w14:paraId="1E2C41F2" w14:textId="77777777" w:rsidR="00165E58" w:rsidRDefault="00165E58">
      <w:pPr>
        <w:rPr>
          <w:rFonts w:hint="eastAsia"/>
        </w:rPr>
      </w:pPr>
      <w:r>
        <w:rPr>
          <w:rFonts w:hint="eastAsia"/>
        </w:rPr>
        <w:t>“碰”字本身有着丰富的语义，在不同的语境下可以表示接触、撞击、偶然相遇等意思。例如，我们可以说“两个人在路上碰面了”，这里指的是两个人意外地遇到了；或者“他不小心碰倒了杯子”，这里描述的是一个物体因碰撞而倾倒的情景。了解“碰”的拼音不仅有助于正确发音，也有助于在口语和书面语中准确运用这个词汇。值得注意的是，汉语中存在大量的同音字，因此在实际应用中，根据上下文来确定具体含义是非常重要的。</w:t>
      </w:r>
    </w:p>
    <w:p w14:paraId="1DDDFFE6" w14:textId="77777777" w:rsidR="00165E58" w:rsidRDefault="00165E58">
      <w:pPr>
        <w:rPr>
          <w:rFonts w:hint="eastAsia"/>
        </w:rPr>
      </w:pPr>
    </w:p>
    <w:p w14:paraId="14D81DF2" w14:textId="77777777" w:rsidR="00165E58" w:rsidRDefault="00165E58">
      <w:pPr>
        <w:rPr>
          <w:rFonts w:hint="eastAsia"/>
        </w:rPr>
      </w:pPr>
    </w:p>
    <w:p w14:paraId="4D655C7C" w14:textId="77777777" w:rsidR="00165E58" w:rsidRDefault="00165E58">
      <w:pPr>
        <w:rPr>
          <w:rFonts w:hint="eastAsia"/>
        </w:rPr>
      </w:pPr>
      <w:r>
        <w:rPr>
          <w:rFonts w:hint="eastAsia"/>
        </w:rPr>
        <w:t>拼音与汉字教学</w:t>
      </w:r>
    </w:p>
    <w:p w14:paraId="56582303" w14:textId="77777777" w:rsidR="00165E58" w:rsidRDefault="00165E58">
      <w:pPr>
        <w:rPr>
          <w:rFonts w:hint="eastAsia"/>
        </w:rPr>
      </w:pPr>
      <w:r>
        <w:rPr>
          <w:rFonts w:hint="eastAsia"/>
        </w:rPr>
        <w:t>在对外汉语教学中，拼音扮演着至关重要的角色。它是非母语学习者打开汉语世界大门的一把钥匙。教师通常会首先介绍拼音的基础知识，包括声母、韵母和声调，并通过反复练习确保学生能够准确无误地发出每个音节。以“碰”字为例，教师可能会设计一些互动活动，如通过游戏或情景对话，让学生在实践中体会“pèng”的发音特点，同时加深对这个汉字的理解。这种方法不仅能提高学习效率，还能增加课堂趣味性，激发学生的兴趣。</w:t>
      </w:r>
    </w:p>
    <w:p w14:paraId="6129C0B6" w14:textId="77777777" w:rsidR="00165E58" w:rsidRDefault="00165E58">
      <w:pPr>
        <w:rPr>
          <w:rFonts w:hint="eastAsia"/>
        </w:rPr>
      </w:pPr>
    </w:p>
    <w:p w14:paraId="4B7059F5" w14:textId="77777777" w:rsidR="00165E58" w:rsidRDefault="00165E58">
      <w:pPr>
        <w:rPr>
          <w:rFonts w:hint="eastAsia"/>
        </w:rPr>
      </w:pPr>
    </w:p>
    <w:p w14:paraId="6D08EF29" w14:textId="77777777" w:rsidR="00165E58" w:rsidRDefault="00165E58">
      <w:pPr>
        <w:rPr>
          <w:rFonts w:hint="eastAsia"/>
        </w:rPr>
      </w:pPr>
      <w:r>
        <w:rPr>
          <w:rFonts w:hint="eastAsia"/>
        </w:rPr>
        <w:t>最后的总结</w:t>
      </w:r>
    </w:p>
    <w:p w14:paraId="4E4D0501" w14:textId="77777777" w:rsidR="00165E58" w:rsidRDefault="00165E58">
      <w:pPr>
        <w:rPr>
          <w:rFonts w:hint="eastAsia"/>
        </w:rPr>
      </w:pPr>
      <w:r>
        <w:rPr>
          <w:rFonts w:hint="eastAsia"/>
        </w:rPr>
        <w:t>“碰”的拼音是“pèng”，由声母“p”、韵母“eng”和四声组成。拼音系统对于学习汉语至关重要，它不仅是学习汉字发音的有效工具，还是沟通交流不可或缺的一部分。无论是对于中国的小学生，还是国际上的汉语学习者而言，掌握好拼音都是迈向流利汉语表达的关键一步。希望通过对“碰”的拼音解析，能帮助更多人更好地理解和学习汉语。</w:t>
      </w:r>
    </w:p>
    <w:p w14:paraId="6E3CB1F7" w14:textId="77777777" w:rsidR="00165E58" w:rsidRDefault="00165E58">
      <w:pPr>
        <w:rPr>
          <w:rFonts w:hint="eastAsia"/>
        </w:rPr>
      </w:pPr>
    </w:p>
    <w:p w14:paraId="23F2A0EE" w14:textId="77777777" w:rsidR="00165E58" w:rsidRDefault="00165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984C6" w14:textId="53F97461" w:rsidR="00E7237C" w:rsidRDefault="00E7237C"/>
    <w:sectPr w:rsidR="00E7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7C"/>
    <w:rsid w:val="00165E58"/>
    <w:rsid w:val="009B02E7"/>
    <w:rsid w:val="00E7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2A6BF-6A6D-4FE4-9F9E-7180F858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