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758D" w14:textId="77777777" w:rsidR="00D04861" w:rsidRDefault="00D04861">
      <w:pPr>
        <w:rPr>
          <w:rFonts w:hint="eastAsia"/>
        </w:rPr>
      </w:pPr>
      <w:r>
        <w:rPr>
          <w:rFonts w:hint="eastAsia"/>
        </w:rPr>
        <w:t>苹果手机打字不显示的拼音：问题初探</w:t>
      </w:r>
    </w:p>
    <w:p w14:paraId="082F33F8" w14:textId="77777777" w:rsidR="00D04861" w:rsidRDefault="00D04861">
      <w:pPr>
        <w:rPr>
          <w:rFonts w:hint="eastAsia"/>
        </w:rPr>
      </w:pPr>
      <w:r>
        <w:rPr>
          <w:rFonts w:hint="eastAsia"/>
        </w:rPr>
        <w:t>在数字化交流日益频繁的今天，智能手机成为了人们沟通的重要工具。而作为高端智能手机代表之一的苹果iPhone系列，以其简洁流畅的操作体验赢得了众多用户的青睐。然而，即使是这样一款备受推崇的产品，在使用过程中也会遇到一些小麻烦，比如用户在使用中文输入法时，可能会遇到打字不显示拼音的情况。这一现象不仅影响了用户的输入效率，也给日常交流带来了不便。</w:t>
      </w:r>
    </w:p>
    <w:p w14:paraId="3653C03F" w14:textId="77777777" w:rsidR="00D04861" w:rsidRDefault="00D04861">
      <w:pPr>
        <w:rPr>
          <w:rFonts w:hint="eastAsia"/>
        </w:rPr>
      </w:pPr>
    </w:p>
    <w:p w14:paraId="7B8BEC96" w14:textId="77777777" w:rsidR="00D04861" w:rsidRDefault="00D04861">
      <w:pPr>
        <w:rPr>
          <w:rFonts w:hint="eastAsia"/>
        </w:rPr>
      </w:pPr>
    </w:p>
    <w:p w14:paraId="1D7E5991" w14:textId="77777777" w:rsidR="00D04861" w:rsidRDefault="00D04861">
      <w:pPr>
        <w:rPr>
          <w:rFonts w:hint="eastAsia"/>
        </w:rPr>
      </w:pPr>
      <w:r>
        <w:rPr>
          <w:rFonts w:hint="eastAsia"/>
        </w:rPr>
        <w:t>原因剖析：为何会出现这种情况</w:t>
      </w:r>
    </w:p>
    <w:p w14:paraId="0CE16658" w14:textId="77777777" w:rsidR="00D04861" w:rsidRDefault="00D04861">
      <w:pPr>
        <w:rPr>
          <w:rFonts w:hint="eastAsia"/>
        </w:rPr>
      </w:pPr>
      <w:r>
        <w:rPr>
          <w:rFonts w:hint="eastAsia"/>
        </w:rPr>
        <w:t>对于苹果手机打字不显示拼音的问题，其背后的原因是多方面的。一方面，可能是由于系统更新或设置不当导致的软件层面的问题；另一方面，则可能与硬件设备本身有关。例如，iOS系统的更新有时会引入新的bug，或者更改了某些默认设置，这可能导致原有的输入习惯受到影响。如果手机内存不足、运行速度变慢，也可能间接造成输入延迟，使得拼音未能及时显示。再者，个别情况下，第三方输入法应用可能存在兼容性问题，同样会影响正常的拼音显示。</w:t>
      </w:r>
    </w:p>
    <w:p w14:paraId="68F785AC" w14:textId="77777777" w:rsidR="00D04861" w:rsidRDefault="00D04861">
      <w:pPr>
        <w:rPr>
          <w:rFonts w:hint="eastAsia"/>
        </w:rPr>
      </w:pPr>
    </w:p>
    <w:p w14:paraId="19D96741" w14:textId="77777777" w:rsidR="00D04861" w:rsidRDefault="00D04861">
      <w:pPr>
        <w:rPr>
          <w:rFonts w:hint="eastAsia"/>
        </w:rPr>
      </w:pPr>
    </w:p>
    <w:p w14:paraId="6D66A844" w14:textId="77777777" w:rsidR="00D04861" w:rsidRDefault="00D04861">
      <w:pPr>
        <w:rPr>
          <w:rFonts w:hint="eastAsia"/>
        </w:rPr>
      </w:pPr>
      <w:r>
        <w:rPr>
          <w:rFonts w:hint="eastAsia"/>
        </w:rPr>
        <w:t>解决之道：如何让拼音再次显现</w:t>
      </w:r>
    </w:p>
    <w:p w14:paraId="4124987C" w14:textId="77777777" w:rsidR="00D04861" w:rsidRDefault="00D04861">
      <w:pPr>
        <w:rPr>
          <w:rFonts w:hint="eastAsia"/>
        </w:rPr>
      </w:pPr>
      <w:r>
        <w:rPr>
          <w:rFonts w:hint="eastAsia"/>
        </w:rPr>
        <w:t>面对苹果手机打字不显示拼音的问题，用户不必过于担心，因为有许多方法可以帮助恢复正常的输入体验。可以尝试重启设备，这是解决许多临时性故障的有效手段。检查并确保您的iOS系统和输入法都是最新版本，官方更新通常包含了对已知问题的修复。如果您使用的是自带的中文键盘，那么可以在“设置”中找到“通用”-&gt;“键盘”，确认是否开启了全键盘模式，并调整至适合自己的输入方式。对于使用第三方输入法的用户来说，卸载重新安装应用程序或许能解决问题。若上述方法均无效，建议联系苹果官方客服寻求专业帮助。</w:t>
      </w:r>
    </w:p>
    <w:p w14:paraId="33A18FF7" w14:textId="77777777" w:rsidR="00D04861" w:rsidRDefault="00D04861">
      <w:pPr>
        <w:rPr>
          <w:rFonts w:hint="eastAsia"/>
        </w:rPr>
      </w:pPr>
    </w:p>
    <w:p w14:paraId="600DB5AA" w14:textId="77777777" w:rsidR="00D04861" w:rsidRDefault="00D04861">
      <w:pPr>
        <w:rPr>
          <w:rFonts w:hint="eastAsia"/>
        </w:rPr>
      </w:pPr>
    </w:p>
    <w:p w14:paraId="3E91EE90" w14:textId="77777777" w:rsidR="00D04861" w:rsidRDefault="00D04861">
      <w:pPr>
        <w:rPr>
          <w:rFonts w:hint="eastAsia"/>
        </w:rPr>
      </w:pPr>
      <w:r>
        <w:rPr>
          <w:rFonts w:hint="eastAsia"/>
        </w:rPr>
        <w:t>预防措施：避免问题重现</w:t>
      </w:r>
    </w:p>
    <w:p w14:paraId="760449A5" w14:textId="77777777" w:rsidR="00D04861" w:rsidRDefault="00D04861">
      <w:pPr>
        <w:rPr>
          <w:rFonts w:hint="eastAsia"/>
        </w:rPr>
      </w:pPr>
      <w:r>
        <w:rPr>
          <w:rFonts w:hint="eastAsia"/>
        </w:rPr>
        <w:t>为了防止苹果手机打字不显示拼音的问题再次发生，平时使用手机时应注意几点事项。一是保持操作系统及应用程序处于最新状态，定期接收并安装更新，以获取最新的功能改进和错误修正。二是合理管理手机存储空间，避免因存储过满而导致性能下降。三是选择可靠且与iOS高度兼容的输入法软件，减少不必要的兼容性风险。四是养成良好的使用习惯，如不在后台保留过多的应用程序，以免占用过多资源影响手机响应速度。通过这些预防措施，我们可以最大限度地保证输入体验的顺畅。</w:t>
      </w:r>
    </w:p>
    <w:p w14:paraId="59ED7F70" w14:textId="77777777" w:rsidR="00D04861" w:rsidRDefault="00D04861">
      <w:pPr>
        <w:rPr>
          <w:rFonts w:hint="eastAsia"/>
        </w:rPr>
      </w:pPr>
    </w:p>
    <w:p w14:paraId="10742377" w14:textId="77777777" w:rsidR="00D04861" w:rsidRDefault="00D04861">
      <w:pPr>
        <w:rPr>
          <w:rFonts w:hint="eastAsia"/>
        </w:rPr>
      </w:pPr>
    </w:p>
    <w:p w14:paraId="44812866" w14:textId="77777777" w:rsidR="00D04861" w:rsidRDefault="00D04861">
      <w:pPr>
        <w:rPr>
          <w:rFonts w:hint="eastAsia"/>
        </w:rPr>
      </w:pPr>
      <w:r>
        <w:rPr>
          <w:rFonts w:hint="eastAsia"/>
        </w:rPr>
        <w:t>最后的总结：享受更好的输入体验</w:t>
      </w:r>
    </w:p>
    <w:p w14:paraId="2E0961C9" w14:textId="77777777" w:rsidR="00D04861" w:rsidRDefault="00D04861">
      <w:pPr>
        <w:rPr>
          <w:rFonts w:hint="eastAsia"/>
        </w:rPr>
      </w:pPr>
      <w:r>
        <w:rPr>
          <w:rFonts w:hint="eastAsia"/>
        </w:rPr>
        <w:t>苹果手机打字不显示拼音虽然看似是一个棘手的问题，但只要我们掌握了正确的方法，就能轻松应对。无论是通过简单的操作调整，还是寻求专业的技术支持，都能让我们重新找回便捷高效的输入方式。希望每位苹果手机用户都能够享受到更加优质的数字生活，让每一次文字交流都变得轻松愉快。</w:t>
      </w:r>
    </w:p>
    <w:p w14:paraId="49C81F49" w14:textId="77777777" w:rsidR="00D04861" w:rsidRDefault="00D04861">
      <w:pPr>
        <w:rPr>
          <w:rFonts w:hint="eastAsia"/>
        </w:rPr>
      </w:pPr>
    </w:p>
    <w:p w14:paraId="49C10874" w14:textId="77777777" w:rsidR="00D04861" w:rsidRDefault="00D04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399B" w14:textId="1D65141B" w:rsidR="005F75A0" w:rsidRDefault="005F75A0"/>
    <w:sectPr w:rsidR="005F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A0"/>
    <w:rsid w:val="005F75A0"/>
    <w:rsid w:val="009B02E7"/>
    <w:rsid w:val="00D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8F05-E61D-45F8-BC61-C18763A2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