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48D3D" w14:textId="77777777" w:rsidR="00295A6B" w:rsidRDefault="00295A6B">
      <w:pPr>
        <w:rPr>
          <w:rFonts w:hint="eastAsia"/>
        </w:rPr>
      </w:pPr>
      <w:r>
        <w:rPr>
          <w:rFonts w:hint="eastAsia"/>
        </w:rPr>
        <w:t>san ge de pin yin</w:t>
      </w:r>
    </w:p>
    <w:p w14:paraId="66E01958" w14:textId="77777777" w:rsidR="00295A6B" w:rsidRDefault="00295A6B">
      <w:pPr>
        <w:rPr>
          <w:rFonts w:hint="eastAsia"/>
        </w:rPr>
      </w:pPr>
    </w:p>
    <w:p w14:paraId="33569ABB" w14:textId="77777777" w:rsidR="00295A6B" w:rsidRDefault="00295A6B">
      <w:pPr>
        <w:rPr>
          <w:rFonts w:hint="eastAsia"/>
        </w:rPr>
      </w:pPr>
      <w:r>
        <w:rPr>
          <w:rFonts w:hint="eastAsia"/>
        </w:rPr>
        <w:t>三个的拼音，作为汉语拼音体系中的基础内容之一，是学习普通话的重要组成部分。无论是初学者还是进阶者，掌握“三个”的拼音都具有重要意义。它不仅能够帮助人们准确发音，还能为日常交流打下坚实的基础。本文将从三个方面展开介绍：拼音的基本构成、实际应用以及在语言学习中的重要性。</w:t>
      </w:r>
    </w:p>
    <w:p w14:paraId="2CAC432D" w14:textId="77777777" w:rsidR="00295A6B" w:rsidRDefault="00295A6B">
      <w:pPr>
        <w:rPr>
          <w:rFonts w:hint="eastAsia"/>
        </w:rPr>
      </w:pPr>
    </w:p>
    <w:p w14:paraId="14047DF2" w14:textId="77777777" w:rsidR="00295A6B" w:rsidRDefault="00295A6B">
      <w:pPr>
        <w:rPr>
          <w:rFonts w:hint="eastAsia"/>
        </w:rPr>
      </w:pPr>
    </w:p>
    <w:p w14:paraId="0BCBE917" w14:textId="77777777" w:rsidR="00295A6B" w:rsidRDefault="00295A6B">
      <w:pPr>
        <w:rPr>
          <w:rFonts w:hint="eastAsia"/>
        </w:rPr>
      </w:pPr>
      <w:r>
        <w:rPr>
          <w:rFonts w:hint="eastAsia"/>
        </w:rPr>
        <w:t>拼音的基本构成</w:t>
      </w:r>
    </w:p>
    <w:p w14:paraId="7A1D2541" w14:textId="77777777" w:rsidR="00295A6B" w:rsidRDefault="00295A6B">
      <w:pPr>
        <w:rPr>
          <w:rFonts w:hint="eastAsia"/>
        </w:rPr>
      </w:pPr>
    </w:p>
    <w:p w14:paraId="1F9917C1" w14:textId="77777777" w:rsidR="00295A6B" w:rsidRDefault="00295A6B">
      <w:pPr>
        <w:rPr>
          <w:rFonts w:hint="eastAsia"/>
        </w:rPr>
      </w:pPr>
      <w:r>
        <w:rPr>
          <w:rFonts w:hint="eastAsia"/>
        </w:rPr>
        <w:t>“三个”的拼音分别是“sān”、“gè”。其中，“sān”是一个声母“s”和韵母“an”的组合，声调为第一声，表示平声；而“gè”则是由声母“g”和韵母“e”构成，声调为第四声，即去声。这种简单的音节组合体现了汉语拼音系统的科学性和规律性。通过学习这些基本单元，我们可以逐步掌握更复杂的词汇和句子结构。值得注意的是，在实际发音过程中，声调的变化对意思有着决定性的影响，因此正确标注声调尤为重要。</w:t>
      </w:r>
    </w:p>
    <w:p w14:paraId="26D62FD6" w14:textId="77777777" w:rsidR="00295A6B" w:rsidRDefault="00295A6B">
      <w:pPr>
        <w:rPr>
          <w:rFonts w:hint="eastAsia"/>
        </w:rPr>
      </w:pPr>
    </w:p>
    <w:p w14:paraId="540F38FE" w14:textId="77777777" w:rsidR="00295A6B" w:rsidRDefault="00295A6B">
      <w:pPr>
        <w:rPr>
          <w:rFonts w:hint="eastAsia"/>
        </w:rPr>
      </w:pPr>
    </w:p>
    <w:p w14:paraId="0F46BED6" w14:textId="77777777" w:rsidR="00295A6B" w:rsidRDefault="00295A6B">
      <w:pPr>
        <w:rPr>
          <w:rFonts w:hint="eastAsia"/>
        </w:rPr>
      </w:pPr>
      <w:r>
        <w:rPr>
          <w:rFonts w:hint="eastAsia"/>
        </w:rPr>
        <w:t>实际应用中的作用</w:t>
      </w:r>
    </w:p>
    <w:p w14:paraId="190664ED" w14:textId="77777777" w:rsidR="00295A6B" w:rsidRDefault="00295A6B">
      <w:pPr>
        <w:rPr>
          <w:rFonts w:hint="eastAsia"/>
        </w:rPr>
      </w:pPr>
    </w:p>
    <w:p w14:paraId="62F94507" w14:textId="77777777" w:rsidR="00295A6B" w:rsidRDefault="00295A6B">
      <w:pPr>
        <w:rPr>
          <w:rFonts w:hint="eastAsia"/>
        </w:rPr>
      </w:pPr>
      <w:r>
        <w:rPr>
          <w:rFonts w:hint="eastAsia"/>
        </w:rPr>
        <w:t>在日常生活中，“三个”这样的简单词语频繁出现，例如当我们描述数量时会用到“三个苹果”或“三个人”。通过准确使用拼音，我们不仅可以清晰地表达自己的意图，还能够避免因发音不标准而导致的误解。在现代科技的帮助下，拼音输入法已经成为人们书写汉字的主要方式之一。熟练掌握“三个”的拼音，对于提高打字速度和准确性大有裨益。无论是在手机上发送短信，还是在电脑上撰写文档，拼音都是不可或缺的工具。</w:t>
      </w:r>
    </w:p>
    <w:p w14:paraId="3BFF0DB7" w14:textId="77777777" w:rsidR="00295A6B" w:rsidRDefault="00295A6B">
      <w:pPr>
        <w:rPr>
          <w:rFonts w:hint="eastAsia"/>
        </w:rPr>
      </w:pPr>
    </w:p>
    <w:p w14:paraId="0FCA6983" w14:textId="77777777" w:rsidR="00295A6B" w:rsidRDefault="00295A6B">
      <w:pPr>
        <w:rPr>
          <w:rFonts w:hint="eastAsia"/>
        </w:rPr>
      </w:pPr>
    </w:p>
    <w:p w14:paraId="723C090C" w14:textId="77777777" w:rsidR="00295A6B" w:rsidRDefault="00295A6B">
      <w:pPr>
        <w:rPr>
          <w:rFonts w:hint="eastAsia"/>
        </w:rPr>
      </w:pPr>
      <w:r>
        <w:rPr>
          <w:rFonts w:hint="eastAsia"/>
        </w:rPr>
        <w:t>在语言学习中的意义</w:t>
      </w:r>
    </w:p>
    <w:p w14:paraId="5B33E2D6" w14:textId="77777777" w:rsidR="00295A6B" w:rsidRDefault="00295A6B">
      <w:pPr>
        <w:rPr>
          <w:rFonts w:hint="eastAsia"/>
        </w:rPr>
      </w:pPr>
    </w:p>
    <w:p w14:paraId="568D4285" w14:textId="77777777" w:rsidR="00295A6B" w:rsidRDefault="00295A6B">
      <w:pPr>
        <w:rPr>
          <w:rFonts w:hint="eastAsia"/>
        </w:rPr>
      </w:pPr>
      <w:r>
        <w:rPr>
          <w:rFonts w:hint="eastAsia"/>
        </w:rPr>
        <w:t>对于外语学习者来说，学习汉语拼音是从零开始的第一步。“三个”的拼音看似简单，却蕴含了丰富的语音规则。通过对这类基础词汇的学习，学生可以逐渐熟悉汉语的发音特点，并为进一步学习复杂的语法知识奠定基础。同时，拼音也是连接听、说、读、</w:t>
      </w:r>
      <w:r>
        <w:rPr>
          <w:rFonts w:hint="eastAsia"/>
        </w:rPr>
        <w:lastRenderedPageBreak/>
        <w:t>写四项技能的桥梁。例如，在听力练习中，辨别不同的声调可以帮助理解具体含义；而在口语表达中，正确的发音则能增强沟通效果。“三个”的拼音虽小，但其背后的意义却十分深远。</w:t>
      </w:r>
    </w:p>
    <w:p w14:paraId="51C6D943" w14:textId="77777777" w:rsidR="00295A6B" w:rsidRDefault="00295A6B">
      <w:pPr>
        <w:rPr>
          <w:rFonts w:hint="eastAsia"/>
        </w:rPr>
      </w:pPr>
    </w:p>
    <w:p w14:paraId="421650F2" w14:textId="77777777" w:rsidR="00295A6B" w:rsidRDefault="00295A6B">
      <w:pPr>
        <w:rPr>
          <w:rFonts w:hint="eastAsia"/>
        </w:rPr>
      </w:pPr>
    </w:p>
    <w:p w14:paraId="50A250C7" w14:textId="77777777" w:rsidR="00295A6B" w:rsidRDefault="00295A6B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6F3CF7C" w14:textId="77777777" w:rsidR="00295A6B" w:rsidRDefault="00295A6B">
      <w:pPr>
        <w:rPr>
          <w:rFonts w:hint="eastAsia"/>
        </w:rPr>
      </w:pPr>
    </w:p>
    <w:p w14:paraId="260BD4B1" w14:textId="77777777" w:rsidR="00295A6B" w:rsidRDefault="00295A6B">
      <w:pPr>
        <w:rPr>
          <w:rFonts w:hint="eastAsia"/>
        </w:rPr>
      </w:pPr>
      <w:r>
        <w:rPr>
          <w:rFonts w:hint="eastAsia"/>
        </w:rPr>
        <w:t>“三个”的拼音不仅是汉语学习的基础，更是文化交流的重要媒介。通过深入理解其构成和应用，我们可以更好地掌握这门语言的魅力。未来，随着全球化进程的加快，汉语的地位将日益提升，而拼音作为汉语的入门钥匙，必将发挥更大的作用。希望每一位学习者都能从最简单的“三个”开始，开启属于自己的汉语之旅。</w:t>
      </w:r>
    </w:p>
    <w:p w14:paraId="134BBA58" w14:textId="77777777" w:rsidR="00295A6B" w:rsidRDefault="00295A6B">
      <w:pPr>
        <w:rPr>
          <w:rFonts w:hint="eastAsia"/>
        </w:rPr>
      </w:pPr>
    </w:p>
    <w:p w14:paraId="22FB05B0" w14:textId="77777777" w:rsidR="00295A6B" w:rsidRDefault="00295A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E98894" w14:textId="5B388960" w:rsidR="005818D5" w:rsidRDefault="005818D5"/>
    <w:sectPr w:rsidR="00581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D5"/>
    <w:rsid w:val="00295A6B"/>
    <w:rsid w:val="005818D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7857E-9811-41E8-86F2-A2099CA7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8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8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8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8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8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8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8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8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8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8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8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8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8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8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8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8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8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8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8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8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8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8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8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