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B588D" w14:textId="77777777" w:rsidR="003F66C3" w:rsidRDefault="003F66C3">
      <w:pPr>
        <w:rPr>
          <w:rFonts w:hint="eastAsia"/>
        </w:rPr>
      </w:pPr>
    </w:p>
    <w:p w14:paraId="50B1F8BD" w14:textId="77777777" w:rsidR="003F66C3" w:rsidRDefault="003F66C3">
      <w:pPr>
        <w:rPr>
          <w:rFonts w:hint="eastAsia"/>
        </w:rPr>
      </w:pPr>
      <w:r>
        <w:rPr>
          <w:rFonts w:hint="eastAsia"/>
        </w:rPr>
        <w:t>三的拼音字母</w:t>
      </w:r>
    </w:p>
    <w:p w14:paraId="5C42E1C0" w14:textId="77777777" w:rsidR="003F66C3" w:rsidRDefault="003F66C3">
      <w:pPr>
        <w:rPr>
          <w:rFonts w:hint="eastAsia"/>
        </w:rPr>
      </w:pPr>
      <w:r>
        <w:rPr>
          <w:rFonts w:hint="eastAsia"/>
        </w:rPr>
        <w:t>在汉语拼音系统中，“三”的拼音是“sān”，由三个不同的拉丁字母组成，分别代表了不同的音素。这三个字母不仅仅是一个简单的拼写组合，更是深入了解汉语语音结构的一个窗口。对于学习汉语作为第二语言的人来说，掌握汉字及其对应的拼音是基础中的基础。</w:t>
      </w:r>
    </w:p>
    <w:p w14:paraId="5805ACCF" w14:textId="77777777" w:rsidR="003F66C3" w:rsidRDefault="003F66C3">
      <w:pPr>
        <w:rPr>
          <w:rFonts w:hint="eastAsia"/>
        </w:rPr>
      </w:pPr>
    </w:p>
    <w:p w14:paraId="1F17EE55" w14:textId="77777777" w:rsidR="003F66C3" w:rsidRDefault="003F66C3">
      <w:pPr>
        <w:rPr>
          <w:rFonts w:hint="eastAsia"/>
        </w:rPr>
      </w:pPr>
    </w:p>
    <w:p w14:paraId="60CE3ED9" w14:textId="77777777" w:rsidR="003F66C3" w:rsidRDefault="003F66C3">
      <w:pPr>
        <w:rPr>
          <w:rFonts w:hint="eastAsia"/>
        </w:rPr>
      </w:pPr>
      <w:r>
        <w:rPr>
          <w:rFonts w:hint="eastAsia"/>
        </w:rPr>
        <w:t>汉语拼音的基础</w:t>
      </w:r>
    </w:p>
    <w:p w14:paraId="23F63910" w14:textId="77777777" w:rsidR="003F66C3" w:rsidRDefault="003F66C3">
      <w:pPr>
        <w:rPr>
          <w:rFonts w:hint="eastAsia"/>
        </w:rPr>
      </w:pPr>
      <w:r>
        <w:rPr>
          <w:rFonts w:hint="eastAsia"/>
        </w:rPr>
        <w:t>汉语拼音是一种以拉丁字母为基础的汉字注音系统，于1958年正式公布并推广使用。它的设计目的是为了帮助人们更好地学习普通话，尤其是儿童和外国人。汉语拼音将每一个汉字的声音简化为几个基本的音节，这些音节又由声母、韵母和声调构成。“三”字的拼音“sān”就包含了两个主要部分：声母“s”和韵母“an”，以及一个平声调（第一声）。</w:t>
      </w:r>
    </w:p>
    <w:p w14:paraId="3BB6FBC4" w14:textId="77777777" w:rsidR="003F66C3" w:rsidRDefault="003F66C3">
      <w:pPr>
        <w:rPr>
          <w:rFonts w:hint="eastAsia"/>
        </w:rPr>
      </w:pPr>
    </w:p>
    <w:p w14:paraId="7D5C5996" w14:textId="77777777" w:rsidR="003F66C3" w:rsidRDefault="003F66C3">
      <w:pPr>
        <w:rPr>
          <w:rFonts w:hint="eastAsia"/>
        </w:rPr>
      </w:pPr>
    </w:p>
    <w:p w14:paraId="3D07754B" w14:textId="77777777" w:rsidR="003F66C3" w:rsidRDefault="003F66C3">
      <w:pPr>
        <w:rPr>
          <w:rFonts w:hint="eastAsia"/>
        </w:rPr>
      </w:pPr>
      <w:r>
        <w:rPr>
          <w:rFonts w:hint="eastAsia"/>
        </w:rPr>
        <w:t>“三”的发音解析</w:t>
      </w:r>
    </w:p>
    <w:p w14:paraId="39F85DE3" w14:textId="77777777" w:rsidR="003F66C3" w:rsidRDefault="003F66C3">
      <w:pPr>
        <w:rPr>
          <w:rFonts w:hint="eastAsia"/>
        </w:rPr>
      </w:pPr>
      <w:r>
        <w:rPr>
          <w:rFonts w:hint="eastAsia"/>
        </w:rPr>
        <w:t>“sān”这个音节的发音可以从三个方面来理解：首先是声母“s”，它是一种清辅音，在发音时需要舌尖靠近上齿龈，形成一条狭窄的通道，让气流通过时产生轻微摩擦；其次是韵母“an”，这是一个鼻音韵母，发音时舌位较低，口腔相对开放，并且在发音结束时软腭下垂，使声音通过鼻腔发出；最后是平声调，即第一声，意味着发音要平稳而高扬，不升不降。</w:t>
      </w:r>
    </w:p>
    <w:p w14:paraId="3044F4F9" w14:textId="77777777" w:rsidR="003F66C3" w:rsidRDefault="003F66C3">
      <w:pPr>
        <w:rPr>
          <w:rFonts w:hint="eastAsia"/>
        </w:rPr>
      </w:pPr>
    </w:p>
    <w:p w14:paraId="4420A178" w14:textId="77777777" w:rsidR="003F66C3" w:rsidRDefault="003F66C3">
      <w:pPr>
        <w:rPr>
          <w:rFonts w:hint="eastAsia"/>
        </w:rPr>
      </w:pPr>
    </w:p>
    <w:p w14:paraId="3C675E20" w14:textId="77777777" w:rsidR="003F66C3" w:rsidRDefault="003F66C3">
      <w:pPr>
        <w:rPr>
          <w:rFonts w:hint="eastAsia"/>
        </w:rPr>
      </w:pPr>
      <w:r>
        <w:rPr>
          <w:rFonts w:hint="eastAsia"/>
        </w:rPr>
        <w:t>文化中的“三”</w:t>
      </w:r>
    </w:p>
    <w:p w14:paraId="69906CF3" w14:textId="77777777" w:rsidR="003F66C3" w:rsidRDefault="003F66C3">
      <w:pPr>
        <w:rPr>
          <w:rFonts w:hint="eastAsia"/>
        </w:rPr>
      </w:pPr>
      <w:r>
        <w:rPr>
          <w:rFonts w:hint="eastAsia"/>
        </w:rPr>
        <w:t>在中国传统文化中，“三”有着特殊的意义，它不仅是一个数字，还象征着和谐与完整。例如，“三生万物”这一道家思想认为宇宙间的万物皆由“三”演化而来；儒家也有“三人行必有我师”的教诲，强调了人际交往中的相互学习和成长。“三”在许多成语中也扮演着重要角色，如“三顾茅庐”、“三思而行”等，这些都反映了“三”在中华文化中的深刻内涵。</w:t>
      </w:r>
    </w:p>
    <w:p w14:paraId="633844AC" w14:textId="77777777" w:rsidR="003F66C3" w:rsidRDefault="003F66C3">
      <w:pPr>
        <w:rPr>
          <w:rFonts w:hint="eastAsia"/>
        </w:rPr>
      </w:pPr>
    </w:p>
    <w:p w14:paraId="61DDFED7" w14:textId="77777777" w:rsidR="003F66C3" w:rsidRDefault="003F66C3">
      <w:pPr>
        <w:rPr>
          <w:rFonts w:hint="eastAsia"/>
        </w:rPr>
      </w:pPr>
    </w:p>
    <w:p w14:paraId="69FCAFA2" w14:textId="77777777" w:rsidR="003F66C3" w:rsidRDefault="003F66C3">
      <w:pPr>
        <w:rPr>
          <w:rFonts w:hint="eastAsia"/>
        </w:rPr>
      </w:pPr>
      <w:r>
        <w:rPr>
          <w:rFonts w:hint="eastAsia"/>
        </w:rPr>
        <w:t>学习汉语拼音的重要性</w:t>
      </w:r>
    </w:p>
    <w:p w14:paraId="13912BB8" w14:textId="77777777" w:rsidR="003F66C3" w:rsidRDefault="003F66C3">
      <w:pPr>
        <w:rPr>
          <w:rFonts w:hint="eastAsia"/>
        </w:rPr>
      </w:pPr>
      <w:r>
        <w:rPr>
          <w:rFonts w:hint="eastAsia"/>
        </w:rPr>
        <w:t>对于汉语学习者而言，准确掌握拼音是通往流利表达的重要一步。拼音的学习能够帮助初学者正确发音，理解汉字的基本读音规则，同时也能为后续词汇和语法的学习奠定坚实的基础。尤其对于那些母语中没有声调概念的学生来说，学习如何根据拼音标记准确地发出四个声调是非常具有挑战性的任务。</w:t>
      </w:r>
    </w:p>
    <w:p w14:paraId="12064A65" w14:textId="77777777" w:rsidR="003F66C3" w:rsidRDefault="003F66C3">
      <w:pPr>
        <w:rPr>
          <w:rFonts w:hint="eastAsia"/>
        </w:rPr>
      </w:pPr>
    </w:p>
    <w:p w14:paraId="1912C973" w14:textId="77777777" w:rsidR="003F66C3" w:rsidRDefault="003F66C3">
      <w:pPr>
        <w:rPr>
          <w:rFonts w:hint="eastAsia"/>
        </w:rPr>
      </w:pPr>
    </w:p>
    <w:p w14:paraId="6C86A86B" w14:textId="77777777" w:rsidR="003F66C3" w:rsidRDefault="003F66C3">
      <w:pPr>
        <w:rPr>
          <w:rFonts w:hint="eastAsia"/>
        </w:rPr>
      </w:pPr>
      <w:r>
        <w:rPr>
          <w:rFonts w:hint="eastAsia"/>
        </w:rPr>
        <w:t>最后的总结</w:t>
      </w:r>
    </w:p>
    <w:p w14:paraId="3B802584" w14:textId="77777777" w:rsidR="003F66C3" w:rsidRDefault="003F66C3">
      <w:pPr>
        <w:rPr>
          <w:rFonts w:hint="eastAsia"/>
        </w:rPr>
      </w:pPr>
      <w:r>
        <w:rPr>
          <w:rFonts w:hint="eastAsia"/>
        </w:rPr>
        <w:t>“三”的拼音“sān”虽然看似简单，但其背后涉及到的语音学知识、文化意义以及学习技巧却十分丰富。无论是对于想要深入理解汉语的外国人，还是正在学校里学习拼音的小学生，“三”的拼音都是一个值得仔细研究的话题。通过对这样一个具体例子的探讨，我们不仅能增进对汉语的认识，还能体会到汉语文化的博大精深。</w:t>
      </w:r>
    </w:p>
    <w:p w14:paraId="3C49E260" w14:textId="77777777" w:rsidR="003F66C3" w:rsidRDefault="003F66C3">
      <w:pPr>
        <w:rPr>
          <w:rFonts w:hint="eastAsia"/>
        </w:rPr>
      </w:pPr>
    </w:p>
    <w:p w14:paraId="7DA96978" w14:textId="77777777" w:rsidR="003F66C3" w:rsidRDefault="003F66C3">
      <w:pPr>
        <w:rPr>
          <w:rFonts w:hint="eastAsia"/>
        </w:rPr>
      </w:pPr>
    </w:p>
    <w:p w14:paraId="2287803D" w14:textId="77777777" w:rsidR="003F66C3" w:rsidRDefault="003F66C3">
      <w:pPr>
        <w:rPr>
          <w:rFonts w:hint="eastAsia"/>
        </w:rPr>
      </w:pPr>
      <w:r>
        <w:rPr>
          <w:rFonts w:hint="eastAsia"/>
        </w:rPr>
        <w:t>本文是由每日作文网(2345lzwz.com)为大家创作</w:t>
      </w:r>
    </w:p>
    <w:p w14:paraId="421755B3" w14:textId="674022E4" w:rsidR="00D84E1C" w:rsidRDefault="00D84E1C"/>
    <w:sectPr w:rsidR="00D84E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1C"/>
    <w:rsid w:val="003F66C3"/>
    <w:rsid w:val="00B42149"/>
    <w:rsid w:val="00D84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E943C-B823-4EF5-9F8F-9BF586D5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E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E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E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E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E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E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E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E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E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E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E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E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E1C"/>
    <w:rPr>
      <w:rFonts w:cstheme="majorBidi"/>
      <w:color w:val="2F5496" w:themeColor="accent1" w:themeShade="BF"/>
      <w:sz w:val="28"/>
      <w:szCs w:val="28"/>
    </w:rPr>
  </w:style>
  <w:style w:type="character" w:customStyle="1" w:styleId="50">
    <w:name w:val="标题 5 字符"/>
    <w:basedOn w:val="a0"/>
    <w:link w:val="5"/>
    <w:uiPriority w:val="9"/>
    <w:semiHidden/>
    <w:rsid w:val="00D84E1C"/>
    <w:rPr>
      <w:rFonts w:cstheme="majorBidi"/>
      <w:color w:val="2F5496" w:themeColor="accent1" w:themeShade="BF"/>
      <w:sz w:val="24"/>
    </w:rPr>
  </w:style>
  <w:style w:type="character" w:customStyle="1" w:styleId="60">
    <w:name w:val="标题 6 字符"/>
    <w:basedOn w:val="a0"/>
    <w:link w:val="6"/>
    <w:uiPriority w:val="9"/>
    <w:semiHidden/>
    <w:rsid w:val="00D84E1C"/>
    <w:rPr>
      <w:rFonts w:cstheme="majorBidi"/>
      <w:b/>
      <w:bCs/>
      <w:color w:val="2F5496" w:themeColor="accent1" w:themeShade="BF"/>
    </w:rPr>
  </w:style>
  <w:style w:type="character" w:customStyle="1" w:styleId="70">
    <w:name w:val="标题 7 字符"/>
    <w:basedOn w:val="a0"/>
    <w:link w:val="7"/>
    <w:uiPriority w:val="9"/>
    <w:semiHidden/>
    <w:rsid w:val="00D84E1C"/>
    <w:rPr>
      <w:rFonts w:cstheme="majorBidi"/>
      <w:b/>
      <w:bCs/>
      <w:color w:val="595959" w:themeColor="text1" w:themeTint="A6"/>
    </w:rPr>
  </w:style>
  <w:style w:type="character" w:customStyle="1" w:styleId="80">
    <w:name w:val="标题 8 字符"/>
    <w:basedOn w:val="a0"/>
    <w:link w:val="8"/>
    <w:uiPriority w:val="9"/>
    <w:semiHidden/>
    <w:rsid w:val="00D84E1C"/>
    <w:rPr>
      <w:rFonts w:cstheme="majorBidi"/>
      <w:color w:val="595959" w:themeColor="text1" w:themeTint="A6"/>
    </w:rPr>
  </w:style>
  <w:style w:type="character" w:customStyle="1" w:styleId="90">
    <w:name w:val="标题 9 字符"/>
    <w:basedOn w:val="a0"/>
    <w:link w:val="9"/>
    <w:uiPriority w:val="9"/>
    <w:semiHidden/>
    <w:rsid w:val="00D84E1C"/>
    <w:rPr>
      <w:rFonts w:eastAsiaTheme="majorEastAsia" w:cstheme="majorBidi"/>
      <w:color w:val="595959" w:themeColor="text1" w:themeTint="A6"/>
    </w:rPr>
  </w:style>
  <w:style w:type="paragraph" w:styleId="a3">
    <w:name w:val="Title"/>
    <w:basedOn w:val="a"/>
    <w:next w:val="a"/>
    <w:link w:val="a4"/>
    <w:uiPriority w:val="10"/>
    <w:qFormat/>
    <w:rsid w:val="00D84E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E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E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E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E1C"/>
    <w:pPr>
      <w:spacing w:before="160"/>
      <w:jc w:val="center"/>
    </w:pPr>
    <w:rPr>
      <w:i/>
      <w:iCs/>
      <w:color w:val="404040" w:themeColor="text1" w:themeTint="BF"/>
    </w:rPr>
  </w:style>
  <w:style w:type="character" w:customStyle="1" w:styleId="a8">
    <w:name w:val="引用 字符"/>
    <w:basedOn w:val="a0"/>
    <w:link w:val="a7"/>
    <w:uiPriority w:val="29"/>
    <w:rsid w:val="00D84E1C"/>
    <w:rPr>
      <w:i/>
      <w:iCs/>
      <w:color w:val="404040" w:themeColor="text1" w:themeTint="BF"/>
    </w:rPr>
  </w:style>
  <w:style w:type="paragraph" w:styleId="a9">
    <w:name w:val="List Paragraph"/>
    <w:basedOn w:val="a"/>
    <w:uiPriority w:val="34"/>
    <w:qFormat/>
    <w:rsid w:val="00D84E1C"/>
    <w:pPr>
      <w:ind w:left="720"/>
      <w:contextualSpacing/>
    </w:pPr>
  </w:style>
  <w:style w:type="character" w:styleId="aa">
    <w:name w:val="Intense Emphasis"/>
    <w:basedOn w:val="a0"/>
    <w:uiPriority w:val="21"/>
    <w:qFormat/>
    <w:rsid w:val="00D84E1C"/>
    <w:rPr>
      <w:i/>
      <w:iCs/>
      <w:color w:val="2F5496" w:themeColor="accent1" w:themeShade="BF"/>
    </w:rPr>
  </w:style>
  <w:style w:type="paragraph" w:styleId="ab">
    <w:name w:val="Intense Quote"/>
    <w:basedOn w:val="a"/>
    <w:next w:val="a"/>
    <w:link w:val="ac"/>
    <w:uiPriority w:val="30"/>
    <w:qFormat/>
    <w:rsid w:val="00D84E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E1C"/>
    <w:rPr>
      <w:i/>
      <w:iCs/>
      <w:color w:val="2F5496" w:themeColor="accent1" w:themeShade="BF"/>
    </w:rPr>
  </w:style>
  <w:style w:type="character" w:styleId="ad">
    <w:name w:val="Intense Reference"/>
    <w:basedOn w:val="a0"/>
    <w:uiPriority w:val="32"/>
    <w:qFormat/>
    <w:rsid w:val="00D84E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