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9DF9" w14:textId="77777777" w:rsidR="00CB7F88" w:rsidRDefault="00CB7F88">
      <w:pPr>
        <w:rPr>
          <w:rFonts w:hint="eastAsia"/>
        </w:rPr>
      </w:pPr>
      <w:r>
        <w:rPr>
          <w:rFonts w:hint="eastAsia"/>
        </w:rPr>
        <w:t>mai yi fu de pin yin</w:t>
      </w:r>
    </w:p>
    <w:p w14:paraId="5A02B95D" w14:textId="77777777" w:rsidR="00CB7F88" w:rsidRDefault="00CB7F88">
      <w:pPr>
        <w:rPr>
          <w:rFonts w:hint="eastAsia"/>
        </w:rPr>
      </w:pPr>
    </w:p>
    <w:p w14:paraId="26734F03" w14:textId="77777777" w:rsidR="00CB7F88" w:rsidRDefault="00CB7F88">
      <w:pPr>
        <w:rPr>
          <w:rFonts w:hint="eastAsia"/>
        </w:rPr>
      </w:pPr>
      <w:r>
        <w:rPr>
          <w:rFonts w:hint="eastAsia"/>
        </w:rPr>
        <w:t>买衣服的拼音是“mǎi yī fú”，这是日常生活中非常常见的一个词语。无论是线上购物还是线下逛街，购买衣物已经成为现代人生活的一部分。今天，我们就来深入探讨一下关于买衣服的一些小技巧、流行趋势以及如何选择适合自己的服饰。</w:t>
      </w:r>
    </w:p>
    <w:p w14:paraId="25F07B45" w14:textId="77777777" w:rsidR="00CB7F88" w:rsidRDefault="00CB7F88">
      <w:pPr>
        <w:rPr>
          <w:rFonts w:hint="eastAsia"/>
        </w:rPr>
      </w:pPr>
    </w:p>
    <w:p w14:paraId="7D027CF5" w14:textId="77777777" w:rsidR="00CB7F88" w:rsidRDefault="00CB7F88">
      <w:pPr>
        <w:rPr>
          <w:rFonts w:hint="eastAsia"/>
        </w:rPr>
      </w:pPr>
    </w:p>
    <w:p w14:paraId="5FA224FE" w14:textId="77777777" w:rsidR="00CB7F88" w:rsidRDefault="00CB7F88">
      <w:pPr>
        <w:rPr>
          <w:rFonts w:hint="eastAsia"/>
        </w:rPr>
      </w:pPr>
      <w:r>
        <w:rPr>
          <w:rFonts w:hint="eastAsia"/>
        </w:rPr>
        <w:t>了解自己的需求</w:t>
      </w:r>
    </w:p>
    <w:p w14:paraId="37055878" w14:textId="77777777" w:rsidR="00CB7F88" w:rsidRDefault="00CB7F88">
      <w:pPr>
        <w:rPr>
          <w:rFonts w:hint="eastAsia"/>
        </w:rPr>
      </w:pPr>
    </w:p>
    <w:p w14:paraId="178D076A" w14:textId="77777777" w:rsidR="00CB7F88" w:rsidRDefault="00CB7F88">
      <w:pPr>
        <w:rPr>
          <w:rFonts w:hint="eastAsia"/>
        </w:rPr>
      </w:pPr>
      <w:r>
        <w:rPr>
          <w:rFonts w:hint="eastAsia"/>
        </w:rPr>
        <w:t>在买衣服之前，首先要明确自己的需求。你是为了参加某个特别场合，还是为了日常穿着？清楚这一点后，就可以更有针对性地挑选合适的款式和风格。例如，如果你需要一套正装用于商务会议，那么就应该关注剪裁是否得体、面料是否高级；而如果是休闲装，则可以更多考虑舒适度与时尚感。同时，也要注意季节变化对穿衣的影响，比如夏天可以选择轻薄透气的棉麻材质，冬天则要注重保暖性。</w:t>
      </w:r>
    </w:p>
    <w:p w14:paraId="086CEBA7" w14:textId="77777777" w:rsidR="00CB7F88" w:rsidRDefault="00CB7F88">
      <w:pPr>
        <w:rPr>
          <w:rFonts w:hint="eastAsia"/>
        </w:rPr>
      </w:pPr>
    </w:p>
    <w:p w14:paraId="6D9FEF86" w14:textId="77777777" w:rsidR="00CB7F88" w:rsidRDefault="00CB7F88">
      <w:pPr>
        <w:rPr>
          <w:rFonts w:hint="eastAsia"/>
        </w:rPr>
      </w:pPr>
    </w:p>
    <w:p w14:paraId="5544E574" w14:textId="77777777" w:rsidR="00CB7F88" w:rsidRDefault="00CB7F88">
      <w:pPr>
        <w:rPr>
          <w:rFonts w:hint="eastAsia"/>
        </w:rPr>
      </w:pPr>
      <w:r>
        <w:rPr>
          <w:rFonts w:hint="eastAsia"/>
        </w:rPr>
        <w:t>掌握潮流趋势</w:t>
      </w:r>
    </w:p>
    <w:p w14:paraId="1CF90C48" w14:textId="77777777" w:rsidR="00CB7F88" w:rsidRDefault="00CB7F88">
      <w:pPr>
        <w:rPr>
          <w:rFonts w:hint="eastAsia"/>
        </w:rPr>
      </w:pPr>
    </w:p>
    <w:p w14:paraId="019C0247" w14:textId="77777777" w:rsidR="00CB7F88" w:rsidRDefault="00CB7F88">
      <w:pPr>
        <w:rPr>
          <w:rFonts w:hint="eastAsia"/>
        </w:rPr>
      </w:pPr>
      <w:r>
        <w:rPr>
          <w:rFonts w:hint="eastAsia"/>
        </w:rPr>
        <w:t>时尚是一个轮回，但每年都会有一些新的流行元素出现。从颜色到图案，再到剪裁设计，了解这些趋势可以帮助你在买衣服时更加游刃有余。比如今年流行的复古风，可能意味着格纹、波点等经典元素会重新回到大众视野中。当然，追随潮流并不意味着完全放弃自我风格，找到潮流与个人喜好的平衡点才是关键。</w:t>
      </w:r>
    </w:p>
    <w:p w14:paraId="56654D68" w14:textId="77777777" w:rsidR="00CB7F88" w:rsidRDefault="00CB7F88">
      <w:pPr>
        <w:rPr>
          <w:rFonts w:hint="eastAsia"/>
        </w:rPr>
      </w:pPr>
    </w:p>
    <w:p w14:paraId="3F04F10E" w14:textId="77777777" w:rsidR="00CB7F88" w:rsidRDefault="00CB7F88">
      <w:pPr>
        <w:rPr>
          <w:rFonts w:hint="eastAsia"/>
        </w:rPr>
      </w:pPr>
    </w:p>
    <w:p w14:paraId="1752B908" w14:textId="77777777" w:rsidR="00CB7F88" w:rsidRDefault="00CB7F88">
      <w:pPr>
        <w:rPr>
          <w:rFonts w:hint="eastAsia"/>
        </w:rPr>
      </w:pPr>
      <w:r>
        <w:rPr>
          <w:rFonts w:hint="eastAsia"/>
        </w:rPr>
        <w:t>学会搭配</w:t>
      </w:r>
    </w:p>
    <w:p w14:paraId="69FF42D2" w14:textId="77777777" w:rsidR="00CB7F88" w:rsidRDefault="00CB7F88">
      <w:pPr>
        <w:rPr>
          <w:rFonts w:hint="eastAsia"/>
        </w:rPr>
      </w:pPr>
    </w:p>
    <w:p w14:paraId="42679615" w14:textId="77777777" w:rsidR="00CB7F88" w:rsidRDefault="00CB7F88">
      <w:pPr>
        <w:rPr>
          <w:rFonts w:hint="eastAsia"/>
        </w:rPr>
      </w:pPr>
      <w:r>
        <w:rPr>
          <w:rFonts w:hint="eastAsia"/>
        </w:rPr>
        <w:t>即使买到了心仪的单品，如果不懂得搭配，也很难穿出理想的效果。一件简单的白衬衫可以通过不同的配饰或下装展现出多种风格：搭配牛仔裤可以显得随性自然，配上西装裤则更显干练专业。色彩搭配也很重要，建议初学者可以从基础色系入手，比如黑、白、灰，再逐渐尝试加入亮色点缀。</w:t>
      </w:r>
    </w:p>
    <w:p w14:paraId="5753F0D5" w14:textId="77777777" w:rsidR="00CB7F88" w:rsidRDefault="00CB7F88">
      <w:pPr>
        <w:rPr>
          <w:rFonts w:hint="eastAsia"/>
        </w:rPr>
      </w:pPr>
    </w:p>
    <w:p w14:paraId="3B6B9776" w14:textId="77777777" w:rsidR="00CB7F88" w:rsidRDefault="00CB7F88">
      <w:pPr>
        <w:rPr>
          <w:rFonts w:hint="eastAsia"/>
        </w:rPr>
      </w:pPr>
    </w:p>
    <w:p w14:paraId="3B1C372B" w14:textId="77777777" w:rsidR="00CB7F88" w:rsidRDefault="00CB7F88">
      <w:pPr>
        <w:rPr>
          <w:rFonts w:hint="eastAsia"/>
        </w:rPr>
      </w:pPr>
      <w:r>
        <w:rPr>
          <w:rFonts w:hint="eastAsia"/>
        </w:rPr>
        <w:t>注重质量而非数量</w:t>
      </w:r>
    </w:p>
    <w:p w14:paraId="165DDF06" w14:textId="77777777" w:rsidR="00CB7F88" w:rsidRDefault="00CB7F88">
      <w:pPr>
        <w:rPr>
          <w:rFonts w:hint="eastAsia"/>
        </w:rPr>
      </w:pPr>
    </w:p>
    <w:p w14:paraId="32B3643D" w14:textId="77777777" w:rsidR="00CB7F88" w:rsidRDefault="00CB7F88">
      <w:pPr>
        <w:rPr>
          <w:rFonts w:hint="eastAsia"/>
        </w:rPr>
      </w:pPr>
      <w:r>
        <w:rPr>
          <w:rFonts w:hint="eastAsia"/>
        </w:rPr>
        <w:t>很多人在买衣服时容易陷入“越多越好”的误区，但实际上，拥有几件高质量的基础款往往比堆积一堆廉价衣物更为实用。一件做工精良的大衣或者一条版型优秀的裤子，不仅能够提升整体气质，还能经久耐用，减少频繁更换的需求。因此，在选购时一定要仔细检查面料、缝线等细节部分，确保其品质过关。</w:t>
      </w:r>
    </w:p>
    <w:p w14:paraId="0F383506" w14:textId="77777777" w:rsidR="00CB7F88" w:rsidRDefault="00CB7F88">
      <w:pPr>
        <w:rPr>
          <w:rFonts w:hint="eastAsia"/>
        </w:rPr>
      </w:pPr>
    </w:p>
    <w:p w14:paraId="714E6DDB" w14:textId="77777777" w:rsidR="00CB7F88" w:rsidRDefault="00CB7F88">
      <w:pPr>
        <w:rPr>
          <w:rFonts w:hint="eastAsia"/>
        </w:rPr>
      </w:pPr>
    </w:p>
    <w:p w14:paraId="6E0BCBD7" w14:textId="77777777" w:rsidR="00CB7F88" w:rsidRDefault="00CB7F88">
      <w:pPr>
        <w:rPr>
          <w:rFonts w:hint="eastAsia"/>
        </w:rPr>
      </w:pPr>
      <w:r>
        <w:rPr>
          <w:rFonts w:hint="eastAsia"/>
        </w:rPr>
        <w:t>善用网络资源</w:t>
      </w:r>
    </w:p>
    <w:p w14:paraId="40597612" w14:textId="77777777" w:rsidR="00CB7F88" w:rsidRDefault="00CB7F88">
      <w:pPr>
        <w:rPr>
          <w:rFonts w:hint="eastAsia"/>
        </w:rPr>
      </w:pPr>
    </w:p>
    <w:p w14:paraId="58D114D6" w14:textId="77777777" w:rsidR="00CB7F88" w:rsidRDefault="00CB7F88">
      <w:pPr>
        <w:rPr>
          <w:rFonts w:hint="eastAsia"/>
        </w:rPr>
      </w:pPr>
      <w:r>
        <w:rPr>
          <w:rFonts w:hint="eastAsia"/>
        </w:rPr>
        <w:t>互联网为我们的购物提供了极大便利。通过各大电商平台，我们可以随时随地浏览各种品牌的新品，并且还能够参考其他消费者的评价和建议。不过，在享受便捷的同时也要保持理性消费，避免冲动下单。还可以利用社交媒体上的穿搭博主分享的经验，学习他们的搭配思路，从而提升自己的审美水平。</w:t>
      </w:r>
    </w:p>
    <w:p w14:paraId="287721FC" w14:textId="77777777" w:rsidR="00CB7F88" w:rsidRDefault="00CB7F88">
      <w:pPr>
        <w:rPr>
          <w:rFonts w:hint="eastAsia"/>
        </w:rPr>
      </w:pPr>
    </w:p>
    <w:p w14:paraId="557C531D" w14:textId="77777777" w:rsidR="00CB7F88" w:rsidRDefault="00CB7F88">
      <w:pPr>
        <w:rPr>
          <w:rFonts w:hint="eastAsia"/>
        </w:rPr>
      </w:pPr>
    </w:p>
    <w:p w14:paraId="538ABF75" w14:textId="77777777" w:rsidR="00CB7F88" w:rsidRDefault="00CB7F88">
      <w:pPr>
        <w:rPr>
          <w:rFonts w:hint="eastAsia"/>
        </w:rPr>
      </w:pPr>
      <w:r>
        <w:rPr>
          <w:rFonts w:hint="eastAsia"/>
        </w:rPr>
        <w:t>最后的总结</w:t>
      </w:r>
    </w:p>
    <w:p w14:paraId="03236A4C" w14:textId="77777777" w:rsidR="00CB7F88" w:rsidRDefault="00CB7F88">
      <w:pPr>
        <w:rPr>
          <w:rFonts w:hint="eastAsia"/>
        </w:rPr>
      </w:pPr>
    </w:p>
    <w:p w14:paraId="35429596" w14:textId="77777777" w:rsidR="00CB7F88" w:rsidRDefault="00CB7F88">
      <w:pPr>
        <w:rPr>
          <w:rFonts w:hint="eastAsia"/>
        </w:rPr>
      </w:pPr>
      <w:r>
        <w:rPr>
          <w:rFonts w:hint="eastAsia"/>
        </w:rPr>
        <w:t>买衣服不仅仅是一项日常活动，更是一种表达个性与品味的方式。通过明确需求、紧跟潮流、巧妙搭配以及注重质量，我们都能找到最适合自己的那一套衣服。希望这篇文章能为你带来一些启发，在未来的购物旅程中更加自信从容！</w:t>
      </w:r>
    </w:p>
    <w:p w14:paraId="57561112" w14:textId="77777777" w:rsidR="00CB7F88" w:rsidRDefault="00CB7F88">
      <w:pPr>
        <w:rPr>
          <w:rFonts w:hint="eastAsia"/>
        </w:rPr>
      </w:pPr>
    </w:p>
    <w:p w14:paraId="628CCF67" w14:textId="77777777" w:rsidR="00CB7F88" w:rsidRDefault="00CB7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0DA84" w14:textId="0DB48CDE" w:rsidR="009D0644" w:rsidRDefault="009D0644"/>
    <w:sectPr w:rsidR="009D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44"/>
    <w:rsid w:val="009D0644"/>
    <w:rsid w:val="00B42149"/>
    <w:rsid w:val="00C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43586-788D-4255-A13F-5410EDFE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