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5094" w14:textId="77777777" w:rsidR="002D7535" w:rsidRDefault="002D7535">
      <w:pPr>
        <w:rPr>
          <w:rFonts w:hint="eastAsia"/>
        </w:rPr>
      </w:pPr>
    </w:p>
    <w:p w14:paraId="62E57EC6" w14:textId="77777777" w:rsidR="002D7535" w:rsidRDefault="002D7535">
      <w:pPr>
        <w:rPr>
          <w:rFonts w:hint="eastAsia"/>
        </w:rPr>
      </w:pPr>
      <w:r>
        <w:rPr>
          <w:rFonts w:hint="eastAsia"/>
        </w:rPr>
        <w:t>冒汗的拼音是什么</w:t>
      </w:r>
    </w:p>
    <w:p w14:paraId="63E62451" w14:textId="77777777" w:rsidR="002D7535" w:rsidRDefault="002D7535">
      <w:pPr>
        <w:rPr>
          <w:rFonts w:hint="eastAsia"/>
        </w:rPr>
      </w:pPr>
      <w:r>
        <w:rPr>
          <w:rFonts w:hint="eastAsia"/>
        </w:rPr>
        <w:t>冒汗，这个在日常生活中常见的现象，其实有着特定的拼音表示。在汉语中，“冒”字的拼音是“mào”，而“汗”字则读作“hàn”。因此，当我们将这两个字组合在一起时，“冒汗”的拼音即为“mào hàn”。这一拼音不仅帮助我们正确地发音，同时也揭示了汉字之间的拼接规则以及汉语拼音体系的独特魅力。</w:t>
      </w:r>
    </w:p>
    <w:p w14:paraId="60018CB7" w14:textId="77777777" w:rsidR="002D7535" w:rsidRDefault="002D7535">
      <w:pPr>
        <w:rPr>
          <w:rFonts w:hint="eastAsia"/>
        </w:rPr>
      </w:pPr>
    </w:p>
    <w:p w14:paraId="6DD6A844" w14:textId="77777777" w:rsidR="002D7535" w:rsidRDefault="002D7535">
      <w:pPr>
        <w:rPr>
          <w:rFonts w:hint="eastAsia"/>
        </w:rPr>
      </w:pPr>
    </w:p>
    <w:p w14:paraId="737BEBF5" w14:textId="77777777" w:rsidR="002D7535" w:rsidRDefault="002D7535">
      <w:pPr>
        <w:rPr>
          <w:rFonts w:hint="eastAsia"/>
        </w:rPr>
      </w:pPr>
      <w:r>
        <w:rPr>
          <w:rFonts w:hint="eastAsia"/>
        </w:rPr>
        <w:t>什么是冒汗</w:t>
      </w:r>
    </w:p>
    <w:p w14:paraId="5469A207" w14:textId="77777777" w:rsidR="002D7535" w:rsidRDefault="002D7535">
      <w:pPr>
        <w:rPr>
          <w:rFonts w:hint="eastAsia"/>
        </w:rPr>
      </w:pPr>
      <w:r>
        <w:rPr>
          <w:rFonts w:hint="eastAsia"/>
        </w:rPr>
        <w:t>冒汗是指人体在某些情况下，如运动、炎热环境或情绪激动时，皮肤表面出现汗水的现象。这种生理反应对于调节体温具有重要作用。然而，在汉语中，“冒汗”还常常用来形容人在紧张、尴尬或害怕等情感状态下的非自愿出汗现象。例如，在公开演讲前感到紧张而额头微微冒汗，或是因为一个突如其来的惊吓而导致手掌心瞬间冒出冷汗。</w:t>
      </w:r>
    </w:p>
    <w:p w14:paraId="20606694" w14:textId="77777777" w:rsidR="002D7535" w:rsidRDefault="002D7535">
      <w:pPr>
        <w:rPr>
          <w:rFonts w:hint="eastAsia"/>
        </w:rPr>
      </w:pPr>
    </w:p>
    <w:p w14:paraId="576A9512" w14:textId="77777777" w:rsidR="002D7535" w:rsidRDefault="002D7535">
      <w:pPr>
        <w:rPr>
          <w:rFonts w:hint="eastAsia"/>
        </w:rPr>
      </w:pPr>
    </w:p>
    <w:p w14:paraId="3DE2A0C5" w14:textId="77777777" w:rsidR="002D7535" w:rsidRDefault="002D753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B2EC482" w14:textId="77777777" w:rsidR="002D7535" w:rsidRDefault="002D7535">
      <w:pPr>
        <w:rPr>
          <w:rFonts w:hint="eastAsia"/>
        </w:rPr>
      </w:pPr>
      <w:r>
        <w:rPr>
          <w:rFonts w:hint="eastAsia"/>
        </w:rPr>
        <w:t>汉语拼音作为学习汉语的基础工具之一，它不仅有助于母语者掌握正确的发音技巧，同时也是外国人学习汉语的重要桥梁。通过拼音，我们可以准确无误地记录下每一个汉字的发音，从而更好地进行口语交流。特别是在学习新词汇时，了解其正确的拼音可以帮助我们快速记忆，并提高语言使用的准确性。</w:t>
      </w:r>
    </w:p>
    <w:p w14:paraId="475D61F5" w14:textId="77777777" w:rsidR="002D7535" w:rsidRDefault="002D7535">
      <w:pPr>
        <w:rPr>
          <w:rFonts w:hint="eastAsia"/>
        </w:rPr>
      </w:pPr>
    </w:p>
    <w:p w14:paraId="31D84DFC" w14:textId="77777777" w:rsidR="002D7535" w:rsidRDefault="002D7535">
      <w:pPr>
        <w:rPr>
          <w:rFonts w:hint="eastAsia"/>
        </w:rPr>
      </w:pPr>
    </w:p>
    <w:p w14:paraId="4332CB66" w14:textId="77777777" w:rsidR="002D7535" w:rsidRDefault="002D7535">
      <w:pPr>
        <w:rPr>
          <w:rFonts w:hint="eastAsia"/>
        </w:rPr>
      </w:pPr>
      <w:r>
        <w:rPr>
          <w:rFonts w:hint="eastAsia"/>
        </w:rPr>
        <w:t>文化与冒汗的关系</w:t>
      </w:r>
    </w:p>
    <w:p w14:paraId="1C2F42C7" w14:textId="77777777" w:rsidR="002D7535" w:rsidRDefault="002D7535">
      <w:pPr>
        <w:rPr>
          <w:rFonts w:hint="eastAsia"/>
        </w:rPr>
      </w:pPr>
      <w:r>
        <w:rPr>
          <w:rFonts w:hint="eastAsia"/>
        </w:rPr>
        <w:t>在中华文化中，冒汗不仅仅是一种生理现象，它也承载着一定的文化含义。比如，人们常用“冷汗直冒”来描述极度紧张或恐惧的心情；用“热汗淋漓”来形容辛勤劳动后的状态。这些表达方式不仅丰富了汉语的语言文化，也反映了人们对不同情境下身体反应的细腻观察和深刻理解。</w:t>
      </w:r>
    </w:p>
    <w:p w14:paraId="0EE9FAD1" w14:textId="77777777" w:rsidR="002D7535" w:rsidRDefault="002D7535">
      <w:pPr>
        <w:rPr>
          <w:rFonts w:hint="eastAsia"/>
        </w:rPr>
      </w:pPr>
    </w:p>
    <w:p w14:paraId="7B75C3B7" w14:textId="77777777" w:rsidR="002D7535" w:rsidRDefault="002D7535">
      <w:pPr>
        <w:rPr>
          <w:rFonts w:hint="eastAsia"/>
        </w:rPr>
      </w:pPr>
    </w:p>
    <w:p w14:paraId="582B6CCC" w14:textId="77777777" w:rsidR="002D7535" w:rsidRDefault="002D7535">
      <w:pPr>
        <w:rPr>
          <w:rFonts w:hint="eastAsia"/>
        </w:rPr>
      </w:pPr>
      <w:r>
        <w:rPr>
          <w:rFonts w:hint="eastAsia"/>
        </w:rPr>
        <w:t>最后的总结</w:t>
      </w:r>
    </w:p>
    <w:p w14:paraId="4B0E4B88" w14:textId="77777777" w:rsidR="002D7535" w:rsidRDefault="002D7535">
      <w:pPr>
        <w:rPr>
          <w:rFonts w:hint="eastAsia"/>
        </w:rPr>
      </w:pPr>
      <w:r>
        <w:rPr>
          <w:rFonts w:hint="eastAsia"/>
        </w:rPr>
        <w:t>通过对“冒汗”这一简单词语及其拼音的探讨，我们不仅能了解到相关的语音知识，还能窥见其中蕴含的文化意义。无论是在日常生活中的实际应用，还是在文化交流中的角色扮演，“冒汗”都以其独特的存在形式，展现了汉语语言的博大精深。希望这篇介绍能让你对“mào hàn”有更深的认识，并激发你进一步探索汉语之美的兴趣。</w:t>
      </w:r>
    </w:p>
    <w:p w14:paraId="56BEC655" w14:textId="77777777" w:rsidR="002D7535" w:rsidRDefault="002D7535">
      <w:pPr>
        <w:rPr>
          <w:rFonts w:hint="eastAsia"/>
        </w:rPr>
      </w:pPr>
    </w:p>
    <w:p w14:paraId="6EAC4D22" w14:textId="77777777" w:rsidR="002D7535" w:rsidRDefault="002D7535">
      <w:pPr>
        <w:rPr>
          <w:rFonts w:hint="eastAsia"/>
        </w:rPr>
      </w:pPr>
    </w:p>
    <w:p w14:paraId="1EBB6D0B" w14:textId="77777777" w:rsidR="002D7535" w:rsidRDefault="002D75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2DDA9" w14:textId="2ABFE4DB" w:rsidR="00B13F46" w:rsidRDefault="00B13F46"/>
    <w:sectPr w:rsidR="00B13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46"/>
    <w:rsid w:val="002D7535"/>
    <w:rsid w:val="00B13F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A6FB4-B839-4C99-977D-59712AAB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