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4879" w14:textId="77777777" w:rsidR="00BF5657" w:rsidRDefault="00BF5657">
      <w:pPr>
        <w:rPr>
          <w:rFonts w:hint="eastAsia"/>
        </w:rPr>
      </w:pPr>
      <w:r>
        <w:rPr>
          <w:rFonts w:hint="eastAsia"/>
        </w:rPr>
        <w:t>三的拼音节：声母与韵母ao的奇妙组合</w:t>
      </w:r>
    </w:p>
    <w:p w14:paraId="39D5DDA1" w14:textId="77777777" w:rsidR="00BF5657" w:rsidRDefault="00BF5657">
      <w:pPr>
        <w:rPr>
          <w:rFonts w:hint="eastAsia"/>
        </w:rPr>
      </w:pPr>
    </w:p>
    <w:p w14:paraId="20FD6A20" w14:textId="77777777" w:rsidR="00BF5657" w:rsidRDefault="00BF5657">
      <w:pPr>
        <w:rPr>
          <w:rFonts w:hint="eastAsia"/>
        </w:rPr>
      </w:pPr>
      <w:r>
        <w:rPr>
          <w:rFonts w:hint="eastAsia"/>
        </w:rPr>
        <w:t>在汉语拼音的世界里，声母和韵母的搭配如同一场精妙绝伦的舞蹈。其中，“三”的拼音节——由声母“s”与韵母“ao”组成的“sāo”，无疑是一颗璀璨的明珠。这个音节不仅承载着丰富的语言意义，还蕴含着深厚的文化内涵。今天，让我们一起走进“sāo”的世界，探索它的独特魅力。</w:t>
      </w:r>
    </w:p>
    <w:p w14:paraId="214028ED" w14:textId="77777777" w:rsidR="00BF5657" w:rsidRDefault="00BF5657">
      <w:pPr>
        <w:rPr>
          <w:rFonts w:hint="eastAsia"/>
        </w:rPr>
      </w:pPr>
    </w:p>
    <w:p w14:paraId="755934D4" w14:textId="77777777" w:rsidR="00BF5657" w:rsidRDefault="00BF5657">
      <w:pPr>
        <w:rPr>
          <w:rFonts w:hint="eastAsia"/>
        </w:rPr>
      </w:pPr>
    </w:p>
    <w:p w14:paraId="69DC5CE6" w14:textId="77777777" w:rsidR="00BF5657" w:rsidRDefault="00BF5657">
      <w:pPr>
        <w:rPr>
          <w:rFonts w:hint="eastAsia"/>
        </w:rPr>
      </w:pPr>
      <w:r>
        <w:rPr>
          <w:rFonts w:hint="eastAsia"/>
        </w:rPr>
        <w:t>从发音到书写：sāo的入门指南</w:t>
      </w:r>
    </w:p>
    <w:p w14:paraId="7725309D" w14:textId="77777777" w:rsidR="00BF5657" w:rsidRDefault="00BF5657">
      <w:pPr>
        <w:rPr>
          <w:rFonts w:hint="eastAsia"/>
        </w:rPr>
      </w:pPr>
    </w:p>
    <w:p w14:paraId="04CC86B4" w14:textId="77777777" w:rsidR="00BF5657" w:rsidRDefault="00BF5657">
      <w:pPr>
        <w:rPr>
          <w:rFonts w:hint="eastAsia"/>
        </w:rPr>
      </w:pPr>
      <w:r>
        <w:rPr>
          <w:rFonts w:hint="eastAsia"/>
        </w:rPr>
        <w:t>我们来了解“sāo”的发音技巧。声母“s”是一个清擦音，发音时舌尖靠近上齿背，气流从舌齿间摩擦而出，声音轻而清晰。而韵母“ao”则是一个复元音，发音时口腔逐渐打开，先发接近“a”的音，再滑向“o”。当两者结合时，便形成了“sāo”这一独特的音节。在书写方面，“sāo”由三个字母组成，简单易记，但需要注意的是，声调符号应标注在主要元音“a”上，以体现其四声变化。</w:t>
      </w:r>
    </w:p>
    <w:p w14:paraId="17DC9CC2" w14:textId="77777777" w:rsidR="00BF5657" w:rsidRDefault="00BF5657">
      <w:pPr>
        <w:rPr>
          <w:rFonts w:hint="eastAsia"/>
        </w:rPr>
      </w:pPr>
    </w:p>
    <w:p w14:paraId="2BC4F1E7" w14:textId="77777777" w:rsidR="00BF5657" w:rsidRDefault="00BF5657">
      <w:pPr>
        <w:rPr>
          <w:rFonts w:hint="eastAsia"/>
        </w:rPr>
      </w:pPr>
    </w:p>
    <w:p w14:paraId="14A9D150" w14:textId="77777777" w:rsidR="00BF5657" w:rsidRDefault="00BF5657">
      <w:pPr>
        <w:rPr>
          <w:rFonts w:hint="eastAsia"/>
        </w:rPr>
      </w:pPr>
      <w:r>
        <w:rPr>
          <w:rFonts w:hint="eastAsia"/>
        </w:rPr>
        <w:t>sāo的多义性：语言中的灵动之美</w:t>
      </w:r>
    </w:p>
    <w:p w14:paraId="278D69C5" w14:textId="77777777" w:rsidR="00BF5657" w:rsidRDefault="00BF5657">
      <w:pPr>
        <w:rPr>
          <w:rFonts w:hint="eastAsia"/>
        </w:rPr>
      </w:pPr>
    </w:p>
    <w:p w14:paraId="10405AED" w14:textId="77777777" w:rsidR="00BF5657" w:rsidRDefault="00BF5657">
      <w:pPr>
        <w:rPr>
          <w:rFonts w:hint="eastAsia"/>
        </w:rPr>
      </w:pPr>
      <w:r>
        <w:rPr>
          <w:rFonts w:hint="eastAsia"/>
        </w:rPr>
        <w:t>“sāo”作为汉字拼音的一部分，在实际应用中展现出极强的多义性。例如，在“骚扰”一词中，“sāo”带有打扰、干扰的意思；而在“瘙痒”中，则表示皮肤不适的感觉。“骚客”一词常用来形容古代文人雅士，赋予了“sāo”一种高雅的文化气息。这种多义性让“sāo”成为汉语中不可或缺的一部分，也为语言增添了无穷的变化与趣味。</w:t>
      </w:r>
    </w:p>
    <w:p w14:paraId="0D3FAFCC" w14:textId="77777777" w:rsidR="00BF5657" w:rsidRDefault="00BF5657">
      <w:pPr>
        <w:rPr>
          <w:rFonts w:hint="eastAsia"/>
        </w:rPr>
      </w:pPr>
    </w:p>
    <w:p w14:paraId="609AB7B1" w14:textId="77777777" w:rsidR="00BF5657" w:rsidRDefault="00BF5657">
      <w:pPr>
        <w:rPr>
          <w:rFonts w:hint="eastAsia"/>
        </w:rPr>
      </w:pPr>
    </w:p>
    <w:p w14:paraId="6D6857E9" w14:textId="77777777" w:rsidR="00BF5657" w:rsidRDefault="00BF5657">
      <w:pPr>
        <w:rPr>
          <w:rFonts w:hint="eastAsia"/>
        </w:rPr>
      </w:pPr>
      <w:r>
        <w:rPr>
          <w:rFonts w:hint="eastAsia"/>
        </w:rPr>
        <w:t>文化背景：sāo与中国文学的渊源</w:t>
      </w:r>
    </w:p>
    <w:p w14:paraId="6D9028FF" w14:textId="77777777" w:rsidR="00BF5657" w:rsidRDefault="00BF5657">
      <w:pPr>
        <w:rPr>
          <w:rFonts w:hint="eastAsia"/>
        </w:rPr>
      </w:pPr>
    </w:p>
    <w:p w14:paraId="616C3C78" w14:textId="77777777" w:rsidR="00BF5657" w:rsidRDefault="00BF5657">
      <w:pPr>
        <w:rPr>
          <w:rFonts w:hint="eastAsia"/>
        </w:rPr>
      </w:pPr>
      <w:r>
        <w:rPr>
          <w:rFonts w:hint="eastAsia"/>
        </w:rPr>
        <w:t>提到“sāo”，不得不提及中国古典文学中的《离骚》。这部由屈原创作的伟大诗篇，不仅是楚辞体的代表作，更奠定了“骚体”在中国文学史上的重要地位。“骚”在这里象征着诗人对理想与现实冲突的深刻思考，以及不屈不挠的精神追求。通过《离骚》，我们可以感受到“sāo”这一音节背后所承载的历史重量和文化价值。</w:t>
      </w:r>
    </w:p>
    <w:p w14:paraId="37A55DEA" w14:textId="77777777" w:rsidR="00BF5657" w:rsidRDefault="00BF5657">
      <w:pPr>
        <w:rPr>
          <w:rFonts w:hint="eastAsia"/>
        </w:rPr>
      </w:pPr>
    </w:p>
    <w:p w14:paraId="3F43DADC" w14:textId="77777777" w:rsidR="00BF5657" w:rsidRDefault="00BF5657">
      <w:pPr>
        <w:rPr>
          <w:rFonts w:hint="eastAsia"/>
        </w:rPr>
      </w:pPr>
    </w:p>
    <w:p w14:paraId="343228D0" w14:textId="77777777" w:rsidR="00BF5657" w:rsidRDefault="00BF5657">
      <w:pPr>
        <w:rPr>
          <w:rFonts w:hint="eastAsia"/>
        </w:rPr>
      </w:pPr>
      <w:r>
        <w:rPr>
          <w:rFonts w:hint="eastAsia"/>
        </w:rPr>
        <w:t>现代生活中的sāo：流行语与网络文化的碰撞</w:t>
      </w:r>
    </w:p>
    <w:p w14:paraId="5AB67D23" w14:textId="77777777" w:rsidR="00BF5657" w:rsidRDefault="00BF5657">
      <w:pPr>
        <w:rPr>
          <w:rFonts w:hint="eastAsia"/>
        </w:rPr>
      </w:pPr>
    </w:p>
    <w:p w14:paraId="64CEAC16" w14:textId="77777777" w:rsidR="00BF5657" w:rsidRDefault="00BF5657">
      <w:pPr>
        <w:rPr>
          <w:rFonts w:hint="eastAsia"/>
        </w:rPr>
      </w:pPr>
      <w:r>
        <w:rPr>
          <w:rFonts w:hint="eastAsia"/>
        </w:rPr>
        <w:t>随着时代的发展，“sāo”也逐渐融入现代生活的方方面面。在网络用语中，“sāo操作”常被用来形容某人行为夸张或出人意料的动作，带有一种轻松幽默的意味。这种现象反映了“sāo”在当代社会中的多样化表达方式，同时也展示了汉语拼音在日常生活中的活力与创造力。</w:t>
      </w:r>
    </w:p>
    <w:p w14:paraId="66084BB2" w14:textId="77777777" w:rsidR="00BF5657" w:rsidRDefault="00BF5657">
      <w:pPr>
        <w:rPr>
          <w:rFonts w:hint="eastAsia"/>
        </w:rPr>
      </w:pPr>
    </w:p>
    <w:p w14:paraId="07A09345" w14:textId="77777777" w:rsidR="00BF5657" w:rsidRDefault="00BF5657">
      <w:pPr>
        <w:rPr>
          <w:rFonts w:hint="eastAsia"/>
        </w:rPr>
      </w:pPr>
    </w:p>
    <w:p w14:paraId="172335D0" w14:textId="77777777" w:rsidR="00BF5657" w:rsidRDefault="00BF5657">
      <w:pPr>
        <w:rPr>
          <w:rFonts w:hint="eastAsia"/>
        </w:rPr>
      </w:pPr>
      <w:r>
        <w:rPr>
          <w:rFonts w:hint="eastAsia"/>
        </w:rPr>
        <w:t>最后的总结：sāo的无限可能</w:t>
      </w:r>
    </w:p>
    <w:p w14:paraId="34562958" w14:textId="77777777" w:rsidR="00BF5657" w:rsidRDefault="00BF5657">
      <w:pPr>
        <w:rPr>
          <w:rFonts w:hint="eastAsia"/>
        </w:rPr>
      </w:pPr>
    </w:p>
    <w:p w14:paraId="1AB47A74" w14:textId="77777777" w:rsidR="00BF5657" w:rsidRDefault="00BF5657">
      <w:pPr>
        <w:rPr>
          <w:rFonts w:hint="eastAsia"/>
        </w:rPr>
      </w:pPr>
      <w:r>
        <w:rPr>
          <w:rFonts w:hint="eastAsia"/>
        </w:rPr>
        <w:t>无论是从发音规则、词汇意义，还是文化背景来看，“sāo”都展现出了汉语拼音的独特魅力。它不仅是一个简单的音节，更是一座连接过去与未来的桥梁。在未来的学习与交流中，让我们继续挖掘“sāo”及其相关音节的奥秘，共同感受汉语的博大精深。</w:t>
      </w:r>
    </w:p>
    <w:p w14:paraId="297FB85B" w14:textId="77777777" w:rsidR="00BF5657" w:rsidRDefault="00BF5657">
      <w:pPr>
        <w:rPr>
          <w:rFonts w:hint="eastAsia"/>
        </w:rPr>
      </w:pPr>
    </w:p>
    <w:p w14:paraId="06259D78" w14:textId="77777777" w:rsidR="00BF5657" w:rsidRDefault="00BF5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439F0" w14:textId="23D038F4" w:rsidR="00203064" w:rsidRDefault="00203064"/>
    <w:sectPr w:rsidR="00203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64"/>
    <w:rsid w:val="00203064"/>
    <w:rsid w:val="00B42149"/>
    <w:rsid w:val="00B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4EF6B-6AD6-4B0A-B1F7-9F405A97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