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90F1" w14:textId="77777777" w:rsidR="001F6DFB" w:rsidRDefault="001F6DFB">
      <w:pPr>
        <w:rPr>
          <w:rFonts w:hint="eastAsia"/>
        </w:rPr>
      </w:pPr>
      <w:r>
        <w:rPr>
          <w:rFonts w:hint="eastAsia"/>
        </w:rPr>
        <w:t>妊娠的拼音：rèn shēn</w:t>
      </w:r>
    </w:p>
    <w:p w14:paraId="31984B7B" w14:textId="77777777" w:rsidR="001F6DFB" w:rsidRDefault="001F6DFB">
      <w:pPr>
        <w:rPr>
          <w:rFonts w:hint="eastAsia"/>
        </w:rPr>
      </w:pPr>
    </w:p>
    <w:p w14:paraId="6D7F241A" w14:textId="77777777" w:rsidR="001F6DFB" w:rsidRDefault="001F6DFB">
      <w:pPr>
        <w:rPr>
          <w:rFonts w:hint="eastAsia"/>
        </w:rPr>
      </w:pPr>
      <w:r>
        <w:rPr>
          <w:rFonts w:hint="eastAsia"/>
        </w:rPr>
        <w:t>妊娠，一个充满期待与变化的生命旅程，它不仅仅是两个字，更是一段深刻的人类经历。在汉语中，我们用“妊娠”来描述女性体内胚胎和胎儿发育的过程。从受精卵到新生儿呱呱坠地，这期间大约40周的时间，是生命最初始也是最为神秘的一段旅程。</w:t>
      </w:r>
    </w:p>
    <w:p w14:paraId="222D23D1" w14:textId="77777777" w:rsidR="001F6DFB" w:rsidRDefault="001F6DFB">
      <w:pPr>
        <w:rPr>
          <w:rFonts w:hint="eastAsia"/>
        </w:rPr>
      </w:pPr>
    </w:p>
    <w:p w14:paraId="4D8BEEA0" w14:textId="77777777" w:rsidR="001F6DFB" w:rsidRDefault="001F6DFB">
      <w:pPr>
        <w:rPr>
          <w:rFonts w:hint="eastAsia"/>
        </w:rPr>
      </w:pPr>
    </w:p>
    <w:p w14:paraId="3310B38D" w14:textId="77777777" w:rsidR="001F6DFB" w:rsidRDefault="001F6DFB">
      <w:pPr>
        <w:rPr>
          <w:rFonts w:hint="eastAsia"/>
        </w:rPr>
      </w:pPr>
      <w:r>
        <w:rPr>
          <w:rFonts w:hint="eastAsia"/>
        </w:rPr>
        <w:t>什么是妊娠？</w:t>
      </w:r>
    </w:p>
    <w:p w14:paraId="76DF402B" w14:textId="77777777" w:rsidR="001F6DFB" w:rsidRDefault="001F6DFB">
      <w:pPr>
        <w:rPr>
          <w:rFonts w:hint="eastAsia"/>
        </w:rPr>
      </w:pPr>
    </w:p>
    <w:p w14:paraId="382FB9A1" w14:textId="77777777" w:rsidR="001F6DFB" w:rsidRDefault="001F6DFB">
      <w:pPr>
        <w:rPr>
          <w:rFonts w:hint="eastAsia"/>
        </w:rPr>
      </w:pPr>
      <w:r>
        <w:rPr>
          <w:rFonts w:hint="eastAsia"/>
        </w:rPr>
        <w:t>妊娠是指当精子成功与卵子结合形成受精卵后，这个新的生命体开始在母体子宫内生长发育的过程。这一过程可以分为三个主要阶段，每个阶段约三个月，分别是早期、中期和晚期。在不同的孕期阶段，孕妇的身体会经历一系列的变化，包括激素水平的波动、体重的增加以及身体各器官功能的调整等。这些变化不仅是为了支持新生命的成长，也为了准备迎接即将到来的分娩时刻。</w:t>
      </w:r>
    </w:p>
    <w:p w14:paraId="5310ADF0" w14:textId="77777777" w:rsidR="001F6DFB" w:rsidRDefault="001F6DFB">
      <w:pPr>
        <w:rPr>
          <w:rFonts w:hint="eastAsia"/>
        </w:rPr>
      </w:pPr>
    </w:p>
    <w:p w14:paraId="58DF5AD7" w14:textId="77777777" w:rsidR="001F6DFB" w:rsidRDefault="001F6DFB">
      <w:pPr>
        <w:rPr>
          <w:rFonts w:hint="eastAsia"/>
        </w:rPr>
      </w:pPr>
    </w:p>
    <w:p w14:paraId="7D929055" w14:textId="77777777" w:rsidR="001F6DFB" w:rsidRDefault="001F6DFB">
      <w:pPr>
        <w:rPr>
          <w:rFonts w:hint="eastAsia"/>
        </w:rPr>
      </w:pPr>
      <w:r>
        <w:rPr>
          <w:rFonts w:hint="eastAsia"/>
        </w:rPr>
        <w:t>妊娠期的身体变化</w:t>
      </w:r>
    </w:p>
    <w:p w14:paraId="02730973" w14:textId="77777777" w:rsidR="001F6DFB" w:rsidRDefault="001F6DFB">
      <w:pPr>
        <w:rPr>
          <w:rFonts w:hint="eastAsia"/>
        </w:rPr>
      </w:pPr>
    </w:p>
    <w:p w14:paraId="791C5FA0" w14:textId="77777777" w:rsidR="001F6DFB" w:rsidRDefault="001F6DFB">
      <w:pPr>
        <w:rPr>
          <w:rFonts w:hint="eastAsia"/>
        </w:rPr>
      </w:pPr>
      <w:r>
        <w:rPr>
          <w:rFonts w:hint="eastAsia"/>
        </w:rPr>
        <w:t>随着胚胎逐渐成长为胎儿，母亲的身体也在悄然发生变化。初期可能出现恶心呕吐、乳房胀痛等症状，这是因为体内激素如人绒毛膜促性腺激素（HCG）和雌激素水平急剧上升所致。到了中期，肚子明显隆起，胎动也开始被感知。而到了晚期，除了体型上的显著改变外，孕妇还可能感到呼吸困难或下肢水肿等问题。但这些都是暂时性的，大多数情况下不会对健康造成严重影响。</w:t>
      </w:r>
    </w:p>
    <w:p w14:paraId="608C1FFC" w14:textId="77777777" w:rsidR="001F6DFB" w:rsidRDefault="001F6DFB">
      <w:pPr>
        <w:rPr>
          <w:rFonts w:hint="eastAsia"/>
        </w:rPr>
      </w:pPr>
    </w:p>
    <w:p w14:paraId="65BBF935" w14:textId="77777777" w:rsidR="001F6DFB" w:rsidRDefault="001F6DFB">
      <w:pPr>
        <w:rPr>
          <w:rFonts w:hint="eastAsia"/>
        </w:rPr>
      </w:pPr>
    </w:p>
    <w:p w14:paraId="789E4E32" w14:textId="77777777" w:rsidR="001F6DFB" w:rsidRDefault="001F6DFB">
      <w:pPr>
        <w:rPr>
          <w:rFonts w:hint="eastAsia"/>
        </w:rPr>
      </w:pPr>
      <w:r>
        <w:rPr>
          <w:rFonts w:hint="eastAsia"/>
        </w:rPr>
        <w:t>妊娠期间的心理调适</w:t>
      </w:r>
    </w:p>
    <w:p w14:paraId="3FA98859" w14:textId="77777777" w:rsidR="001F6DFB" w:rsidRDefault="001F6DFB">
      <w:pPr>
        <w:rPr>
          <w:rFonts w:hint="eastAsia"/>
        </w:rPr>
      </w:pPr>
    </w:p>
    <w:p w14:paraId="74D7265A" w14:textId="77777777" w:rsidR="001F6DFB" w:rsidRDefault="001F6DFB">
      <w:pPr>
        <w:rPr>
          <w:rFonts w:hint="eastAsia"/>
        </w:rPr>
      </w:pPr>
      <w:r>
        <w:rPr>
          <w:rFonts w:hint="eastAsia"/>
        </w:rPr>
        <w:t>心理状态同样重要。怀孕对于每一位准妈妈来说都是独特而又充满挑战的经历。在这个过程中，保持积极乐观的心态有助于减轻焦虑情绪，并促进胎儿健康成长。家人尤其是伴侣的支持至关重要，他们可以通过陪伴产检、共同学习育儿知识等方式给予帮助。同时，参加一些针对孕妇开设的兴趣班或者社交活动也有利于心理健康。</w:t>
      </w:r>
    </w:p>
    <w:p w14:paraId="4E98FDAA" w14:textId="77777777" w:rsidR="001F6DFB" w:rsidRDefault="001F6DFB">
      <w:pPr>
        <w:rPr>
          <w:rFonts w:hint="eastAsia"/>
        </w:rPr>
      </w:pPr>
    </w:p>
    <w:p w14:paraId="16BC2F10" w14:textId="77777777" w:rsidR="001F6DFB" w:rsidRDefault="001F6DFB">
      <w:pPr>
        <w:rPr>
          <w:rFonts w:hint="eastAsia"/>
        </w:rPr>
      </w:pPr>
    </w:p>
    <w:p w14:paraId="0A053ECC" w14:textId="77777777" w:rsidR="001F6DFB" w:rsidRDefault="001F6DFB">
      <w:pPr>
        <w:rPr>
          <w:rFonts w:hint="eastAsia"/>
        </w:rPr>
      </w:pPr>
      <w:r>
        <w:rPr>
          <w:rFonts w:hint="eastAsia"/>
        </w:rPr>
        <w:t>妊娠中的营养需求</w:t>
      </w:r>
    </w:p>
    <w:p w14:paraId="62CF6440" w14:textId="77777777" w:rsidR="001F6DFB" w:rsidRDefault="001F6DFB">
      <w:pPr>
        <w:rPr>
          <w:rFonts w:hint="eastAsia"/>
        </w:rPr>
      </w:pPr>
    </w:p>
    <w:p w14:paraId="03E6A894" w14:textId="77777777" w:rsidR="001F6DFB" w:rsidRDefault="001F6DFB">
      <w:pPr>
        <w:rPr>
          <w:rFonts w:hint="eastAsia"/>
        </w:rPr>
      </w:pPr>
      <w:r>
        <w:rPr>
          <w:rFonts w:hint="eastAsia"/>
        </w:rPr>
        <w:t>合理的饮食结构是确保母婴健康的基础。孕期需要摄入足够的蛋白质、维生素、矿物质和其他微量元素以满足自身及胎儿发育所需。例如钙质可以帮助构建宝宝坚固的骨骼；叶酸则能预防神经管缺陷的发生。适量补充铁元素可防止贫血状况出现。当然，在追求营养均衡的同时也要注意避免过度进食导致肥胖问题。</w:t>
      </w:r>
    </w:p>
    <w:p w14:paraId="555B2BEE" w14:textId="77777777" w:rsidR="001F6DFB" w:rsidRDefault="001F6DFB">
      <w:pPr>
        <w:rPr>
          <w:rFonts w:hint="eastAsia"/>
        </w:rPr>
      </w:pPr>
    </w:p>
    <w:p w14:paraId="171738FC" w14:textId="77777777" w:rsidR="001F6DFB" w:rsidRDefault="001F6DFB">
      <w:pPr>
        <w:rPr>
          <w:rFonts w:hint="eastAsia"/>
        </w:rPr>
      </w:pPr>
    </w:p>
    <w:p w14:paraId="0912BA2C" w14:textId="77777777" w:rsidR="001F6DFB" w:rsidRDefault="001F6DFB">
      <w:pPr>
        <w:rPr>
          <w:rFonts w:hint="eastAsia"/>
        </w:rPr>
      </w:pPr>
      <w:r>
        <w:rPr>
          <w:rFonts w:hint="eastAsia"/>
        </w:rPr>
        <w:t>安全度过妊娠期</w:t>
      </w:r>
    </w:p>
    <w:p w14:paraId="080C40C0" w14:textId="77777777" w:rsidR="001F6DFB" w:rsidRDefault="001F6DFB">
      <w:pPr>
        <w:rPr>
          <w:rFonts w:hint="eastAsia"/>
        </w:rPr>
      </w:pPr>
    </w:p>
    <w:p w14:paraId="3C290CB2" w14:textId="77777777" w:rsidR="001F6DFB" w:rsidRDefault="001F6DFB">
      <w:pPr>
        <w:rPr>
          <w:rFonts w:hint="eastAsia"/>
        </w:rPr>
      </w:pPr>
      <w:r>
        <w:rPr>
          <w:rFonts w:hint="eastAsia"/>
        </w:rPr>
        <w:t>为了保障自身和胎儿的安全，遵循医生建议定期进行产前检查是非常必要的。通过超声波扫描和其他检测手段可以及时了解胎儿发育情况并排查潜在风险。选择合适的运动方式如散步或孕妇瑜伽既能增强体质又能缓解压力。远离烟酒环境、减少接触有害物质也是保护自己和未来宝宝的重要措施之一。</w:t>
      </w:r>
    </w:p>
    <w:p w14:paraId="50F568E2" w14:textId="77777777" w:rsidR="001F6DFB" w:rsidRDefault="001F6DFB">
      <w:pPr>
        <w:rPr>
          <w:rFonts w:hint="eastAsia"/>
        </w:rPr>
      </w:pPr>
    </w:p>
    <w:p w14:paraId="43AFB0DB" w14:textId="77777777" w:rsidR="001F6DFB" w:rsidRDefault="001F6DFB">
      <w:pPr>
        <w:rPr>
          <w:rFonts w:hint="eastAsia"/>
        </w:rPr>
      </w:pPr>
    </w:p>
    <w:p w14:paraId="6D88D79E" w14:textId="77777777" w:rsidR="001F6DFB" w:rsidRDefault="001F6DFB">
      <w:pPr>
        <w:rPr>
          <w:rFonts w:hint="eastAsia"/>
        </w:rPr>
      </w:pPr>
      <w:r>
        <w:rPr>
          <w:rFonts w:hint="eastAsia"/>
        </w:rPr>
        <w:t>最后的总结</w:t>
      </w:r>
    </w:p>
    <w:p w14:paraId="5905D10E" w14:textId="77777777" w:rsidR="001F6DFB" w:rsidRDefault="001F6DFB">
      <w:pPr>
        <w:rPr>
          <w:rFonts w:hint="eastAsia"/>
        </w:rPr>
      </w:pPr>
    </w:p>
    <w:p w14:paraId="59E87B08" w14:textId="77777777" w:rsidR="001F6DFB" w:rsidRDefault="001F6DFB">
      <w:pPr>
        <w:rPr>
          <w:rFonts w:hint="eastAsia"/>
        </w:rPr>
      </w:pPr>
      <w:r>
        <w:rPr>
          <w:rFonts w:hint="eastAsia"/>
        </w:rPr>
        <w:t>妊娠不仅是生理上的变化，更是心灵深处的一种蜕变。每一位经历过的女性都将在这一过程中收获无尽的爱与成长。希望每位准妈妈都能在这段时间里得到最好的关怀和支持，顺利迎来新生命的诞生。</w:t>
      </w:r>
    </w:p>
    <w:p w14:paraId="07547E2E" w14:textId="77777777" w:rsidR="001F6DFB" w:rsidRDefault="001F6DFB">
      <w:pPr>
        <w:rPr>
          <w:rFonts w:hint="eastAsia"/>
        </w:rPr>
      </w:pPr>
    </w:p>
    <w:p w14:paraId="7D393374" w14:textId="77777777" w:rsidR="001F6DFB" w:rsidRDefault="001F6DFB">
      <w:pPr>
        <w:rPr>
          <w:rFonts w:hint="eastAsia"/>
        </w:rPr>
      </w:pPr>
      <w:r>
        <w:rPr>
          <w:rFonts w:hint="eastAsia"/>
        </w:rPr>
        <w:t>本文是由每日作文网(2345lzwz.com)为大家创作</w:t>
      </w:r>
    </w:p>
    <w:p w14:paraId="686F9E7C" w14:textId="4F795831" w:rsidR="00C000CA" w:rsidRDefault="00C000CA"/>
    <w:sectPr w:rsidR="00C0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A"/>
    <w:rsid w:val="001F6DFB"/>
    <w:rsid w:val="00B42149"/>
    <w:rsid w:val="00C0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BF45-2D94-469A-9D9B-D9B837C2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0CA"/>
    <w:rPr>
      <w:rFonts w:cstheme="majorBidi"/>
      <w:color w:val="2F5496" w:themeColor="accent1" w:themeShade="BF"/>
      <w:sz w:val="28"/>
      <w:szCs w:val="28"/>
    </w:rPr>
  </w:style>
  <w:style w:type="character" w:customStyle="1" w:styleId="50">
    <w:name w:val="标题 5 字符"/>
    <w:basedOn w:val="a0"/>
    <w:link w:val="5"/>
    <w:uiPriority w:val="9"/>
    <w:semiHidden/>
    <w:rsid w:val="00C000CA"/>
    <w:rPr>
      <w:rFonts w:cstheme="majorBidi"/>
      <w:color w:val="2F5496" w:themeColor="accent1" w:themeShade="BF"/>
      <w:sz w:val="24"/>
    </w:rPr>
  </w:style>
  <w:style w:type="character" w:customStyle="1" w:styleId="60">
    <w:name w:val="标题 6 字符"/>
    <w:basedOn w:val="a0"/>
    <w:link w:val="6"/>
    <w:uiPriority w:val="9"/>
    <w:semiHidden/>
    <w:rsid w:val="00C000CA"/>
    <w:rPr>
      <w:rFonts w:cstheme="majorBidi"/>
      <w:b/>
      <w:bCs/>
      <w:color w:val="2F5496" w:themeColor="accent1" w:themeShade="BF"/>
    </w:rPr>
  </w:style>
  <w:style w:type="character" w:customStyle="1" w:styleId="70">
    <w:name w:val="标题 7 字符"/>
    <w:basedOn w:val="a0"/>
    <w:link w:val="7"/>
    <w:uiPriority w:val="9"/>
    <w:semiHidden/>
    <w:rsid w:val="00C000CA"/>
    <w:rPr>
      <w:rFonts w:cstheme="majorBidi"/>
      <w:b/>
      <w:bCs/>
      <w:color w:val="595959" w:themeColor="text1" w:themeTint="A6"/>
    </w:rPr>
  </w:style>
  <w:style w:type="character" w:customStyle="1" w:styleId="80">
    <w:name w:val="标题 8 字符"/>
    <w:basedOn w:val="a0"/>
    <w:link w:val="8"/>
    <w:uiPriority w:val="9"/>
    <w:semiHidden/>
    <w:rsid w:val="00C000CA"/>
    <w:rPr>
      <w:rFonts w:cstheme="majorBidi"/>
      <w:color w:val="595959" w:themeColor="text1" w:themeTint="A6"/>
    </w:rPr>
  </w:style>
  <w:style w:type="character" w:customStyle="1" w:styleId="90">
    <w:name w:val="标题 9 字符"/>
    <w:basedOn w:val="a0"/>
    <w:link w:val="9"/>
    <w:uiPriority w:val="9"/>
    <w:semiHidden/>
    <w:rsid w:val="00C000CA"/>
    <w:rPr>
      <w:rFonts w:eastAsiaTheme="majorEastAsia" w:cstheme="majorBidi"/>
      <w:color w:val="595959" w:themeColor="text1" w:themeTint="A6"/>
    </w:rPr>
  </w:style>
  <w:style w:type="paragraph" w:styleId="a3">
    <w:name w:val="Title"/>
    <w:basedOn w:val="a"/>
    <w:next w:val="a"/>
    <w:link w:val="a4"/>
    <w:uiPriority w:val="10"/>
    <w:qFormat/>
    <w:rsid w:val="00C00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0CA"/>
    <w:pPr>
      <w:spacing w:before="160"/>
      <w:jc w:val="center"/>
    </w:pPr>
    <w:rPr>
      <w:i/>
      <w:iCs/>
      <w:color w:val="404040" w:themeColor="text1" w:themeTint="BF"/>
    </w:rPr>
  </w:style>
  <w:style w:type="character" w:customStyle="1" w:styleId="a8">
    <w:name w:val="引用 字符"/>
    <w:basedOn w:val="a0"/>
    <w:link w:val="a7"/>
    <w:uiPriority w:val="29"/>
    <w:rsid w:val="00C000CA"/>
    <w:rPr>
      <w:i/>
      <w:iCs/>
      <w:color w:val="404040" w:themeColor="text1" w:themeTint="BF"/>
    </w:rPr>
  </w:style>
  <w:style w:type="paragraph" w:styleId="a9">
    <w:name w:val="List Paragraph"/>
    <w:basedOn w:val="a"/>
    <w:uiPriority w:val="34"/>
    <w:qFormat/>
    <w:rsid w:val="00C000CA"/>
    <w:pPr>
      <w:ind w:left="720"/>
      <w:contextualSpacing/>
    </w:pPr>
  </w:style>
  <w:style w:type="character" w:styleId="aa">
    <w:name w:val="Intense Emphasis"/>
    <w:basedOn w:val="a0"/>
    <w:uiPriority w:val="21"/>
    <w:qFormat/>
    <w:rsid w:val="00C000CA"/>
    <w:rPr>
      <w:i/>
      <w:iCs/>
      <w:color w:val="2F5496" w:themeColor="accent1" w:themeShade="BF"/>
    </w:rPr>
  </w:style>
  <w:style w:type="paragraph" w:styleId="ab">
    <w:name w:val="Intense Quote"/>
    <w:basedOn w:val="a"/>
    <w:next w:val="a"/>
    <w:link w:val="ac"/>
    <w:uiPriority w:val="30"/>
    <w:qFormat/>
    <w:rsid w:val="00C0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0CA"/>
    <w:rPr>
      <w:i/>
      <w:iCs/>
      <w:color w:val="2F5496" w:themeColor="accent1" w:themeShade="BF"/>
    </w:rPr>
  </w:style>
  <w:style w:type="character" w:styleId="ad">
    <w:name w:val="Intense Reference"/>
    <w:basedOn w:val="a0"/>
    <w:uiPriority w:val="32"/>
    <w:qFormat/>
    <w:rsid w:val="00C00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