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71F" w14:textId="77777777" w:rsidR="007D62D1" w:rsidRDefault="007D62D1">
      <w:pPr>
        <w:rPr>
          <w:rFonts w:hint="eastAsia"/>
        </w:rPr>
      </w:pPr>
    </w:p>
    <w:p w14:paraId="4F838960" w14:textId="77777777" w:rsidR="007D62D1" w:rsidRDefault="007D62D1">
      <w:pPr>
        <w:rPr>
          <w:rFonts w:hint="eastAsia"/>
        </w:rPr>
      </w:pPr>
      <w:r>
        <w:rPr>
          <w:rFonts w:hint="eastAsia"/>
        </w:rPr>
        <w:t>戎的多音字组词和拼音</w:t>
      </w:r>
    </w:p>
    <w:p w14:paraId="418B8DB4" w14:textId="77777777" w:rsidR="007D62D1" w:rsidRDefault="007D62D1">
      <w:pPr>
        <w:rPr>
          <w:rFonts w:hint="eastAsia"/>
        </w:rPr>
      </w:pPr>
      <w:r>
        <w:rPr>
          <w:rFonts w:hint="eastAsia"/>
        </w:rPr>
        <w:t>汉字“戎”在汉语中具有独特的地位，不仅因为它的历史悠久，还因为它拥有两个不同的读音。这两个读音分别是róng和rǔ，每个读音都有其特定的应用场景和意义。了解这些读音及其相关词汇，不仅能帮助我们更好地掌握汉字，还能更深入地理解中国文化。</w:t>
      </w:r>
    </w:p>
    <w:p w14:paraId="117BD144" w14:textId="77777777" w:rsidR="007D62D1" w:rsidRDefault="007D62D1">
      <w:pPr>
        <w:rPr>
          <w:rFonts w:hint="eastAsia"/>
        </w:rPr>
      </w:pPr>
    </w:p>
    <w:p w14:paraId="6B3F1DB1" w14:textId="77777777" w:rsidR="007D62D1" w:rsidRDefault="007D62D1">
      <w:pPr>
        <w:rPr>
          <w:rFonts w:hint="eastAsia"/>
        </w:rPr>
      </w:pPr>
    </w:p>
    <w:p w14:paraId="42180A7F" w14:textId="77777777" w:rsidR="007D62D1" w:rsidRDefault="007D62D1">
      <w:pPr>
        <w:rPr>
          <w:rFonts w:hint="eastAsia"/>
        </w:rPr>
      </w:pPr>
      <w:r>
        <w:rPr>
          <w:rFonts w:hint="eastAsia"/>
        </w:rPr>
        <w:t>读音róng及其组词</w:t>
      </w:r>
    </w:p>
    <w:p w14:paraId="5C2596A0" w14:textId="77777777" w:rsidR="007D62D1" w:rsidRDefault="007D62D1">
      <w:pPr>
        <w:rPr>
          <w:rFonts w:hint="eastAsia"/>
        </w:rPr>
      </w:pPr>
      <w:r>
        <w:rPr>
          <w:rFonts w:hint="eastAsia"/>
        </w:rPr>
        <w:t>当“戎”读作róng时，它通常指的是与战争或军队有关的事物。例如，“戎装”指的就是军人穿的制服；“戎马”则是形容战马，常常用来比喻战场上的生活。“戎机”指的是军事时机或战机，强调的是战争中的关键时刻。通过这些词汇，我们可以看出，róng这个读音更多地与战斗、军事等概念相联系。</w:t>
      </w:r>
    </w:p>
    <w:p w14:paraId="7580BBBB" w14:textId="77777777" w:rsidR="007D62D1" w:rsidRDefault="007D62D1">
      <w:pPr>
        <w:rPr>
          <w:rFonts w:hint="eastAsia"/>
        </w:rPr>
      </w:pPr>
    </w:p>
    <w:p w14:paraId="603E7A0D" w14:textId="77777777" w:rsidR="007D62D1" w:rsidRDefault="007D62D1">
      <w:pPr>
        <w:rPr>
          <w:rFonts w:hint="eastAsia"/>
        </w:rPr>
      </w:pPr>
    </w:p>
    <w:p w14:paraId="59FB5FB2" w14:textId="77777777" w:rsidR="007D62D1" w:rsidRDefault="007D62D1">
      <w:pPr>
        <w:rPr>
          <w:rFonts w:hint="eastAsia"/>
        </w:rPr>
      </w:pPr>
      <w:r>
        <w:rPr>
          <w:rFonts w:hint="eastAsia"/>
        </w:rPr>
        <w:t>读音rǔ及其文化背景</w:t>
      </w:r>
    </w:p>
    <w:p w14:paraId="776117AC" w14:textId="77777777" w:rsidR="007D62D1" w:rsidRDefault="007D62D1">
      <w:pPr>
        <w:rPr>
          <w:rFonts w:hint="eastAsia"/>
        </w:rPr>
      </w:pPr>
      <w:r>
        <w:rPr>
          <w:rFonts w:hint="eastAsia"/>
        </w:rPr>
        <w:t>相比之下，“戎”的另一个读音rǔ则较少见，但它同样承载着深厚的文化内涵。历史上，“戎”有时被用作对北方少数民族的称呼，这种用法下的“戎”读作rǔ。比如，在古代文献中提及的“西戎”，就是指位于西部边疆的一些游牧民族。虽然现代汉语中这种用法已经不多见，但它对于研究历史文化和古代地理有着重要的参考价值。</w:t>
      </w:r>
    </w:p>
    <w:p w14:paraId="4B55D494" w14:textId="77777777" w:rsidR="007D62D1" w:rsidRDefault="007D62D1">
      <w:pPr>
        <w:rPr>
          <w:rFonts w:hint="eastAsia"/>
        </w:rPr>
      </w:pPr>
    </w:p>
    <w:p w14:paraId="5AE01EB1" w14:textId="77777777" w:rsidR="007D62D1" w:rsidRDefault="007D62D1">
      <w:pPr>
        <w:rPr>
          <w:rFonts w:hint="eastAsia"/>
        </w:rPr>
      </w:pPr>
    </w:p>
    <w:p w14:paraId="073E50E5" w14:textId="77777777" w:rsidR="007D62D1" w:rsidRDefault="007D62D1">
      <w:pPr>
        <w:rPr>
          <w:rFonts w:hint="eastAsia"/>
        </w:rPr>
      </w:pPr>
      <w:r>
        <w:rPr>
          <w:rFonts w:hint="eastAsia"/>
        </w:rPr>
        <w:t>学习与应用</w:t>
      </w:r>
    </w:p>
    <w:p w14:paraId="171D6922" w14:textId="77777777" w:rsidR="007D62D1" w:rsidRDefault="007D62D1">
      <w:pPr>
        <w:rPr>
          <w:rFonts w:hint="eastAsia"/>
        </w:rPr>
      </w:pPr>
      <w:r>
        <w:rPr>
          <w:rFonts w:hint="eastAsia"/>
        </w:rPr>
        <w:t>掌握“戎”字的不同读音及其用法，对于提高汉语水平大有裨益。无论是在阅读古典文学作品还是在日常交流中，正确使用这些词汇都能展现说话者的语言功底和文化底蕴。同时，这也提醒我们在学习汉语的过程中，不仅要关注常用词汇，还要留意那些看似生僻但极具特色的词语，它们往往是打开中华文化宝库的钥匙。</w:t>
      </w:r>
    </w:p>
    <w:p w14:paraId="4AE88997" w14:textId="77777777" w:rsidR="007D62D1" w:rsidRDefault="007D62D1">
      <w:pPr>
        <w:rPr>
          <w:rFonts w:hint="eastAsia"/>
        </w:rPr>
      </w:pPr>
    </w:p>
    <w:p w14:paraId="6ED40D5C" w14:textId="77777777" w:rsidR="007D62D1" w:rsidRDefault="007D62D1">
      <w:pPr>
        <w:rPr>
          <w:rFonts w:hint="eastAsia"/>
        </w:rPr>
      </w:pPr>
    </w:p>
    <w:p w14:paraId="32AD6738" w14:textId="77777777" w:rsidR="007D62D1" w:rsidRDefault="007D62D1">
      <w:pPr>
        <w:rPr>
          <w:rFonts w:hint="eastAsia"/>
        </w:rPr>
      </w:pPr>
      <w:r>
        <w:rPr>
          <w:rFonts w:hint="eastAsia"/>
        </w:rPr>
        <w:t>最后的总结</w:t>
      </w:r>
    </w:p>
    <w:p w14:paraId="422A567F" w14:textId="77777777" w:rsidR="007D62D1" w:rsidRDefault="007D62D1">
      <w:pPr>
        <w:rPr>
          <w:rFonts w:hint="eastAsia"/>
        </w:rPr>
      </w:pPr>
      <w:r>
        <w:rPr>
          <w:rFonts w:hint="eastAsia"/>
        </w:rPr>
        <w:t>“戎”这一汉字以其丰富的读音和含义展示了汉语的魅力所在。无论是作为róng与军事相关的词汇，还是作为rǔ对古代少数民族的称谓，都深刻反映了中国悠久的历史和多元的文化。通过对“戎”字的学习，我们不仅可以增进对汉语的理解，也能更加全面地认识中国古代社会的风貌。</w:t>
      </w:r>
    </w:p>
    <w:p w14:paraId="0DDA832A" w14:textId="77777777" w:rsidR="007D62D1" w:rsidRDefault="007D62D1">
      <w:pPr>
        <w:rPr>
          <w:rFonts w:hint="eastAsia"/>
        </w:rPr>
      </w:pPr>
    </w:p>
    <w:p w14:paraId="3105B640" w14:textId="77777777" w:rsidR="007D62D1" w:rsidRDefault="007D62D1">
      <w:pPr>
        <w:rPr>
          <w:rFonts w:hint="eastAsia"/>
        </w:rPr>
      </w:pPr>
    </w:p>
    <w:p w14:paraId="41F4A3C6" w14:textId="77777777" w:rsidR="007D62D1" w:rsidRDefault="007D6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502EF" w14:textId="432D752A" w:rsidR="00A44823" w:rsidRDefault="00A44823"/>
    <w:sectPr w:rsidR="00A4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3"/>
    <w:rsid w:val="007D62D1"/>
    <w:rsid w:val="00A448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F502-BF33-4039-A08C-08F38389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