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25B6" w14:textId="77777777" w:rsidR="00242402" w:rsidRDefault="00242402">
      <w:pPr>
        <w:rPr>
          <w:rFonts w:hint="eastAsia"/>
        </w:rPr>
      </w:pPr>
      <w:r>
        <w:rPr>
          <w:rFonts w:hint="eastAsia"/>
        </w:rPr>
        <w:t>晴朗的拼音怎么拼写：从基础出发</w:t>
      </w:r>
    </w:p>
    <w:p w14:paraId="183F1DFF" w14:textId="77777777" w:rsidR="00242402" w:rsidRDefault="00242402">
      <w:pPr>
        <w:rPr>
          <w:rFonts w:hint="eastAsia"/>
        </w:rPr>
      </w:pPr>
    </w:p>
    <w:p w14:paraId="53848BB4" w14:textId="77777777" w:rsidR="00242402" w:rsidRDefault="00242402">
      <w:pPr>
        <w:rPr>
          <w:rFonts w:hint="eastAsia"/>
        </w:rPr>
      </w:pPr>
      <w:r>
        <w:rPr>
          <w:rFonts w:hint="eastAsia"/>
        </w:rPr>
        <w:t>在汉语拼音的学习过程中，掌握每个汉字的正确拼写是非常重要的。“晴朗”的拼音到底该如何拼写呢？“晴朗”是一个常见的词语，用来形容天气明朗、阳光明媚的状态。首先来看“晴”字的拼音，它是由声母“q”和韵母“ing”组成的，因此它的拼音是“qíng”。而“朗”字则由声母“l”和韵母“ang”构成，其拼音为“lǎng”。将两个字的拼音组合起来，“晴朗”的完整拼音就是“qíng lǎng”。这样的拼写方式不仅体现了汉语拼音的基本规则，也反映了汉字发音的独特魅力。</w:t>
      </w:r>
    </w:p>
    <w:p w14:paraId="039DFDF9" w14:textId="77777777" w:rsidR="00242402" w:rsidRDefault="00242402">
      <w:pPr>
        <w:rPr>
          <w:rFonts w:hint="eastAsia"/>
        </w:rPr>
      </w:pPr>
    </w:p>
    <w:p w14:paraId="26B39DB9" w14:textId="77777777" w:rsidR="00242402" w:rsidRDefault="00242402">
      <w:pPr>
        <w:rPr>
          <w:rFonts w:hint="eastAsia"/>
        </w:rPr>
      </w:pPr>
    </w:p>
    <w:p w14:paraId="4DF2F308" w14:textId="77777777" w:rsidR="00242402" w:rsidRDefault="00242402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6597DC83" w14:textId="77777777" w:rsidR="00242402" w:rsidRDefault="00242402">
      <w:pPr>
        <w:rPr>
          <w:rFonts w:hint="eastAsia"/>
        </w:rPr>
      </w:pPr>
    </w:p>
    <w:p w14:paraId="4E74B164" w14:textId="77777777" w:rsidR="00242402" w:rsidRDefault="00242402">
      <w:pPr>
        <w:rPr>
          <w:rFonts w:hint="eastAsia"/>
        </w:rPr>
      </w:pPr>
      <w:r>
        <w:rPr>
          <w:rFonts w:hint="eastAsia"/>
        </w:rPr>
        <w:t>学习拼音不仅仅是记住每个字的读音，更是理解语言结构的过程。“晴朗”的拼音“qíng lǎng”看似简单，但其中蕴含了丰富的语音知识。例如，声母“q”属于舌面音，发音时需要舌尖抵住上齿龈；韵母“ing”则是鼻音韵母，发音时气流通过鼻腔共鸣。对于初学者来说，可以通过反复练习来熟悉这些发音技巧。借助拼音卡片或在线工具进行模拟发音也是不错的选择。掌握“晴朗”的拼音拼写后，还可以尝试用它造句，比如“今天的天气非常晴朗”，这样既能巩固记忆，又能提高语言运用能力。</w:t>
      </w:r>
    </w:p>
    <w:p w14:paraId="6517BC1A" w14:textId="77777777" w:rsidR="00242402" w:rsidRDefault="00242402">
      <w:pPr>
        <w:rPr>
          <w:rFonts w:hint="eastAsia"/>
        </w:rPr>
      </w:pPr>
    </w:p>
    <w:p w14:paraId="18CA209B" w14:textId="77777777" w:rsidR="00242402" w:rsidRDefault="00242402">
      <w:pPr>
        <w:rPr>
          <w:rFonts w:hint="eastAsia"/>
        </w:rPr>
      </w:pPr>
    </w:p>
    <w:p w14:paraId="5C406F1F" w14:textId="77777777" w:rsidR="00242402" w:rsidRDefault="00242402">
      <w:pPr>
        <w:rPr>
          <w:rFonts w:hint="eastAsia"/>
        </w:rPr>
      </w:pPr>
      <w:r>
        <w:rPr>
          <w:rFonts w:hint="eastAsia"/>
        </w:rPr>
        <w:t>拼音与实际应用的结合</w:t>
      </w:r>
    </w:p>
    <w:p w14:paraId="5DAFE002" w14:textId="77777777" w:rsidR="00242402" w:rsidRDefault="00242402">
      <w:pPr>
        <w:rPr>
          <w:rFonts w:hint="eastAsia"/>
        </w:rPr>
      </w:pPr>
    </w:p>
    <w:p w14:paraId="7002AA62" w14:textId="77777777" w:rsidR="00242402" w:rsidRDefault="00242402">
      <w:pPr>
        <w:rPr>
          <w:rFonts w:hint="eastAsia"/>
        </w:rPr>
      </w:pPr>
      <w:r>
        <w:rPr>
          <w:rFonts w:hint="eastAsia"/>
        </w:rPr>
        <w:t>拼音不仅是学习汉字的基础，还在日常生活中发挥着重要作用。以“晴朗”为例，当我们使用输入法打字时，往往需要依靠拼音才能快速找到对应的汉字。如果对“qíng lǎng”的拼写不够熟练，可能会导致输入错误或者浪费时间。因此，在平时的学习中，我们应当注重拼音的实际运用能力。例如，可以尝试用拼音记录日记、撰写短文，甚至与他人交流沟通。通过不断实践，你会发现拼音已经成为一种便捷的表达工具。</w:t>
      </w:r>
    </w:p>
    <w:p w14:paraId="509CB445" w14:textId="77777777" w:rsidR="00242402" w:rsidRDefault="00242402">
      <w:pPr>
        <w:rPr>
          <w:rFonts w:hint="eastAsia"/>
        </w:rPr>
      </w:pPr>
    </w:p>
    <w:p w14:paraId="2E2A5D1D" w14:textId="77777777" w:rsidR="00242402" w:rsidRDefault="00242402">
      <w:pPr>
        <w:rPr>
          <w:rFonts w:hint="eastAsia"/>
        </w:rPr>
      </w:pPr>
    </w:p>
    <w:p w14:paraId="66E34159" w14:textId="77777777" w:rsidR="00242402" w:rsidRDefault="00242402">
      <w:pPr>
        <w:rPr>
          <w:rFonts w:hint="eastAsia"/>
        </w:rPr>
      </w:pPr>
      <w:r>
        <w:rPr>
          <w:rFonts w:hint="eastAsia"/>
        </w:rPr>
        <w:t>拓展阅读：更多关于天气的拼音词汇</w:t>
      </w:r>
    </w:p>
    <w:p w14:paraId="661077EC" w14:textId="77777777" w:rsidR="00242402" w:rsidRDefault="00242402">
      <w:pPr>
        <w:rPr>
          <w:rFonts w:hint="eastAsia"/>
        </w:rPr>
      </w:pPr>
    </w:p>
    <w:p w14:paraId="7DDC573E" w14:textId="77777777" w:rsidR="00242402" w:rsidRDefault="00242402">
      <w:pPr>
        <w:rPr>
          <w:rFonts w:hint="eastAsia"/>
        </w:rPr>
      </w:pPr>
      <w:r>
        <w:rPr>
          <w:rFonts w:hint="eastAsia"/>
        </w:rPr>
        <w:t>除了“晴朗”之外，还有很多描述天气的词语同样值得学习。比如，“雨天”的拼音是“yǔ tiān”，“雪天”的拼音是“xuě tiān”，“阴天”的拼音是“yīn tiān”。这些词语的拼音拼写规律与“晴朗”类似，都是由声母、韵母和声调共同组成。通过对比学习，可以帮助我们更好地掌握拼音规则。同时，也可以尝试将这些词语串联成句子，例如“晴朗的天气适合外出游玩，而雨天则更适合待在家里看书”。这样的练习不仅能提升拼音水平，还能增强语言组织能力。</w:t>
      </w:r>
    </w:p>
    <w:p w14:paraId="28CF1E70" w14:textId="77777777" w:rsidR="00242402" w:rsidRDefault="00242402">
      <w:pPr>
        <w:rPr>
          <w:rFonts w:hint="eastAsia"/>
        </w:rPr>
      </w:pPr>
    </w:p>
    <w:p w14:paraId="3067D835" w14:textId="77777777" w:rsidR="00242402" w:rsidRDefault="00242402">
      <w:pPr>
        <w:rPr>
          <w:rFonts w:hint="eastAsia"/>
        </w:rPr>
      </w:pPr>
    </w:p>
    <w:p w14:paraId="5B1CE8C3" w14:textId="77777777" w:rsidR="00242402" w:rsidRDefault="00242402">
      <w:pPr>
        <w:rPr>
          <w:rFonts w:hint="eastAsia"/>
        </w:rPr>
      </w:pPr>
      <w:r>
        <w:rPr>
          <w:rFonts w:hint="eastAsia"/>
        </w:rPr>
        <w:t>最后的总结：让拼音成为你的语言伙伴</w:t>
      </w:r>
    </w:p>
    <w:p w14:paraId="31B96F83" w14:textId="77777777" w:rsidR="00242402" w:rsidRDefault="00242402">
      <w:pPr>
        <w:rPr>
          <w:rFonts w:hint="eastAsia"/>
        </w:rPr>
      </w:pPr>
    </w:p>
    <w:p w14:paraId="642AB6AD" w14:textId="77777777" w:rsidR="00242402" w:rsidRDefault="00242402">
      <w:pPr>
        <w:rPr>
          <w:rFonts w:hint="eastAsia"/>
        </w:rPr>
      </w:pPr>
      <w:r>
        <w:rPr>
          <w:rFonts w:hint="eastAsia"/>
        </w:rPr>
        <w:t>通过本文的介绍，相信你已经了解了“晴朗”的拼音拼写方式以及学习拼音的重要性。无论是作为语言学习的基础，还是日常生活中的实用工具，拼音都扮演着不可或缺的角色。希望你能以“晴朗”为起点，进一步探索汉语拼音的奥秘，并将其融入到自己的语言世界中。记住，只要坚持不懈地练习，总有一天你会发现，拼音就像一位忠实的伙伴，陪伴你在语言之路上越走越远。</w:t>
      </w:r>
    </w:p>
    <w:p w14:paraId="31B8E369" w14:textId="77777777" w:rsidR="00242402" w:rsidRDefault="00242402">
      <w:pPr>
        <w:rPr>
          <w:rFonts w:hint="eastAsia"/>
        </w:rPr>
      </w:pPr>
    </w:p>
    <w:p w14:paraId="1A62867D" w14:textId="77777777" w:rsidR="00242402" w:rsidRDefault="00242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6CB5B" w14:textId="1CF91334" w:rsidR="00217F85" w:rsidRDefault="00217F85"/>
    <w:sectPr w:rsidR="0021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85"/>
    <w:rsid w:val="00217F85"/>
    <w:rsid w:val="002424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93875-066A-43E4-9418-7F27B78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