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3D8D" w14:textId="77777777" w:rsidR="00591A45" w:rsidRDefault="00591A45">
      <w:pPr>
        <w:rPr>
          <w:rFonts w:hint="eastAsia"/>
        </w:rPr>
      </w:pPr>
    </w:p>
    <w:p w14:paraId="703D7F45" w14:textId="77777777" w:rsidR="00591A45" w:rsidRDefault="00591A45">
      <w:pPr>
        <w:rPr>
          <w:rFonts w:hint="eastAsia"/>
        </w:rPr>
      </w:pPr>
      <w:r>
        <w:rPr>
          <w:rFonts w:hint="eastAsia"/>
        </w:rPr>
        <w:t>每次的拼音是什么</w:t>
      </w:r>
    </w:p>
    <w:p w14:paraId="2E3780E4" w14:textId="77777777" w:rsidR="00591A45" w:rsidRDefault="00591A45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拼音是一种使用拉丁字母来表示汉字发音的方法，是中国大陆官方规定的普通话罗马化转写标准。它帮助人们准确地发出汉字的读音，并且对于非母语者来说，也是学习汉语的一个重要工具。不过，“每次”这个词作为特定词汇，其拼音并不复杂，但理解它的构成及其发音规则可以为更深入的学习打下基础。</w:t>
      </w:r>
    </w:p>
    <w:p w14:paraId="370C3223" w14:textId="77777777" w:rsidR="00591A45" w:rsidRDefault="00591A45">
      <w:pPr>
        <w:rPr>
          <w:rFonts w:hint="eastAsia"/>
        </w:rPr>
      </w:pPr>
    </w:p>
    <w:p w14:paraId="24BFB5EB" w14:textId="77777777" w:rsidR="00591A45" w:rsidRDefault="00591A45">
      <w:pPr>
        <w:rPr>
          <w:rFonts w:hint="eastAsia"/>
        </w:rPr>
      </w:pPr>
    </w:p>
    <w:p w14:paraId="0AEF8209" w14:textId="77777777" w:rsidR="00591A45" w:rsidRDefault="00591A45">
      <w:pPr>
        <w:rPr>
          <w:rFonts w:hint="eastAsia"/>
        </w:rPr>
      </w:pPr>
      <w:r>
        <w:rPr>
          <w:rFonts w:hint="eastAsia"/>
        </w:rPr>
        <w:t>“每次”的拼音及含义</w:t>
      </w:r>
    </w:p>
    <w:p w14:paraId="5C05BEB8" w14:textId="77777777" w:rsidR="00591A45" w:rsidRDefault="00591A45">
      <w:pPr>
        <w:rPr>
          <w:rFonts w:hint="eastAsia"/>
        </w:rPr>
      </w:pPr>
      <w:r>
        <w:rPr>
          <w:rFonts w:hint="eastAsia"/>
        </w:rPr>
        <w:t>“每次”的拼音是“měi cì”。其中，“每”字的拼音是“měi”，意思是所有的、逐一的意思；“次”字的拼音是“cì”，指的是顺序中的一个点或事件发生的时间单位。因此，“每次”合在一起通常用来指每一次或者每当某事发生的时候。这个词语在日常交流中非常常见，适用于各种场合，如描述习惯、规律或是强调重复性行为的发生。</w:t>
      </w:r>
    </w:p>
    <w:p w14:paraId="37E8BDC8" w14:textId="77777777" w:rsidR="00591A45" w:rsidRDefault="00591A45">
      <w:pPr>
        <w:rPr>
          <w:rFonts w:hint="eastAsia"/>
        </w:rPr>
      </w:pPr>
    </w:p>
    <w:p w14:paraId="119283A4" w14:textId="77777777" w:rsidR="00591A45" w:rsidRDefault="00591A45">
      <w:pPr>
        <w:rPr>
          <w:rFonts w:hint="eastAsia"/>
        </w:rPr>
      </w:pPr>
    </w:p>
    <w:p w14:paraId="322324EF" w14:textId="77777777" w:rsidR="00591A45" w:rsidRDefault="00591A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EDFC90" w14:textId="77777777" w:rsidR="00591A45" w:rsidRDefault="00591A45">
      <w:pPr>
        <w:rPr>
          <w:rFonts w:hint="eastAsia"/>
        </w:rPr>
      </w:pPr>
      <w:r>
        <w:rPr>
          <w:rFonts w:hint="eastAsia"/>
        </w:rPr>
        <w:t>学习汉语拼音对初学者而言至关重要。它是识记汉字发音的基础，通过拼音可以初步认识和记忆大量的汉字。在掌握了拼音之后，学习者能够更加准确地发音，这对于提升口语表达能力尤为关键。拼音也为进一步学习声调奠定了基础，而声调则是区分汉语中不同意义的重要语音元素之一。正确掌握拼音不仅能帮助学习者更好地理解汉语，也能增强他们使用汉语进行沟通的信心。</w:t>
      </w:r>
    </w:p>
    <w:p w14:paraId="5544FF84" w14:textId="77777777" w:rsidR="00591A45" w:rsidRDefault="00591A45">
      <w:pPr>
        <w:rPr>
          <w:rFonts w:hint="eastAsia"/>
        </w:rPr>
      </w:pPr>
    </w:p>
    <w:p w14:paraId="750712A3" w14:textId="77777777" w:rsidR="00591A45" w:rsidRDefault="00591A45">
      <w:pPr>
        <w:rPr>
          <w:rFonts w:hint="eastAsia"/>
        </w:rPr>
      </w:pPr>
    </w:p>
    <w:p w14:paraId="0B67BBE7" w14:textId="77777777" w:rsidR="00591A45" w:rsidRDefault="00591A4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1DFA508" w14:textId="77777777" w:rsidR="00591A45" w:rsidRDefault="00591A45">
      <w:pPr>
        <w:rPr>
          <w:rFonts w:hint="eastAsia"/>
        </w:rPr>
      </w:pPr>
      <w:r>
        <w:rPr>
          <w:rFonts w:hint="eastAsia"/>
        </w:rPr>
        <w:t>有效地学习拼音需要一定的策略。可以通过反复听和模仿标准的发音来提高自己的发音准确性。现在有很多在线资源和应用程序可以帮助学习者练习拼音，这些工具通常提供音频示例，使得学习者能够在任何时间地点进行学习。结合实际对话场景使用拼音也非常重要。尝试将新学的拼音应用到日常对话中去，这样不仅可以加深记忆，还能让学习过程变得更加有趣。不要忽视了书写练习。虽然拼音主要是关于发音，但是通过书写拼音，特别是注意标点符号的使用，可以帮助巩固记忆，同时也是学习汉字书写的一个好方法。</w:t>
      </w:r>
    </w:p>
    <w:p w14:paraId="188336E2" w14:textId="77777777" w:rsidR="00591A45" w:rsidRDefault="00591A45">
      <w:pPr>
        <w:rPr>
          <w:rFonts w:hint="eastAsia"/>
        </w:rPr>
      </w:pPr>
    </w:p>
    <w:p w14:paraId="50E39F7B" w14:textId="77777777" w:rsidR="00591A45" w:rsidRDefault="00591A45">
      <w:pPr>
        <w:rPr>
          <w:rFonts w:hint="eastAsia"/>
        </w:rPr>
      </w:pPr>
    </w:p>
    <w:p w14:paraId="4E1A3961" w14:textId="77777777" w:rsidR="00591A45" w:rsidRDefault="00591A45">
      <w:pPr>
        <w:rPr>
          <w:rFonts w:hint="eastAsia"/>
        </w:rPr>
      </w:pPr>
      <w:r>
        <w:rPr>
          <w:rFonts w:hint="eastAsia"/>
        </w:rPr>
        <w:t>最后的总结</w:t>
      </w:r>
    </w:p>
    <w:p w14:paraId="3D0CAA29" w14:textId="77777777" w:rsidR="00591A45" w:rsidRDefault="00591A45">
      <w:pPr>
        <w:rPr>
          <w:rFonts w:hint="eastAsia"/>
        </w:rPr>
      </w:pPr>
      <w:r>
        <w:rPr>
          <w:rFonts w:hint="eastAsia"/>
        </w:rPr>
        <w:t>“每次”的拼音虽然简单，但它背后所蕴含的学习价值却不容小觑。从掌握单个词的拼音出发，逐渐扩展至更多的词汇和句子，是学习汉语的有效途径之一。无论你是汉语学习的新手还是希望进一步提升自己语言技能的老手，持续不断地探索和实践拼音学习方法都将带来意想不到的进步。希望每位学习者都能在汉语学习的旅程中找到乐趣，并不断迈向更高的目标。</w:t>
      </w:r>
    </w:p>
    <w:p w14:paraId="5DE3E43F" w14:textId="77777777" w:rsidR="00591A45" w:rsidRDefault="00591A45">
      <w:pPr>
        <w:rPr>
          <w:rFonts w:hint="eastAsia"/>
        </w:rPr>
      </w:pPr>
    </w:p>
    <w:p w14:paraId="59032340" w14:textId="77777777" w:rsidR="00591A45" w:rsidRDefault="00591A45">
      <w:pPr>
        <w:rPr>
          <w:rFonts w:hint="eastAsia"/>
        </w:rPr>
      </w:pPr>
    </w:p>
    <w:p w14:paraId="1CEB16BF" w14:textId="77777777" w:rsidR="00591A45" w:rsidRDefault="00591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9E459" w14:textId="686C46F5" w:rsidR="00413B07" w:rsidRDefault="00413B07"/>
    <w:sectPr w:rsidR="0041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07"/>
    <w:rsid w:val="00413B07"/>
    <w:rsid w:val="00591A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8B38-50A5-4F47-9CCA-DF407B96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