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005B" w14:textId="77777777" w:rsidR="00D84AC9" w:rsidRDefault="00D84AC9">
      <w:pPr>
        <w:rPr>
          <w:rFonts w:hint="eastAsia"/>
        </w:rPr>
      </w:pPr>
    </w:p>
    <w:p w14:paraId="0366AE35" w14:textId="77777777" w:rsidR="00D84AC9" w:rsidRDefault="00D84AC9">
      <w:pPr>
        <w:rPr>
          <w:rFonts w:hint="eastAsia"/>
        </w:rPr>
      </w:pPr>
      <w:r>
        <w:rPr>
          <w:rFonts w:hint="eastAsia"/>
        </w:rPr>
        <w:t>shā —— 沙字的拼音</w:t>
      </w:r>
    </w:p>
    <w:p w14:paraId="4D79D097" w14:textId="77777777" w:rsidR="00D84AC9" w:rsidRDefault="00D84AC9">
      <w:pPr>
        <w:rPr>
          <w:rFonts w:hint="eastAsia"/>
        </w:rPr>
      </w:pPr>
      <w:r>
        <w:rPr>
          <w:rFonts w:hint="eastAsia"/>
        </w:rPr>
        <w:t>沙，这个汉字在汉语中的拼音是“shā”。它是一个非常常见的字，不仅用于描述自然界的细小颗粒物质，还广泛出现在各种词汇中，具有丰富的文化内涵和多样的象征意义。从沙漠到沙滩，从建筑材料到艺术创作，沙子以多种形式存在于我们的生活中，并承载着人们的情感与记忆。</w:t>
      </w:r>
    </w:p>
    <w:p w14:paraId="2D24AE4E" w14:textId="77777777" w:rsidR="00D84AC9" w:rsidRDefault="00D84AC9">
      <w:pPr>
        <w:rPr>
          <w:rFonts w:hint="eastAsia"/>
        </w:rPr>
      </w:pPr>
    </w:p>
    <w:p w14:paraId="6D60AB2D" w14:textId="77777777" w:rsidR="00D84AC9" w:rsidRDefault="00D84AC9">
      <w:pPr>
        <w:rPr>
          <w:rFonts w:hint="eastAsia"/>
        </w:rPr>
      </w:pPr>
    </w:p>
    <w:p w14:paraId="310C59F9" w14:textId="77777777" w:rsidR="00D84AC9" w:rsidRDefault="00D84AC9">
      <w:pPr>
        <w:rPr>
          <w:rFonts w:hint="eastAsia"/>
        </w:rPr>
      </w:pPr>
      <w:r>
        <w:rPr>
          <w:rFonts w:hint="eastAsia"/>
        </w:rPr>
        <w:t>自然界中的沙</w:t>
      </w:r>
    </w:p>
    <w:p w14:paraId="78D90C67" w14:textId="77777777" w:rsidR="00D84AC9" w:rsidRDefault="00D84AC9">
      <w:pPr>
        <w:rPr>
          <w:rFonts w:hint="eastAsia"/>
        </w:rPr>
      </w:pPr>
      <w:r>
        <w:rPr>
          <w:rFonts w:hint="eastAsia"/>
        </w:rPr>
        <w:t>自然界中的沙，主要是由岩石经过风化、侵蚀等自然过程分解而成的小颗粒。这些颗粒大小不一，通常直径介于0.063至2毫米之间。沙不仅是构成土壤的重要成分之一，还在河流、海洋沿岸以及沙漠等地貌形成过程中扮演了关键角色。例如，撒哈拉沙漠就是世界上最大的热带沙漠，其广袤无垠的沙海吸引着无数探险家的目光。</w:t>
      </w:r>
    </w:p>
    <w:p w14:paraId="421F5A2A" w14:textId="77777777" w:rsidR="00D84AC9" w:rsidRDefault="00D84AC9">
      <w:pPr>
        <w:rPr>
          <w:rFonts w:hint="eastAsia"/>
        </w:rPr>
      </w:pPr>
    </w:p>
    <w:p w14:paraId="7C22E7D0" w14:textId="77777777" w:rsidR="00D84AC9" w:rsidRDefault="00D84AC9">
      <w:pPr>
        <w:rPr>
          <w:rFonts w:hint="eastAsia"/>
        </w:rPr>
      </w:pPr>
    </w:p>
    <w:p w14:paraId="1F41FB17" w14:textId="77777777" w:rsidR="00D84AC9" w:rsidRDefault="00D84AC9">
      <w:pPr>
        <w:rPr>
          <w:rFonts w:hint="eastAsia"/>
        </w:rPr>
      </w:pPr>
      <w:r>
        <w:rPr>
          <w:rFonts w:hint="eastAsia"/>
        </w:rPr>
        <w:t>文化和艺术中的沙</w:t>
      </w:r>
    </w:p>
    <w:p w14:paraId="5ED2BC73" w14:textId="77777777" w:rsidR="00D84AC9" w:rsidRDefault="00D84AC9">
      <w:pPr>
        <w:rPr>
          <w:rFonts w:hint="eastAsia"/>
        </w:rPr>
      </w:pPr>
      <w:r>
        <w:rPr>
          <w:rFonts w:hint="eastAsia"/>
        </w:rPr>
        <w:t>在文化和艺术领域，“沙”也有着独特的地位。在中国古代文学作品中，常常可以看到用“沙”来比喻时光的流逝或事物的虚幻。比如，“浪淘尽，千古风流人物”，表达了对历史长河中英雄豪杰如过眼云烟般消逝的感慨。现代沙画艺术以其瞬息万变、富有创意的表现形式赢得了众多观众的喜爱，通过手与沙之间的互动，创造出一幅幅生动的画面。</w:t>
      </w:r>
    </w:p>
    <w:p w14:paraId="3BD2F525" w14:textId="77777777" w:rsidR="00D84AC9" w:rsidRDefault="00D84AC9">
      <w:pPr>
        <w:rPr>
          <w:rFonts w:hint="eastAsia"/>
        </w:rPr>
      </w:pPr>
    </w:p>
    <w:p w14:paraId="2C4AE0B8" w14:textId="77777777" w:rsidR="00D84AC9" w:rsidRDefault="00D84AC9">
      <w:pPr>
        <w:rPr>
          <w:rFonts w:hint="eastAsia"/>
        </w:rPr>
      </w:pPr>
    </w:p>
    <w:p w14:paraId="270B071E" w14:textId="77777777" w:rsidR="00D84AC9" w:rsidRDefault="00D84AC9">
      <w:pPr>
        <w:rPr>
          <w:rFonts w:hint="eastAsia"/>
        </w:rPr>
      </w:pPr>
      <w:r>
        <w:rPr>
          <w:rFonts w:hint="eastAsia"/>
        </w:rPr>
        <w:t>日常生活中的沙</w:t>
      </w:r>
    </w:p>
    <w:p w14:paraId="29E1AA04" w14:textId="77777777" w:rsidR="00D84AC9" w:rsidRDefault="00D84AC9">
      <w:pPr>
        <w:rPr>
          <w:rFonts w:hint="eastAsia"/>
        </w:rPr>
      </w:pPr>
      <w:r>
        <w:rPr>
          <w:rFonts w:hint="eastAsia"/>
        </w:rPr>
        <w:t>在日常生活中，沙的应用十分广泛。建筑行业常用沙子作为混凝土的组成部分；体育运动方面，沙滩排球、沙滩足球等活动深受人们喜爱；而儿童在沙滩上堆砌城堡的游戏更是童年不可或缺的一部分。在一些沿海地区，沙疗作为一种传统疗法被用来缓解身体疲劳、促进血液循环。</w:t>
      </w:r>
    </w:p>
    <w:p w14:paraId="3C9E5F62" w14:textId="77777777" w:rsidR="00D84AC9" w:rsidRDefault="00D84AC9">
      <w:pPr>
        <w:rPr>
          <w:rFonts w:hint="eastAsia"/>
        </w:rPr>
      </w:pPr>
    </w:p>
    <w:p w14:paraId="6C8EE3A6" w14:textId="77777777" w:rsidR="00D84AC9" w:rsidRDefault="00D84AC9">
      <w:pPr>
        <w:rPr>
          <w:rFonts w:hint="eastAsia"/>
        </w:rPr>
      </w:pPr>
    </w:p>
    <w:p w14:paraId="2A0474C7" w14:textId="77777777" w:rsidR="00D84AC9" w:rsidRDefault="00D84AC9">
      <w:pPr>
        <w:rPr>
          <w:rFonts w:hint="eastAsia"/>
        </w:rPr>
      </w:pPr>
      <w:r>
        <w:rPr>
          <w:rFonts w:hint="eastAsia"/>
        </w:rPr>
        <w:t>环保视角下的沙</w:t>
      </w:r>
    </w:p>
    <w:p w14:paraId="1E01CAC8" w14:textId="77777777" w:rsidR="00D84AC9" w:rsidRDefault="00D84AC9">
      <w:pPr>
        <w:rPr>
          <w:rFonts w:hint="eastAsia"/>
        </w:rPr>
      </w:pPr>
      <w:r>
        <w:rPr>
          <w:rFonts w:hint="eastAsia"/>
        </w:rPr>
        <w:t>随着环境意识的提高，人们对沙资源的保护也日益重视。非法采砂活动对河流生态系统造成了严重破坏，导致水质恶化、生物多样性减少等问题。因此，如何在发展经济的同时保护好宝贵的沙资源，成为了当前社会面临的一个重要课题。政府和社会各界正在采取措施加强对沙资源的管理和保护，努力实现人与自然和谐共生的目标。</w:t>
      </w:r>
    </w:p>
    <w:p w14:paraId="696FBFD2" w14:textId="77777777" w:rsidR="00D84AC9" w:rsidRDefault="00D84AC9">
      <w:pPr>
        <w:rPr>
          <w:rFonts w:hint="eastAsia"/>
        </w:rPr>
      </w:pPr>
    </w:p>
    <w:p w14:paraId="597914C0" w14:textId="77777777" w:rsidR="00D84AC9" w:rsidRDefault="00D84AC9">
      <w:pPr>
        <w:rPr>
          <w:rFonts w:hint="eastAsia"/>
        </w:rPr>
      </w:pPr>
    </w:p>
    <w:p w14:paraId="2D7459EB" w14:textId="77777777" w:rsidR="00D84AC9" w:rsidRDefault="00D84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E9A78" w14:textId="3B28F60E" w:rsidR="00C608A3" w:rsidRDefault="00C608A3"/>
    <w:sectPr w:rsidR="00C6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3"/>
    <w:rsid w:val="00B42149"/>
    <w:rsid w:val="00C608A3"/>
    <w:rsid w:val="00D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6E78-8FF2-41FB-B2F8-6E7C5EE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