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BDA8" w14:textId="77777777" w:rsidR="003E7DCF" w:rsidRDefault="003E7DCF">
      <w:pPr>
        <w:rPr>
          <w:rFonts w:hint="eastAsia"/>
        </w:rPr>
      </w:pPr>
      <w:r>
        <w:rPr>
          <w:rFonts w:hint="eastAsia"/>
        </w:rPr>
        <w:t>Mei Zuò De Pin Yin</w:t>
      </w:r>
    </w:p>
    <w:p w14:paraId="563C7572" w14:textId="77777777" w:rsidR="003E7DCF" w:rsidRDefault="003E7DCF">
      <w:pPr>
        <w:rPr>
          <w:rFonts w:hint="eastAsia"/>
        </w:rPr>
      </w:pPr>
      <w:r>
        <w:rPr>
          <w:rFonts w:hint="eastAsia"/>
        </w:rPr>
        <w:t>在汉语的语言世界里，拼音是学习汉字发音的重要工具。它如同桥梁一般连接着初学者与复杂多变的中文字符。然而，当我们谈论“没做的拼音”，我们实际上是指那些尚未被人们所探索或者记录下来的发音领域。这些未开发的拼音可能存在于方言、古代汉语或者是新造词中，它们就像隐藏在云雾中的宝藏，等待着语言学家和爱好者的发现。</w:t>
      </w:r>
    </w:p>
    <w:p w14:paraId="0B5467C0" w14:textId="77777777" w:rsidR="003E7DCF" w:rsidRDefault="003E7DCF">
      <w:pPr>
        <w:rPr>
          <w:rFonts w:hint="eastAsia"/>
        </w:rPr>
      </w:pPr>
    </w:p>
    <w:p w14:paraId="31F039C6" w14:textId="77777777" w:rsidR="003E7DCF" w:rsidRDefault="003E7DCF">
      <w:pPr>
        <w:rPr>
          <w:rFonts w:hint="eastAsia"/>
        </w:rPr>
      </w:pPr>
    </w:p>
    <w:p w14:paraId="5F9F2E27" w14:textId="77777777" w:rsidR="003E7DCF" w:rsidRDefault="003E7DCF">
      <w:pPr>
        <w:rPr>
          <w:rFonts w:hint="eastAsia"/>
        </w:rPr>
      </w:pPr>
      <w:r>
        <w:rPr>
          <w:rFonts w:hint="eastAsia"/>
        </w:rPr>
        <w:t>探索未知的拼音领域</w:t>
      </w:r>
    </w:p>
    <w:p w14:paraId="645E94A8" w14:textId="77777777" w:rsidR="003E7DCF" w:rsidRDefault="003E7DCF">
      <w:pPr>
        <w:rPr>
          <w:rFonts w:hint="eastAsia"/>
        </w:rPr>
      </w:pPr>
      <w:r>
        <w:rPr>
          <w:rFonts w:hint="eastAsia"/>
        </w:rPr>
        <w:t>汉语是一门有着数千年历史的语言，其丰富性不仅体现在成千上万的汉字上，更在于每个字背后独特的发音方式。随着时代的变迁和社会的发展，新的词汇不断涌现，而相应的拼音也应运而生。但是，并不是所有的新词都能立即拥有官方认定的拼音，有些甚至由于使用频率低或地域限制而长期处于“没做的拼音”状态。对于这些词汇的研究，不仅是对语言发展的追踪，更是对文化传承的一种贡献。</w:t>
      </w:r>
    </w:p>
    <w:p w14:paraId="2CC72366" w14:textId="77777777" w:rsidR="003E7DCF" w:rsidRDefault="003E7DCF">
      <w:pPr>
        <w:rPr>
          <w:rFonts w:hint="eastAsia"/>
        </w:rPr>
      </w:pPr>
    </w:p>
    <w:p w14:paraId="67BF84BD" w14:textId="77777777" w:rsidR="003E7DCF" w:rsidRDefault="003E7DCF">
      <w:pPr>
        <w:rPr>
          <w:rFonts w:hint="eastAsia"/>
        </w:rPr>
      </w:pPr>
    </w:p>
    <w:p w14:paraId="6CF68E95" w14:textId="77777777" w:rsidR="003E7DCF" w:rsidRDefault="003E7DCF">
      <w:pPr>
        <w:rPr>
          <w:rFonts w:hint="eastAsia"/>
        </w:rPr>
      </w:pPr>
      <w:r>
        <w:rPr>
          <w:rFonts w:hint="eastAsia"/>
        </w:rPr>
        <w:t>方言中的神秘拼音</w:t>
      </w:r>
    </w:p>
    <w:p w14:paraId="1C8BA141" w14:textId="77777777" w:rsidR="003E7DCF" w:rsidRDefault="003E7DCF">
      <w:pPr>
        <w:rPr>
          <w:rFonts w:hint="eastAsia"/>
        </w:rPr>
      </w:pPr>
      <w:r>
        <w:rPr>
          <w:rFonts w:hint="eastAsia"/>
        </w:rPr>
        <w:t>中国地域辽阔，方言众多，每一种方言都有其独特的魅力和价值。许多方言保留了古汉语的发音特点，有的甚至包含了普通话已经消失的音韵。在这些丰富的方言体系中，存在着大量未被标准化拼音系统收录的发音。这些“没做的拼音”是方言研究的重要组成部分，也是保护地方文化和语言多样性不可或缺的一环。通过深入研究这些发音，我们可以更好地理解汉语的历史演变，以及不同地区间的文化交流。</w:t>
      </w:r>
    </w:p>
    <w:p w14:paraId="684499F4" w14:textId="77777777" w:rsidR="003E7DCF" w:rsidRDefault="003E7DCF">
      <w:pPr>
        <w:rPr>
          <w:rFonts w:hint="eastAsia"/>
        </w:rPr>
      </w:pPr>
    </w:p>
    <w:p w14:paraId="7D9F8C55" w14:textId="77777777" w:rsidR="003E7DCF" w:rsidRDefault="003E7DCF">
      <w:pPr>
        <w:rPr>
          <w:rFonts w:hint="eastAsia"/>
        </w:rPr>
      </w:pPr>
    </w:p>
    <w:p w14:paraId="2555152C" w14:textId="77777777" w:rsidR="003E7DCF" w:rsidRDefault="003E7DCF">
      <w:pPr>
        <w:rPr>
          <w:rFonts w:hint="eastAsia"/>
        </w:rPr>
      </w:pPr>
      <w:r>
        <w:rPr>
          <w:rFonts w:hint="eastAsia"/>
        </w:rPr>
        <w:t>古汉语中的隐秘拼音</w:t>
      </w:r>
    </w:p>
    <w:p w14:paraId="1C4E9CFC" w14:textId="77777777" w:rsidR="003E7DCF" w:rsidRDefault="003E7DCF">
      <w:pPr>
        <w:rPr>
          <w:rFonts w:hint="eastAsia"/>
        </w:rPr>
      </w:pPr>
      <w:r>
        <w:rPr>
          <w:rFonts w:hint="eastAsia"/>
        </w:rPr>
        <w:t>回溯到古代，汉语的发音与现在相比有着显著的不同。古代文献中的一些词语，由于时代久远和资料匮乏，其确切的发音至今仍是一个谜。这些古老的发音构成了“没做的拼音”的一部分，吸引着学者们不断尝试解密。每一次对古汉语发音的新发现，都像是打开了一扇通往过去的大门，让我们得以窥见古人交流的方式，感受到那个遥远时代的声音。</w:t>
      </w:r>
    </w:p>
    <w:p w14:paraId="25697B62" w14:textId="77777777" w:rsidR="003E7DCF" w:rsidRDefault="003E7DCF">
      <w:pPr>
        <w:rPr>
          <w:rFonts w:hint="eastAsia"/>
        </w:rPr>
      </w:pPr>
    </w:p>
    <w:p w14:paraId="0AAE4B6C" w14:textId="77777777" w:rsidR="003E7DCF" w:rsidRDefault="003E7DCF">
      <w:pPr>
        <w:rPr>
          <w:rFonts w:hint="eastAsia"/>
        </w:rPr>
      </w:pPr>
    </w:p>
    <w:p w14:paraId="43F9CE53" w14:textId="77777777" w:rsidR="003E7DCF" w:rsidRDefault="003E7DCF">
      <w:pPr>
        <w:rPr>
          <w:rFonts w:hint="eastAsia"/>
        </w:rPr>
      </w:pPr>
      <w:r>
        <w:rPr>
          <w:rFonts w:hint="eastAsia"/>
        </w:rPr>
        <w:t>面向未来的拼音创新</w:t>
      </w:r>
    </w:p>
    <w:p w14:paraId="4BBA1EBC" w14:textId="77777777" w:rsidR="003E7DCF" w:rsidRDefault="003E7DCF">
      <w:pPr>
        <w:rPr>
          <w:rFonts w:hint="eastAsia"/>
        </w:rPr>
      </w:pPr>
      <w:r>
        <w:rPr>
          <w:rFonts w:hint="eastAsia"/>
        </w:rPr>
        <w:t>随着全球化进程的加快和技术的进步，汉语也在不断地适应新的环境和发展趋势。网络用语、外来词汇的汉化等现象催生了许多新的表达形式，其中不乏需要创造新的拼音规则的情况。面对这些挑战，“没做的拼音”不再仅仅是历史遗留问题，而是成为了一个充满活力和可能性的研究领域。通过持续不断的探索和创新，我们有信心为汉语注入新的生命力，让这门古老的语言在未来继续闪耀光芒。</w:t>
      </w:r>
    </w:p>
    <w:p w14:paraId="4DE5BABE" w14:textId="77777777" w:rsidR="003E7DCF" w:rsidRDefault="003E7DCF">
      <w:pPr>
        <w:rPr>
          <w:rFonts w:hint="eastAsia"/>
        </w:rPr>
      </w:pPr>
    </w:p>
    <w:p w14:paraId="248C69C7" w14:textId="77777777" w:rsidR="003E7DCF" w:rsidRDefault="003E7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99391" w14:textId="0139E17F" w:rsidR="00B53674" w:rsidRDefault="00B53674"/>
    <w:sectPr w:rsidR="00B5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74"/>
    <w:rsid w:val="003E7DCF"/>
    <w:rsid w:val="00B42149"/>
    <w:rsid w:val="00B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429A-F6D6-499E-BC91-3DB99567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