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33628" w14:textId="77777777" w:rsidR="003E069C" w:rsidRDefault="003E069C">
      <w:pPr>
        <w:rPr>
          <w:rFonts w:hint="eastAsia"/>
        </w:rPr>
      </w:pPr>
    </w:p>
    <w:p w14:paraId="7FD0530A" w14:textId="77777777" w:rsidR="003E069C" w:rsidRDefault="003E069C">
      <w:pPr>
        <w:rPr>
          <w:rFonts w:hint="eastAsia"/>
        </w:rPr>
      </w:pPr>
      <w:r>
        <w:rPr>
          <w:rFonts w:hint="eastAsia"/>
        </w:rPr>
        <w:t>热忱冷清的拼音简介</w:t>
      </w:r>
    </w:p>
    <w:p w14:paraId="29CA4102" w14:textId="77777777" w:rsidR="003E069C" w:rsidRDefault="003E069C">
      <w:pPr>
        <w:rPr>
          <w:rFonts w:hint="eastAsia"/>
        </w:rPr>
      </w:pPr>
      <w:r>
        <w:rPr>
          <w:rFonts w:hint="eastAsia"/>
        </w:rPr>
        <w:t>“热忱冷清”的拼音是“rè chén lěng qīng”。这个短语通过对比的方式，展现了两种截然不同的情感状态。热忱（rè chén），指的是充满热情、满怀热诚的态度；而冷清（lěng qīng）则描述了一种寂静、无人问津的场景或感觉。这种强烈的对比使得该词组在表达情感变化或环境差异时显得尤为生动。</w:t>
      </w:r>
    </w:p>
    <w:p w14:paraId="03B35F37" w14:textId="77777777" w:rsidR="003E069C" w:rsidRDefault="003E069C">
      <w:pPr>
        <w:rPr>
          <w:rFonts w:hint="eastAsia"/>
        </w:rPr>
      </w:pPr>
    </w:p>
    <w:p w14:paraId="40E35BEC" w14:textId="77777777" w:rsidR="003E069C" w:rsidRDefault="003E069C">
      <w:pPr>
        <w:rPr>
          <w:rFonts w:hint="eastAsia"/>
        </w:rPr>
      </w:pPr>
    </w:p>
    <w:p w14:paraId="53C1DB40" w14:textId="77777777" w:rsidR="003E069C" w:rsidRDefault="003E069C">
      <w:pPr>
        <w:rPr>
          <w:rFonts w:hint="eastAsia"/>
        </w:rPr>
      </w:pPr>
      <w:r>
        <w:rPr>
          <w:rFonts w:hint="eastAsia"/>
        </w:rPr>
        <w:t>热忱的表现与意义</w:t>
      </w:r>
    </w:p>
    <w:p w14:paraId="72C6A7ED" w14:textId="77777777" w:rsidR="003E069C" w:rsidRDefault="003E069C">
      <w:pPr>
        <w:rPr>
          <w:rFonts w:hint="eastAsia"/>
        </w:rPr>
      </w:pPr>
      <w:r>
        <w:rPr>
          <w:rFonts w:hint="eastAsia"/>
        </w:rPr>
        <w:t>热忱是一种积极向上的情绪表现，它能激励人们追求目标、面对挑战时不轻言放弃。具有热忱的人往往对生活充满期待和激情，他们愿意投入时间和精力去探索未知的世界，乐于分享自己的经验和知识。在团队合作中，热忱的成员能够带动整体氛围，促进沟通和协作。无论是从事艺术创作还是科学研究，热忱都是推动个人不断前进的重要动力之一。</w:t>
      </w:r>
    </w:p>
    <w:p w14:paraId="0C66F33F" w14:textId="77777777" w:rsidR="003E069C" w:rsidRDefault="003E069C">
      <w:pPr>
        <w:rPr>
          <w:rFonts w:hint="eastAsia"/>
        </w:rPr>
      </w:pPr>
    </w:p>
    <w:p w14:paraId="48F5A6B9" w14:textId="77777777" w:rsidR="003E069C" w:rsidRDefault="003E069C">
      <w:pPr>
        <w:rPr>
          <w:rFonts w:hint="eastAsia"/>
        </w:rPr>
      </w:pPr>
    </w:p>
    <w:p w14:paraId="7ACF54C4" w14:textId="77777777" w:rsidR="003E069C" w:rsidRDefault="003E069C">
      <w:pPr>
        <w:rPr>
          <w:rFonts w:hint="eastAsia"/>
        </w:rPr>
      </w:pPr>
      <w:r>
        <w:rPr>
          <w:rFonts w:hint="eastAsia"/>
        </w:rPr>
        <w:t>冷清的情景与影响</w:t>
      </w:r>
    </w:p>
    <w:p w14:paraId="69C1A8A2" w14:textId="77777777" w:rsidR="003E069C" w:rsidRDefault="003E069C">
      <w:pPr>
        <w:rPr>
          <w:rFonts w:hint="eastAsia"/>
        </w:rPr>
      </w:pPr>
      <w:r>
        <w:rPr>
          <w:rFonts w:hint="eastAsia"/>
        </w:rPr>
        <w:t>相对地，冷清描绘了一幅宁静甚至有些孤寂的画面。一个冷清的地方可能是因为人烟稀少，也可能是因为缺少交流互动。在某些情况下，冷清可以为人们提供一个反思自我、沉淀心灵的空间。然而，在大多数社交场合中，过度的冷清可能会导致孤独感加剧，影响个体的心理健康。尤其是在现代社会，保持适度的社交活动对于维护良好的人际关系至关重要。</w:t>
      </w:r>
    </w:p>
    <w:p w14:paraId="55FFCE62" w14:textId="77777777" w:rsidR="003E069C" w:rsidRDefault="003E069C">
      <w:pPr>
        <w:rPr>
          <w:rFonts w:hint="eastAsia"/>
        </w:rPr>
      </w:pPr>
    </w:p>
    <w:p w14:paraId="1F90EAA3" w14:textId="77777777" w:rsidR="003E069C" w:rsidRDefault="003E069C">
      <w:pPr>
        <w:rPr>
          <w:rFonts w:hint="eastAsia"/>
        </w:rPr>
      </w:pPr>
    </w:p>
    <w:p w14:paraId="56C82825" w14:textId="77777777" w:rsidR="003E069C" w:rsidRDefault="003E069C">
      <w:pPr>
        <w:rPr>
          <w:rFonts w:hint="eastAsia"/>
        </w:rPr>
      </w:pPr>
      <w:r>
        <w:rPr>
          <w:rFonts w:hint="eastAsia"/>
        </w:rPr>
        <w:t>热忱与冷清的转换</w:t>
      </w:r>
    </w:p>
    <w:p w14:paraId="692BC83E" w14:textId="77777777" w:rsidR="003E069C" w:rsidRDefault="003E069C">
      <w:pPr>
        <w:rPr>
          <w:rFonts w:hint="eastAsia"/>
        </w:rPr>
      </w:pPr>
      <w:r>
        <w:rPr>
          <w:rFonts w:hint="eastAsia"/>
        </w:rPr>
        <w:t>生活中，我们经常会经历从热忱到冷清或者相反的变化过程。比如，在完成一个重要项目后，初期那种紧张忙碌后的成就感会逐渐被一种淡淡的失落感所取代，此时的心情就像是从热闹非凡的舞台一下子退回到幕后那般冷清。反之，在经历了长时间的低谷之后，突然间遇到转机，那份重新燃起的希望就像冬日里的一缕阳光，温暖人心，再次激发内心的热忱。理解并接受这两种状态之间的转换，有助于我们更好地适应生活中的起伏。</w:t>
      </w:r>
    </w:p>
    <w:p w14:paraId="5E3D2723" w14:textId="77777777" w:rsidR="003E069C" w:rsidRDefault="003E069C">
      <w:pPr>
        <w:rPr>
          <w:rFonts w:hint="eastAsia"/>
        </w:rPr>
      </w:pPr>
    </w:p>
    <w:p w14:paraId="62157694" w14:textId="77777777" w:rsidR="003E069C" w:rsidRDefault="003E069C">
      <w:pPr>
        <w:rPr>
          <w:rFonts w:hint="eastAsia"/>
        </w:rPr>
      </w:pPr>
    </w:p>
    <w:p w14:paraId="0F5237D0" w14:textId="77777777" w:rsidR="003E069C" w:rsidRDefault="003E069C">
      <w:pPr>
        <w:rPr>
          <w:rFonts w:hint="eastAsia"/>
        </w:rPr>
      </w:pPr>
      <w:r>
        <w:rPr>
          <w:rFonts w:hint="eastAsia"/>
        </w:rPr>
        <w:t>最后的总结</w:t>
      </w:r>
    </w:p>
    <w:p w14:paraId="531199C8" w14:textId="77777777" w:rsidR="003E069C" w:rsidRDefault="003E069C">
      <w:pPr>
        <w:rPr>
          <w:rFonts w:hint="eastAsia"/>
        </w:rPr>
      </w:pPr>
      <w:r>
        <w:rPr>
          <w:rFonts w:hint="eastAsia"/>
        </w:rPr>
        <w:t>“热忱冷清”不仅仅是一个简单的词汇组合，它反映了人类情感世界的丰富性和多样性。通过对这两个极端状态的理解和体验，我们可以更加深刻地认识到情绪对我们日常生活的影响，并学会如何在不同的环境下调整自己的心态，以达到内心的平衡与和谐。</w:t>
      </w:r>
    </w:p>
    <w:p w14:paraId="33A0194D" w14:textId="77777777" w:rsidR="003E069C" w:rsidRDefault="003E069C">
      <w:pPr>
        <w:rPr>
          <w:rFonts w:hint="eastAsia"/>
        </w:rPr>
      </w:pPr>
    </w:p>
    <w:p w14:paraId="70985B20" w14:textId="77777777" w:rsidR="003E069C" w:rsidRDefault="003E069C">
      <w:pPr>
        <w:rPr>
          <w:rFonts w:hint="eastAsia"/>
        </w:rPr>
      </w:pPr>
    </w:p>
    <w:p w14:paraId="597D4C40" w14:textId="77777777" w:rsidR="003E069C" w:rsidRDefault="003E069C">
      <w:pPr>
        <w:rPr>
          <w:rFonts w:hint="eastAsia"/>
        </w:rPr>
      </w:pPr>
      <w:r>
        <w:rPr>
          <w:rFonts w:hint="eastAsia"/>
        </w:rPr>
        <w:t>本文是由每日作文网(2345lzwz.com)为大家创作</w:t>
      </w:r>
    </w:p>
    <w:p w14:paraId="02C1C8BE" w14:textId="1FECC639" w:rsidR="006D5805" w:rsidRDefault="006D5805"/>
    <w:sectPr w:rsidR="006D58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05"/>
    <w:rsid w:val="003E069C"/>
    <w:rsid w:val="006D580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54D65-2DF2-4450-9FD4-4F8B5475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8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8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8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8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8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8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8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8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8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8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8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8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805"/>
    <w:rPr>
      <w:rFonts w:cstheme="majorBidi"/>
      <w:color w:val="2F5496" w:themeColor="accent1" w:themeShade="BF"/>
      <w:sz w:val="28"/>
      <w:szCs w:val="28"/>
    </w:rPr>
  </w:style>
  <w:style w:type="character" w:customStyle="1" w:styleId="50">
    <w:name w:val="标题 5 字符"/>
    <w:basedOn w:val="a0"/>
    <w:link w:val="5"/>
    <w:uiPriority w:val="9"/>
    <w:semiHidden/>
    <w:rsid w:val="006D5805"/>
    <w:rPr>
      <w:rFonts w:cstheme="majorBidi"/>
      <w:color w:val="2F5496" w:themeColor="accent1" w:themeShade="BF"/>
      <w:sz w:val="24"/>
    </w:rPr>
  </w:style>
  <w:style w:type="character" w:customStyle="1" w:styleId="60">
    <w:name w:val="标题 6 字符"/>
    <w:basedOn w:val="a0"/>
    <w:link w:val="6"/>
    <w:uiPriority w:val="9"/>
    <w:semiHidden/>
    <w:rsid w:val="006D5805"/>
    <w:rPr>
      <w:rFonts w:cstheme="majorBidi"/>
      <w:b/>
      <w:bCs/>
      <w:color w:val="2F5496" w:themeColor="accent1" w:themeShade="BF"/>
    </w:rPr>
  </w:style>
  <w:style w:type="character" w:customStyle="1" w:styleId="70">
    <w:name w:val="标题 7 字符"/>
    <w:basedOn w:val="a0"/>
    <w:link w:val="7"/>
    <w:uiPriority w:val="9"/>
    <w:semiHidden/>
    <w:rsid w:val="006D5805"/>
    <w:rPr>
      <w:rFonts w:cstheme="majorBidi"/>
      <w:b/>
      <w:bCs/>
      <w:color w:val="595959" w:themeColor="text1" w:themeTint="A6"/>
    </w:rPr>
  </w:style>
  <w:style w:type="character" w:customStyle="1" w:styleId="80">
    <w:name w:val="标题 8 字符"/>
    <w:basedOn w:val="a0"/>
    <w:link w:val="8"/>
    <w:uiPriority w:val="9"/>
    <w:semiHidden/>
    <w:rsid w:val="006D5805"/>
    <w:rPr>
      <w:rFonts w:cstheme="majorBidi"/>
      <w:color w:val="595959" w:themeColor="text1" w:themeTint="A6"/>
    </w:rPr>
  </w:style>
  <w:style w:type="character" w:customStyle="1" w:styleId="90">
    <w:name w:val="标题 9 字符"/>
    <w:basedOn w:val="a0"/>
    <w:link w:val="9"/>
    <w:uiPriority w:val="9"/>
    <w:semiHidden/>
    <w:rsid w:val="006D5805"/>
    <w:rPr>
      <w:rFonts w:eastAsiaTheme="majorEastAsia" w:cstheme="majorBidi"/>
      <w:color w:val="595959" w:themeColor="text1" w:themeTint="A6"/>
    </w:rPr>
  </w:style>
  <w:style w:type="paragraph" w:styleId="a3">
    <w:name w:val="Title"/>
    <w:basedOn w:val="a"/>
    <w:next w:val="a"/>
    <w:link w:val="a4"/>
    <w:uiPriority w:val="10"/>
    <w:qFormat/>
    <w:rsid w:val="006D58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8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8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8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805"/>
    <w:pPr>
      <w:spacing w:before="160"/>
      <w:jc w:val="center"/>
    </w:pPr>
    <w:rPr>
      <w:i/>
      <w:iCs/>
      <w:color w:val="404040" w:themeColor="text1" w:themeTint="BF"/>
    </w:rPr>
  </w:style>
  <w:style w:type="character" w:customStyle="1" w:styleId="a8">
    <w:name w:val="引用 字符"/>
    <w:basedOn w:val="a0"/>
    <w:link w:val="a7"/>
    <w:uiPriority w:val="29"/>
    <w:rsid w:val="006D5805"/>
    <w:rPr>
      <w:i/>
      <w:iCs/>
      <w:color w:val="404040" w:themeColor="text1" w:themeTint="BF"/>
    </w:rPr>
  </w:style>
  <w:style w:type="paragraph" w:styleId="a9">
    <w:name w:val="List Paragraph"/>
    <w:basedOn w:val="a"/>
    <w:uiPriority w:val="34"/>
    <w:qFormat/>
    <w:rsid w:val="006D5805"/>
    <w:pPr>
      <w:ind w:left="720"/>
      <w:contextualSpacing/>
    </w:pPr>
  </w:style>
  <w:style w:type="character" w:styleId="aa">
    <w:name w:val="Intense Emphasis"/>
    <w:basedOn w:val="a0"/>
    <w:uiPriority w:val="21"/>
    <w:qFormat/>
    <w:rsid w:val="006D5805"/>
    <w:rPr>
      <w:i/>
      <w:iCs/>
      <w:color w:val="2F5496" w:themeColor="accent1" w:themeShade="BF"/>
    </w:rPr>
  </w:style>
  <w:style w:type="paragraph" w:styleId="ab">
    <w:name w:val="Intense Quote"/>
    <w:basedOn w:val="a"/>
    <w:next w:val="a"/>
    <w:link w:val="ac"/>
    <w:uiPriority w:val="30"/>
    <w:qFormat/>
    <w:rsid w:val="006D58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805"/>
    <w:rPr>
      <w:i/>
      <w:iCs/>
      <w:color w:val="2F5496" w:themeColor="accent1" w:themeShade="BF"/>
    </w:rPr>
  </w:style>
  <w:style w:type="character" w:styleId="ad">
    <w:name w:val="Intense Reference"/>
    <w:basedOn w:val="a0"/>
    <w:uiPriority w:val="32"/>
    <w:qFormat/>
    <w:rsid w:val="006D58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