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D6CAF" w14:textId="77777777" w:rsidR="003957FC" w:rsidRDefault="003957FC">
      <w:pPr>
        <w:rPr>
          <w:rFonts w:hint="eastAsia"/>
        </w:rPr>
      </w:pPr>
    </w:p>
    <w:p w14:paraId="3CE4F832" w14:textId="77777777" w:rsidR="003957FC" w:rsidRDefault="003957FC">
      <w:pPr>
        <w:rPr>
          <w:rFonts w:hint="eastAsia"/>
        </w:rPr>
      </w:pPr>
      <w:r>
        <w:rPr>
          <w:rFonts w:hint="eastAsia"/>
        </w:rPr>
        <w:t>盛年不重来一日难再晨的拼音</w:t>
      </w:r>
    </w:p>
    <w:p w14:paraId="57A7DBD2" w14:textId="77777777" w:rsidR="003957FC" w:rsidRDefault="003957FC">
      <w:pPr>
        <w:rPr>
          <w:rFonts w:hint="eastAsia"/>
        </w:rPr>
      </w:pPr>
      <w:r>
        <w:rPr>
          <w:rFonts w:hint="eastAsia"/>
        </w:rPr>
        <w:t>“盛年不重来，一日难再晨”这句出自东晋时期陶渊明的《杂诗十二首·其一》，这句话在汉语中具有深刻的哲理意义，提醒人们珍惜时光。这句话的拼音是：“shèng nián bù chóng lái, yī rì nán zài chén”。这个拼音准确地表达了原文中的每个汉字发音，有助于学习中文的人更好地理解并记忆这句名言。</w:t>
      </w:r>
    </w:p>
    <w:p w14:paraId="35414499" w14:textId="77777777" w:rsidR="003957FC" w:rsidRDefault="003957FC">
      <w:pPr>
        <w:rPr>
          <w:rFonts w:hint="eastAsia"/>
        </w:rPr>
      </w:pPr>
    </w:p>
    <w:p w14:paraId="003E6540" w14:textId="77777777" w:rsidR="003957FC" w:rsidRDefault="003957FC">
      <w:pPr>
        <w:rPr>
          <w:rFonts w:hint="eastAsia"/>
        </w:rPr>
      </w:pPr>
    </w:p>
    <w:p w14:paraId="5C255341" w14:textId="77777777" w:rsidR="003957FC" w:rsidRDefault="003957FC">
      <w:pPr>
        <w:rPr>
          <w:rFonts w:hint="eastAsia"/>
        </w:rPr>
      </w:pPr>
      <w:r>
        <w:rPr>
          <w:rFonts w:hint="eastAsia"/>
        </w:rPr>
        <w:t>珍惜时间的重要性</w:t>
      </w:r>
    </w:p>
    <w:p w14:paraId="6081D134" w14:textId="77777777" w:rsidR="003957FC" w:rsidRDefault="003957FC">
      <w:pPr>
        <w:rPr>
          <w:rFonts w:hint="eastAsia"/>
        </w:rPr>
      </w:pPr>
      <w:r>
        <w:rPr>
          <w:rFonts w:hint="eastAsia"/>
        </w:rPr>
        <w:t>这句话所传达的信息，在现代社会同样具有重要意义。时间是最宝贵的资源之一，一旦流逝便无法追回。“盛年不重来”强调的是青春时期的珍贵，这段时期精力充沛、思维敏捷，是学习和积累经验的最佳时期。而“一日难再晨”则进一步强调了每一天的独特性，每一个早晨都是新的开始，但过去了就再也找不回来。因此，我们需要把握住每一个机会，不让宝贵的时间虚度。</w:t>
      </w:r>
    </w:p>
    <w:p w14:paraId="10FAC4EC" w14:textId="77777777" w:rsidR="003957FC" w:rsidRDefault="003957FC">
      <w:pPr>
        <w:rPr>
          <w:rFonts w:hint="eastAsia"/>
        </w:rPr>
      </w:pPr>
    </w:p>
    <w:p w14:paraId="5585CDCD" w14:textId="77777777" w:rsidR="003957FC" w:rsidRDefault="003957FC">
      <w:pPr>
        <w:rPr>
          <w:rFonts w:hint="eastAsia"/>
        </w:rPr>
      </w:pPr>
    </w:p>
    <w:p w14:paraId="53394B26" w14:textId="77777777" w:rsidR="003957FC" w:rsidRDefault="003957FC">
      <w:pPr>
        <w:rPr>
          <w:rFonts w:hint="eastAsia"/>
        </w:rPr>
      </w:pPr>
      <w:r>
        <w:rPr>
          <w:rFonts w:hint="eastAsia"/>
        </w:rPr>
        <w:t>如何在生活中实践这句话</w:t>
      </w:r>
    </w:p>
    <w:p w14:paraId="12C08E65" w14:textId="77777777" w:rsidR="003957FC" w:rsidRDefault="003957FC">
      <w:pPr>
        <w:rPr>
          <w:rFonts w:hint="eastAsia"/>
        </w:rPr>
      </w:pPr>
      <w:r>
        <w:rPr>
          <w:rFonts w:hint="eastAsia"/>
        </w:rPr>
        <w:t>要在日常生活中真正践行“盛年不重来，一日难再晨”的精神，首先要有清晰的目标和计划。了解自己想要达到的目标，并制定出可行的步骤去实现它们。要养成良好的时间管理习惯，比如合理安排工作和休息时间，避免拖延症。保持积极乐观的心态也非常重要，面对困难时能够坚持下去，不轻易放弃。通过这些方式，我们可以更有效地利用我们的时间，让生命更加充实。</w:t>
      </w:r>
    </w:p>
    <w:p w14:paraId="69612625" w14:textId="77777777" w:rsidR="003957FC" w:rsidRDefault="003957FC">
      <w:pPr>
        <w:rPr>
          <w:rFonts w:hint="eastAsia"/>
        </w:rPr>
      </w:pPr>
    </w:p>
    <w:p w14:paraId="00046415" w14:textId="77777777" w:rsidR="003957FC" w:rsidRDefault="003957FC">
      <w:pPr>
        <w:rPr>
          <w:rFonts w:hint="eastAsia"/>
        </w:rPr>
      </w:pPr>
    </w:p>
    <w:p w14:paraId="29743DC8" w14:textId="77777777" w:rsidR="003957FC" w:rsidRDefault="003957FC">
      <w:pPr>
        <w:rPr>
          <w:rFonts w:hint="eastAsia"/>
        </w:rPr>
      </w:pPr>
      <w:r>
        <w:rPr>
          <w:rFonts w:hint="eastAsia"/>
        </w:rPr>
        <w:t>这句话对个人发展的启示</w:t>
      </w:r>
    </w:p>
    <w:p w14:paraId="342FD3EE" w14:textId="77777777" w:rsidR="003957FC" w:rsidRDefault="003957FC">
      <w:pPr>
        <w:rPr>
          <w:rFonts w:hint="eastAsia"/>
        </w:rPr>
      </w:pPr>
      <w:r>
        <w:rPr>
          <w:rFonts w:hint="eastAsia"/>
        </w:rPr>
        <w:t>对于个人成长而言，“盛年不重来，一日难再晨”提醒我们要抓住年轻时的大好时光努力提升自我。无论是学习新知识、技能，还是建立人际关系网络，这些都是为未来打下坚实基础的重要步骤。同时，这句话也鼓励我们要勇敢地追求梦想，不要被暂时的困难所吓倒。只有这样，当我们回首往事时，才能无悔于自己的选择，感到生活是丰富多彩且有意义的。</w:t>
      </w:r>
    </w:p>
    <w:p w14:paraId="65F16BA4" w14:textId="77777777" w:rsidR="003957FC" w:rsidRDefault="003957FC">
      <w:pPr>
        <w:rPr>
          <w:rFonts w:hint="eastAsia"/>
        </w:rPr>
      </w:pPr>
    </w:p>
    <w:p w14:paraId="247793A1" w14:textId="77777777" w:rsidR="003957FC" w:rsidRDefault="003957FC">
      <w:pPr>
        <w:rPr>
          <w:rFonts w:hint="eastAsia"/>
        </w:rPr>
      </w:pPr>
    </w:p>
    <w:p w14:paraId="0536E871" w14:textId="77777777" w:rsidR="003957FC" w:rsidRDefault="003957FC">
      <w:pPr>
        <w:rPr>
          <w:rFonts w:hint="eastAsia"/>
        </w:rPr>
      </w:pPr>
      <w:r>
        <w:rPr>
          <w:rFonts w:hint="eastAsia"/>
        </w:rPr>
        <w:t>最后的总结</w:t>
      </w:r>
    </w:p>
    <w:p w14:paraId="04AE1867" w14:textId="77777777" w:rsidR="003957FC" w:rsidRDefault="003957FC">
      <w:pPr>
        <w:rPr>
          <w:rFonts w:hint="eastAsia"/>
        </w:rPr>
      </w:pPr>
      <w:r>
        <w:rPr>
          <w:rFonts w:hint="eastAsia"/>
        </w:rPr>
        <w:t>“shèng nián bù chóng lái, yī rì nán zài chen”不仅是对时间流逝的感慨，更是对人生的一种警醒。它教会我们要珍视每一分每一秒，充分利用有限的时间去做更多有价值的事情。在这个快速变化的时代里，这样的智慧显得尤为重要。让我们以此为鉴，不断前进，书写属于自己的精彩篇章。</w:t>
      </w:r>
    </w:p>
    <w:p w14:paraId="3D7D7922" w14:textId="77777777" w:rsidR="003957FC" w:rsidRDefault="003957FC">
      <w:pPr>
        <w:rPr>
          <w:rFonts w:hint="eastAsia"/>
        </w:rPr>
      </w:pPr>
    </w:p>
    <w:p w14:paraId="48AF1362" w14:textId="77777777" w:rsidR="003957FC" w:rsidRDefault="003957FC">
      <w:pPr>
        <w:rPr>
          <w:rFonts w:hint="eastAsia"/>
        </w:rPr>
      </w:pPr>
    </w:p>
    <w:p w14:paraId="0800271A" w14:textId="77777777" w:rsidR="003957FC" w:rsidRDefault="003957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99C582" w14:textId="7F876379" w:rsidR="00C35032" w:rsidRDefault="00C35032"/>
    <w:sectPr w:rsidR="00C35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32"/>
    <w:rsid w:val="003957FC"/>
    <w:rsid w:val="00B42149"/>
    <w:rsid w:val="00C3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FA63B-5013-4AE4-A58A-D74A67AE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