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2E2C" w14:textId="77777777" w:rsidR="00EC2A77" w:rsidRDefault="00EC2A77">
      <w:pPr>
        <w:rPr>
          <w:rFonts w:hint="eastAsia"/>
        </w:rPr>
      </w:pPr>
    </w:p>
    <w:p w14:paraId="072653E2" w14:textId="77777777" w:rsidR="00EC2A77" w:rsidRDefault="00EC2A77">
      <w:pPr>
        <w:rPr>
          <w:rFonts w:hint="eastAsia"/>
        </w:rPr>
      </w:pPr>
      <w:r>
        <w:rPr>
          <w:rFonts w:hint="eastAsia"/>
        </w:rPr>
        <w:t>美貌的拼音</w:t>
      </w:r>
    </w:p>
    <w:p w14:paraId="3B3C6891" w14:textId="77777777" w:rsidR="00EC2A77" w:rsidRDefault="00EC2A77">
      <w:pPr>
        <w:rPr>
          <w:rFonts w:hint="eastAsia"/>
        </w:rPr>
      </w:pPr>
      <w:r>
        <w:rPr>
          <w:rFonts w:hint="eastAsia"/>
        </w:rPr>
        <w:t>“美貌”的拼音是měimào，其中“美”读作měi，意为美丽、好看；“貌”读作mào，指的是面容或外表的形象。在汉语中，“美貌”一词用来形容人的外貌非常漂亮、吸引人。</w:t>
      </w:r>
    </w:p>
    <w:p w14:paraId="49C47DCF" w14:textId="77777777" w:rsidR="00EC2A77" w:rsidRDefault="00EC2A77">
      <w:pPr>
        <w:rPr>
          <w:rFonts w:hint="eastAsia"/>
        </w:rPr>
      </w:pPr>
    </w:p>
    <w:p w14:paraId="3C179443" w14:textId="77777777" w:rsidR="00EC2A77" w:rsidRDefault="00EC2A77">
      <w:pPr>
        <w:rPr>
          <w:rFonts w:hint="eastAsia"/>
        </w:rPr>
      </w:pPr>
    </w:p>
    <w:p w14:paraId="59DBABB4" w14:textId="77777777" w:rsidR="00EC2A77" w:rsidRDefault="00EC2A77">
      <w:pPr>
        <w:rPr>
          <w:rFonts w:hint="eastAsia"/>
        </w:rPr>
      </w:pPr>
      <w:r>
        <w:rPr>
          <w:rFonts w:hint="eastAsia"/>
        </w:rPr>
        <w:t>美的追求与文化内涵</w:t>
      </w:r>
    </w:p>
    <w:p w14:paraId="31E80F7C" w14:textId="77777777" w:rsidR="00EC2A77" w:rsidRDefault="00EC2A77">
      <w:pPr>
        <w:rPr>
          <w:rFonts w:hint="eastAsia"/>
        </w:rPr>
      </w:pPr>
      <w:r>
        <w:rPr>
          <w:rFonts w:hint="eastAsia"/>
        </w:rPr>
        <w:t>从古至今，对于美的追求贯穿了整个人类历史。在中国古代文化中，美不仅是个人形象的修饰，更是品德修养的一种体现。例如，在《诗经》中就有着大量赞美女性美丽的诗句，这些诗句不仅仅是对容貌之美的描述，更蕴含着当时社会文化背景下的审美观念和价值取向。</w:t>
      </w:r>
    </w:p>
    <w:p w14:paraId="5317D46E" w14:textId="77777777" w:rsidR="00EC2A77" w:rsidRDefault="00EC2A77">
      <w:pPr>
        <w:rPr>
          <w:rFonts w:hint="eastAsia"/>
        </w:rPr>
      </w:pPr>
    </w:p>
    <w:p w14:paraId="5106DB01" w14:textId="77777777" w:rsidR="00EC2A77" w:rsidRDefault="00EC2A77">
      <w:pPr>
        <w:rPr>
          <w:rFonts w:hint="eastAsia"/>
        </w:rPr>
      </w:pPr>
    </w:p>
    <w:p w14:paraId="73092B17" w14:textId="77777777" w:rsidR="00EC2A77" w:rsidRDefault="00EC2A77">
      <w:pPr>
        <w:rPr>
          <w:rFonts w:hint="eastAsia"/>
        </w:rPr>
      </w:pPr>
      <w:r>
        <w:rPr>
          <w:rFonts w:hint="eastAsia"/>
        </w:rPr>
        <w:t>美貌与艺术创作</w:t>
      </w:r>
    </w:p>
    <w:p w14:paraId="24E34215" w14:textId="77777777" w:rsidR="00EC2A77" w:rsidRDefault="00EC2A77">
      <w:pPr>
        <w:rPr>
          <w:rFonts w:hint="eastAsia"/>
        </w:rPr>
      </w:pPr>
      <w:r>
        <w:rPr>
          <w:rFonts w:hint="eastAsia"/>
        </w:rPr>
        <w:t>美貌一直是艺术创作中的重要主题之一。无论是绘画、雕塑还是文学作品，艺术家们通过不同的形式来捕捉和表达人类对于美的感知。比如唐代诗人杜甫在其诗歌中多次描绘了他心目中的佳人形象，通过对人物外貌特征细腻入微的描写，展现了那个时代对于美的理想化追求。</w:t>
      </w:r>
    </w:p>
    <w:p w14:paraId="46934015" w14:textId="77777777" w:rsidR="00EC2A77" w:rsidRDefault="00EC2A77">
      <w:pPr>
        <w:rPr>
          <w:rFonts w:hint="eastAsia"/>
        </w:rPr>
      </w:pPr>
    </w:p>
    <w:p w14:paraId="31941A06" w14:textId="77777777" w:rsidR="00EC2A77" w:rsidRDefault="00EC2A77">
      <w:pPr>
        <w:rPr>
          <w:rFonts w:hint="eastAsia"/>
        </w:rPr>
      </w:pPr>
    </w:p>
    <w:p w14:paraId="21381BD2" w14:textId="77777777" w:rsidR="00EC2A77" w:rsidRDefault="00EC2A77">
      <w:pPr>
        <w:rPr>
          <w:rFonts w:hint="eastAsia"/>
        </w:rPr>
      </w:pPr>
      <w:r>
        <w:rPr>
          <w:rFonts w:hint="eastAsia"/>
        </w:rPr>
        <w:t>现代社会中的美貌标准</w:t>
      </w:r>
    </w:p>
    <w:p w14:paraId="336DCB02" w14:textId="77777777" w:rsidR="00EC2A77" w:rsidRDefault="00EC2A77">
      <w:pPr>
        <w:rPr>
          <w:rFonts w:hint="eastAsia"/>
        </w:rPr>
      </w:pPr>
      <w:r>
        <w:rPr>
          <w:rFonts w:hint="eastAsia"/>
        </w:rPr>
        <w:t>进入现代社会，随着全球化的发展以及信息技术的进步，不同文化间的交流日益频繁，人们对于美貌的标准也变得更加多元化。传统的东方美学强调含蓄内敛之美，而西方则更加注重个体特征和个人魅力的表现。这两种审美观念相互交融，形成了一个既尊重传统又鼓励创新的新趋势。</w:t>
      </w:r>
    </w:p>
    <w:p w14:paraId="4539A486" w14:textId="77777777" w:rsidR="00EC2A77" w:rsidRDefault="00EC2A77">
      <w:pPr>
        <w:rPr>
          <w:rFonts w:hint="eastAsia"/>
        </w:rPr>
      </w:pPr>
    </w:p>
    <w:p w14:paraId="1FD0724C" w14:textId="77777777" w:rsidR="00EC2A77" w:rsidRDefault="00EC2A77">
      <w:pPr>
        <w:rPr>
          <w:rFonts w:hint="eastAsia"/>
        </w:rPr>
      </w:pPr>
    </w:p>
    <w:p w14:paraId="752A6259" w14:textId="77777777" w:rsidR="00EC2A77" w:rsidRDefault="00EC2A77">
      <w:pPr>
        <w:rPr>
          <w:rFonts w:hint="eastAsia"/>
        </w:rPr>
      </w:pPr>
      <w:r>
        <w:rPr>
          <w:rFonts w:hint="eastAsia"/>
        </w:rPr>
        <w:t>美貌背后的挑战</w:t>
      </w:r>
    </w:p>
    <w:p w14:paraId="4FDB94FA" w14:textId="77777777" w:rsidR="00EC2A77" w:rsidRDefault="00EC2A77">
      <w:pPr>
        <w:rPr>
          <w:rFonts w:hint="eastAsia"/>
        </w:rPr>
      </w:pPr>
      <w:r>
        <w:rPr>
          <w:rFonts w:hint="eastAsia"/>
        </w:rPr>
        <w:t>尽管拥有美貌可能带来一些优势，如增加自信心和社会机会等，但同时它也可能给个人带来压力和挑战。一方面，过度关注外表可能导致自我认同感的缺失；另一方面，在社交媒体高度发达的今天，网络上对于美的定义往往过于单一和片面，这可能会让很多人感到自己无法达到所谓的“完美”标准，从而影响心理健康。</w:t>
      </w:r>
    </w:p>
    <w:p w14:paraId="2E745A87" w14:textId="77777777" w:rsidR="00EC2A77" w:rsidRDefault="00EC2A77">
      <w:pPr>
        <w:rPr>
          <w:rFonts w:hint="eastAsia"/>
        </w:rPr>
      </w:pPr>
    </w:p>
    <w:p w14:paraId="62095F87" w14:textId="77777777" w:rsidR="00EC2A77" w:rsidRDefault="00EC2A77">
      <w:pPr>
        <w:rPr>
          <w:rFonts w:hint="eastAsia"/>
        </w:rPr>
      </w:pPr>
    </w:p>
    <w:p w14:paraId="24CEE918" w14:textId="77777777" w:rsidR="00EC2A77" w:rsidRDefault="00EC2A77">
      <w:pPr>
        <w:rPr>
          <w:rFonts w:hint="eastAsia"/>
        </w:rPr>
      </w:pPr>
      <w:r>
        <w:rPr>
          <w:rFonts w:hint="eastAsia"/>
        </w:rPr>
        <w:t>最后的总结</w:t>
      </w:r>
    </w:p>
    <w:p w14:paraId="5F992C00" w14:textId="77777777" w:rsidR="00EC2A77" w:rsidRDefault="00EC2A77">
      <w:pPr>
        <w:rPr>
          <w:rFonts w:hint="eastAsia"/>
        </w:rPr>
      </w:pPr>
      <w:r>
        <w:rPr>
          <w:rFonts w:hint="eastAsia"/>
        </w:rPr>
        <w:t>“美貌”的拼音虽然简单——měimào，但它背后所承载的文化意义和社会价值却十分丰富。无论是在传统文化中，还是在现代社会里，美都是一个复杂而又永恒的话题。我们应该认识到，真正的美丽不仅仅体现在外表上，更重要的是内心的善良和智慧。每个人都有自己独特的魅力所在，学会欣赏自己的独特之处，才能真正感受到生活的美好。</w:t>
      </w:r>
    </w:p>
    <w:p w14:paraId="53933F53" w14:textId="77777777" w:rsidR="00EC2A77" w:rsidRDefault="00EC2A77">
      <w:pPr>
        <w:rPr>
          <w:rFonts w:hint="eastAsia"/>
        </w:rPr>
      </w:pPr>
    </w:p>
    <w:p w14:paraId="08BCA4EF" w14:textId="77777777" w:rsidR="00EC2A77" w:rsidRDefault="00EC2A77">
      <w:pPr>
        <w:rPr>
          <w:rFonts w:hint="eastAsia"/>
        </w:rPr>
      </w:pPr>
    </w:p>
    <w:p w14:paraId="2B4AA19D" w14:textId="77777777" w:rsidR="00EC2A77" w:rsidRDefault="00EC2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22A4C" w14:textId="48101035" w:rsidR="00184540" w:rsidRDefault="00184540"/>
    <w:sectPr w:rsidR="0018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40"/>
    <w:rsid w:val="00184540"/>
    <w:rsid w:val="00B42149"/>
    <w:rsid w:val="00E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7D954-CF55-4A0C-85DE-F02C228E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