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697C" w14:textId="77777777" w:rsidR="00087099" w:rsidRDefault="00087099">
      <w:pPr>
        <w:rPr>
          <w:rFonts w:hint="eastAsia"/>
        </w:rPr>
      </w:pPr>
    </w:p>
    <w:p w14:paraId="45E3F9C6" w14:textId="77777777" w:rsidR="00087099" w:rsidRDefault="00087099">
      <w:pPr>
        <w:rPr>
          <w:rFonts w:hint="eastAsia"/>
        </w:rPr>
      </w:pPr>
      <w:r>
        <w:rPr>
          <w:rFonts w:hint="eastAsia"/>
        </w:rPr>
        <w:t>莫等闲,白了少年头,空悲切的拼音</w:t>
      </w:r>
    </w:p>
    <w:p w14:paraId="404D9C4E" w14:textId="77777777" w:rsidR="00087099" w:rsidRDefault="00087099">
      <w:pPr>
        <w:rPr>
          <w:rFonts w:hint="eastAsia"/>
        </w:rPr>
      </w:pPr>
      <w:r>
        <w:rPr>
          <w:rFonts w:hint="eastAsia"/>
        </w:rPr>
        <w:t>Mò děng xián, bái le shào nián tóu, kōng bēi qiè，这句著名的诗句出自宋代抗金名将岳飞的《满江红·怒发冲冠》。这句话在中文中被广泛引用，用以激励人们珍惜时光，不要虚度光阴。</w:t>
      </w:r>
    </w:p>
    <w:p w14:paraId="45FF5DB9" w14:textId="77777777" w:rsidR="00087099" w:rsidRDefault="00087099">
      <w:pPr>
        <w:rPr>
          <w:rFonts w:hint="eastAsia"/>
        </w:rPr>
      </w:pPr>
    </w:p>
    <w:p w14:paraId="6161EC07" w14:textId="77777777" w:rsidR="00087099" w:rsidRDefault="00087099">
      <w:pPr>
        <w:rPr>
          <w:rFonts w:hint="eastAsia"/>
        </w:rPr>
      </w:pPr>
    </w:p>
    <w:p w14:paraId="54D1D69E" w14:textId="77777777" w:rsidR="00087099" w:rsidRDefault="00087099">
      <w:pPr>
        <w:rPr>
          <w:rFonts w:hint="eastAsia"/>
        </w:rPr>
      </w:pPr>
      <w:r>
        <w:rPr>
          <w:rFonts w:hint="eastAsia"/>
        </w:rPr>
        <w:t>历史背景</w:t>
      </w:r>
    </w:p>
    <w:p w14:paraId="633497FD" w14:textId="77777777" w:rsidR="00087099" w:rsidRDefault="00087099">
      <w:pPr>
        <w:rPr>
          <w:rFonts w:hint="eastAsia"/>
        </w:rPr>
      </w:pPr>
      <w:r>
        <w:rPr>
          <w:rFonts w:hint="eastAsia"/>
        </w:rPr>
        <w:t>岳飞生活在宋朝时期，这是一个内忧外患的时代。岳飞以其卓越的军事才能和忠诚的爱国情怀而闻名于世。然而，他的一生也充满了坎坷与挑战。《满江红》是他在面对国家危机和个人命运时所作，表达了他对侵略者的愤怒以及对国家未来的忧虑。"莫等闲,白了少年头,空悲切"这句话正是岳飞对自己以及所有有志之士的警醒。</w:t>
      </w:r>
    </w:p>
    <w:p w14:paraId="680F8960" w14:textId="77777777" w:rsidR="00087099" w:rsidRDefault="00087099">
      <w:pPr>
        <w:rPr>
          <w:rFonts w:hint="eastAsia"/>
        </w:rPr>
      </w:pPr>
    </w:p>
    <w:p w14:paraId="6440C4A6" w14:textId="77777777" w:rsidR="00087099" w:rsidRDefault="00087099">
      <w:pPr>
        <w:rPr>
          <w:rFonts w:hint="eastAsia"/>
        </w:rPr>
      </w:pPr>
    </w:p>
    <w:p w14:paraId="56A5BF74" w14:textId="77777777" w:rsidR="00087099" w:rsidRDefault="00087099">
      <w:pPr>
        <w:rPr>
          <w:rFonts w:hint="eastAsia"/>
        </w:rPr>
      </w:pPr>
      <w:r>
        <w:rPr>
          <w:rFonts w:hint="eastAsia"/>
        </w:rPr>
        <w:t>文化意义</w:t>
      </w:r>
    </w:p>
    <w:p w14:paraId="5CE16924" w14:textId="77777777" w:rsidR="00087099" w:rsidRDefault="00087099">
      <w:pPr>
        <w:rPr>
          <w:rFonts w:hint="eastAsia"/>
        </w:rPr>
      </w:pPr>
      <w:r>
        <w:rPr>
          <w:rFonts w:hint="eastAsia"/>
        </w:rPr>
        <w:t>这句话不仅仅是一句诗，更是一种精神象征，它传递着时间宝贵、青春易逝的信息。在中华文化中，珍惜时间一直是一个重要的主题。古人通过各种方式来提醒后人要抓住机会，努力不懈。岳飞的这句话，因其深刻的哲理和强烈的情感，成为了这种思想的最佳代表之一。</w:t>
      </w:r>
    </w:p>
    <w:p w14:paraId="586D5309" w14:textId="77777777" w:rsidR="00087099" w:rsidRDefault="00087099">
      <w:pPr>
        <w:rPr>
          <w:rFonts w:hint="eastAsia"/>
        </w:rPr>
      </w:pPr>
    </w:p>
    <w:p w14:paraId="1F63CDC1" w14:textId="77777777" w:rsidR="00087099" w:rsidRDefault="00087099">
      <w:pPr>
        <w:rPr>
          <w:rFonts w:hint="eastAsia"/>
        </w:rPr>
      </w:pPr>
    </w:p>
    <w:p w14:paraId="7184FD00" w14:textId="77777777" w:rsidR="00087099" w:rsidRDefault="000870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0124BC" w14:textId="77777777" w:rsidR="00087099" w:rsidRDefault="00087099">
      <w:pPr>
        <w:rPr>
          <w:rFonts w:hint="eastAsia"/>
        </w:rPr>
      </w:pPr>
      <w:r>
        <w:rPr>
          <w:rFonts w:hint="eastAsia"/>
        </w:rPr>
        <w:t>在当今社会，"莫等闲,白了少年头,空悲切"的意义同样重要。无论是对学生还是职场人士，这句话都具有强烈的现实意义。对于学生来说，这意味着要珍惜学习的机会，不浪费宝贵的青春年华；对于职场人士而言，则是要不断提升自己，把握每一个职业发展的机会。这句话提醒我们，无论处于人生的哪个阶段，都不应懈怠，而应积极进取。</w:t>
      </w:r>
    </w:p>
    <w:p w14:paraId="0148A591" w14:textId="77777777" w:rsidR="00087099" w:rsidRDefault="00087099">
      <w:pPr>
        <w:rPr>
          <w:rFonts w:hint="eastAsia"/>
        </w:rPr>
      </w:pPr>
    </w:p>
    <w:p w14:paraId="52F3DF22" w14:textId="77777777" w:rsidR="00087099" w:rsidRDefault="00087099">
      <w:pPr>
        <w:rPr>
          <w:rFonts w:hint="eastAsia"/>
        </w:rPr>
      </w:pPr>
    </w:p>
    <w:p w14:paraId="280F9112" w14:textId="77777777" w:rsidR="00087099" w:rsidRDefault="00087099">
      <w:pPr>
        <w:rPr>
          <w:rFonts w:hint="eastAsia"/>
        </w:rPr>
      </w:pPr>
      <w:r>
        <w:rPr>
          <w:rFonts w:hint="eastAsia"/>
        </w:rPr>
        <w:t>最后的总结</w:t>
      </w:r>
    </w:p>
    <w:p w14:paraId="5CC13316" w14:textId="77777777" w:rsidR="00087099" w:rsidRDefault="00087099">
      <w:pPr>
        <w:rPr>
          <w:rFonts w:hint="eastAsia"/>
        </w:rPr>
      </w:pPr>
      <w:r>
        <w:rPr>
          <w:rFonts w:hint="eastAsia"/>
        </w:rPr>
        <w:t>“莫等闲,白了少年头,空悲切”的拼音不仅是一种语言的学习材料，更是承载了深厚历史文化价值的载体。它教会我们要珍惜时间，不断追求进步，不让自己的人生留下遗憾。在这个快节奏的时代里，这句话依旧有着不可忽视的指导意义，鼓励着一代又一代的人去追寻自己的梦想，实现个人的价值。</w:t>
      </w:r>
    </w:p>
    <w:p w14:paraId="5A16AB15" w14:textId="77777777" w:rsidR="00087099" w:rsidRDefault="00087099">
      <w:pPr>
        <w:rPr>
          <w:rFonts w:hint="eastAsia"/>
        </w:rPr>
      </w:pPr>
    </w:p>
    <w:p w14:paraId="5F129966" w14:textId="77777777" w:rsidR="00087099" w:rsidRDefault="00087099">
      <w:pPr>
        <w:rPr>
          <w:rFonts w:hint="eastAsia"/>
        </w:rPr>
      </w:pPr>
    </w:p>
    <w:p w14:paraId="2BE83C80" w14:textId="77777777" w:rsidR="00087099" w:rsidRDefault="00087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C77B3" w14:textId="6793CB39" w:rsidR="00A9786A" w:rsidRDefault="00A9786A"/>
    <w:sectPr w:rsidR="00A9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6A"/>
    <w:rsid w:val="00087099"/>
    <w:rsid w:val="00A978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784BB-6C69-4E81-8880-A7F0243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