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F34B49" w14:textId="77777777" w:rsidR="00754D3E" w:rsidRDefault="00754D3E">
      <w:pPr>
        <w:rPr>
          <w:rFonts w:hint="eastAsia"/>
        </w:rPr>
      </w:pPr>
      <w:r>
        <w:rPr>
          <w:rFonts w:hint="eastAsia"/>
        </w:rPr>
        <w:t>裳的拼音和组词和部首</w:t>
      </w:r>
    </w:p>
    <w:p w14:paraId="3EB1F70B" w14:textId="77777777" w:rsidR="00754D3E" w:rsidRDefault="00754D3E">
      <w:pPr>
        <w:rPr>
          <w:rFonts w:hint="eastAsia"/>
        </w:rPr>
      </w:pPr>
    </w:p>
    <w:p w14:paraId="7C6F54C4" w14:textId="77777777" w:rsidR="00754D3E" w:rsidRDefault="00754D3E">
      <w:pPr>
        <w:rPr>
          <w:rFonts w:hint="eastAsia"/>
        </w:rPr>
      </w:pPr>
      <w:r>
        <w:rPr>
          <w:rFonts w:hint="eastAsia"/>
        </w:rPr>
        <w:t>“裳”是一个富有古典气息的汉字，它在现代汉语中虽然不常见于日常口语，但在古文、诗词以及一些特定的文化语境中却有着独特的地位。下面我们将从“裳”的拼音、组词及其部首三个方面来深入了解这个字。</w:t>
      </w:r>
    </w:p>
    <w:p w14:paraId="50E022F1" w14:textId="77777777" w:rsidR="00754D3E" w:rsidRDefault="00754D3E">
      <w:pPr>
        <w:rPr>
          <w:rFonts w:hint="eastAsia"/>
        </w:rPr>
      </w:pPr>
    </w:p>
    <w:p w14:paraId="1ABAB770" w14:textId="77777777" w:rsidR="00754D3E" w:rsidRDefault="00754D3E">
      <w:pPr>
        <w:rPr>
          <w:rFonts w:hint="eastAsia"/>
        </w:rPr>
      </w:pPr>
    </w:p>
    <w:p w14:paraId="36781A51" w14:textId="77777777" w:rsidR="00754D3E" w:rsidRDefault="00754D3E">
      <w:pPr>
        <w:rPr>
          <w:rFonts w:hint="eastAsia"/>
        </w:rPr>
      </w:pPr>
      <w:r>
        <w:rPr>
          <w:rFonts w:hint="eastAsia"/>
        </w:rPr>
        <w:t>“裳”的拼音</w:t>
      </w:r>
    </w:p>
    <w:p w14:paraId="7AB39DDA" w14:textId="77777777" w:rsidR="00754D3E" w:rsidRDefault="00754D3E">
      <w:pPr>
        <w:rPr>
          <w:rFonts w:hint="eastAsia"/>
        </w:rPr>
      </w:pPr>
    </w:p>
    <w:p w14:paraId="54C87876" w14:textId="77777777" w:rsidR="00754D3E" w:rsidRDefault="00754D3E">
      <w:pPr>
        <w:rPr>
          <w:rFonts w:hint="eastAsia"/>
        </w:rPr>
      </w:pPr>
      <w:r>
        <w:rPr>
          <w:rFonts w:hint="eastAsia"/>
        </w:rPr>
        <w:t>“裳”的拼音是 shang，声调为轻声。由于它并非多音字，在普通话中的发音较为固定。尽管它的读音简单，但很多人可能会因为其较少见而对正确的发音感到陌生。因此，“裳”字在教学过程中常被用作识字和拼音练习的例子之一，以帮助学生掌握这一不太常见的汉字。</w:t>
      </w:r>
    </w:p>
    <w:p w14:paraId="1987193F" w14:textId="77777777" w:rsidR="00754D3E" w:rsidRDefault="00754D3E">
      <w:pPr>
        <w:rPr>
          <w:rFonts w:hint="eastAsia"/>
        </w:rPr>
      </w:pPr>
    </w:p>
    <w:p w14:paraId="2A72DD0E" w14:textId="77777777" w:rsidR="00754D3E" w:rsidRDefault="00754D3E">
      <w:pPr>
        <w:rPr>
          <w:rFonts w:hint="eastAsia"/>
        </w:rPr>
      </w:pPr>
    </w:p>
    <w:p w14:paraId="28D4E7F3" w14:textId="77777777" w:rsidR="00754D3E" w:rsidRDefault="00754D3E">
      <w:pPr>
        <w:rPr>
          <w:rFonts w:hint="eastAsia"/>
        </w:rPr>
      </w:pPr>
      <w:r>
        <w:rPr>
          <w:rFonts w:hint="eastAsia"/>
        </w:rPr>
        <w:t>“裳”的组词</w:t>
      </w:r>
    </w:p>
    <w:p w14:paraId="5E345813" w14:textId="77777777" w:rsidR="00754D3E" w:rsidRDefault="00754D3E">
      <w:pPr>
        <w:rPr>
          <w:rFonts w:hint="eastAsia"/>
        </w:rPr>
      </w:pPr>
    </w:p>
    <w:p w14:paraId="2E5D4861" w14:textId="77777777" w:rsidR="00754D3E" w:rsidRDefault="00754D3E">
      <w:pPr>
        <w:rPr>
          <w:rFonts w:hint="eastAsia"/>
        </w:rPr>
      </w:pPr>
      <w:r>
        <w:rPr>
          <w:rFonts w:hint="eastAsia"/>
        </w:rPr>
        <w:t>在古代汉语中，“裳”指的是下衣，与“衣”相对，即上衣。随着语言的发展，它也用来泛指衣服或裙子。由此衍生出了一系列相关的词汇，比如“霓裳”，这是一个非常诗意的词语，意指云彩般的美丽服饰，常常出现在文学作品中，描绘仙子或舞者的华服。“衣裳”一词则是更为通用的表达，涵盖了全身穿着的衣物。还有“裙裳”，特指女性穿的长裙。这些词汇不仅反映了汉语丰富的词汇量，也体现了中国传统文化中对于服装美学的追求。</w:t>
      </w:r>
    </w:p>
    <w:p w14:paraId="00684378" w14:textId="77777777" w:rsidR="00754D3E" w:rsidRDefault="00754D3E">
      <w:pPr>
        <w:rPr>
          <w:rFonts w:hint="eastAsia"/>
        </w:rPr>
      </w:pPr>
    </w:p>
    <w:p w14:paraId="4CB64460" w14:textId="77777777" w:rsidR="00754D3E" w:rsidRDefault="00754D3E">
      <w:pPr>
        <w:rPr>
          <w:rFonts w:hint="eastAsia"/>
        </w:rPr>
      </w:pPr>
    </w:p>
    <w:p w14:paraId="0583D6D2" w14:textId="77777777" w:rsidR="00754D3E" w:rsidRDefault="00754D3E">
      <w:pPr>
        <w:rPr>
          <w:rFonts w:hint="eastAsia"/>
        </w:rPr>
      </w:pPr>
      <w:r>
        <w:rPr>
          <w:rFonts w:hint="eastAsia"/>
        </w:rPr>
        <w:t>“裳”的部首</w:t>
      </w:r>
    </w:p>
    <w:p w14:paraId="5D29E996" w14:textId="77777777" w:rsidR="00754D3E" w:rsidRDefault="00754D3E">
      <w:pPr>
        <w:rPr>
          <w:rFonts w:hint="eastAsia"/>
        </w:rPr>
      </w:pPr>
    </w:p>
    <w:p w14:paraId="2564EFC5" w14:textId="77777777" w:rsidR="00754D3E" w:rsidRDefault="00754D3E">
      <w:pPr>
        <w:rPr>
          <w:rFonts w:hint="eastAsia"/>
        </w:rPr>
      </w:pPr>
      <w:r>
        <w:rPr>
          <w:rFonts w:hint="eastAsia"/>
        </w:rPr>
        <w:t>“裳”字属于衣部，这表明了它与衣物有关。在汉字构造上，“裳”由“衣”（表示类别）和“尚”组成，其中“尚”可能暗示了“裳”的某些特性或者历史含义。衣部的字通常都和纺织品、穿戴物品相关联，这也再次证明了“裳”作为服饰的一部分，在古代人们生活中的重要性。通过学习“裳”的部首，我们可以更好地理解与其同属一个部首的其他汉字，进而深入探索中国古代服饰文化。</w:t>
      </w:r>
    </w:p>
    <w:p w14:paraId="73146B0F" w14:textId="77777777" w:rsidR="00754D3E" w:rsidRDefault="00754D3E">
      <w:pPr>
        <w:rPr>
          <w:rFonts w:hint="eastAsia"/>
        </w:rPr>
      </w:pPr>
    </w:p>
    <w:p w14:paraId="71CC6F8E" w14:textId="77777777" w:rsidR="00754D3E" w:rsidRDefault="00754D3E">
      <w:pPr>
        <w:rPr>
          <w:rFonts w:hint="eastAsia"/>
        </w:rPr>
      </w:pPr>
    </w:p>
    <w:p w14:paraId="259389A6" w14:textId="77777777" w:rsidR="00754D3E" w:rsidRDefault="00754D3E">
      <w:pPr>
        <w:rPr>
          <w:rFonts w:hint="eastAsia"/>
        </w:rPr>
      </w:pPr>
      <w:r>
        <w:rPr>
          <w:rFonts w:hint="eastAsia"/>
        </w:rPr>
        <w:t>最后的总结</w:t>
      </w:r>
    </w:p>
    <w:p w14:paraId="33113AA0" w14:textId="77777777" w:rsidR="00754D3E" w:rsidRDefault="00754D3E">
      <w:pPr>
        <w:rPr>
          <w:rFonts w:hint="eastAsia"/>
        </w:rPr>
      </w:pPr>
    </w:p>
    <w:p w14:paraId="388B8843" w14:textId="77777777" w:rsidR="00754D3E" w:rsidRDefault="00754D3E">
      <w:pPr>
        <w:rPr>
          <w:rFonts w:hint="eastAsia"/>
        </w:rPr>
      </w:pPr>
      <w:r>
        <w:rPr>
          <w:rFonts w:hint="eastAsia"/>
        </w:rPr>
        <w:t>“裳”不仅仅是一个简单的汉字，它承载着深厚的历史文化内涵。从其拼音到组词再到部首，每一个方面都能让我们窥探到中华文化的博大精深。无论是研究语言学还是探究古代服饰文化，“裳”都是一个值得细细品味的字眼。希望通过对“裳”的介绍，能够激发更多人对中国传统文化的兴趣和热爱。</w:t>
      </w:r>
    </w:p>
    <w:p w14:paraId="37BCA332" w14:textId="77777777" w:rsidR="00754D3E" w:rsidRDefault="00754D3E">
      <w:pPr>
        <w:rPr>
          <w:rFonts w:hint="eastAsia"/>
        </w:rPr>
      </w:pPr>
    </w:p>
    <w:p w14:paraId="1AAEEE24" w14:textId="77777777" w:rsidR="00754D3E" w:rsidRDefault="00754D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2715A2" w14:textId="5ACD8D34" w:rsidR="00F47144" w:rsidRDefault="00F47144"/>
    <w:sectPr w:rsidR="00F471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144"/>
    <w:rsid w:val="00754D3E"/>
    <w:rsid w:val="00B42149"/>
    <w:rsid w:val="00F4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ACF1AE-EE67-4C62-A5AF-958B2985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1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1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1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1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1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1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1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1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1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1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1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1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1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1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1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1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1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1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1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1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1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1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1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1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1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1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1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1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1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