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DA3C" w14:textId="77777777" w:rsidR="003B51E6" w:rsidRDefault="003B51E6">
      <w:pPr>
        <w:rPr>
          <w:rFonts w:hint="eastAsia"/>
        </w:rPr>
      </w:pPr>
      <w:r>
        <w:rPr>
          <w:rFonts w:hint="eastAsia"/>
        </w:rPr>
        <w:t>裳的拼音部首和组词</w:t>
      </w:r>
    </w:p>
    <w:p w14:paraId="7EA1D9ED" w14:textId="77777777" w:rsidR="003B51E6" w:rsidRDefault="003B51E6">
      <w:pPr>
        <w:rPr>
          <w:rFonts w:hint="eastAsia"/>
        </w:rPr>
      </w:pPr>
      <w:r>
        <w:rPr>
          <w:rFonts w:hint="eastAsia"/>
        </w:rPr>
        <w:t>在汉语的世界里，每一个汉字都承载着深厚的文化底蕴与历史传承。"裳"（cháng）这个字，便是这样一个充满韵味的字符。它不仅是古代服饰文化的重要象征，还蕴含着丰富的语言学价值。今天，我们就来深入了解“裳”的拼音、部首及其相关的词汇。</w:t>
      </w:r>
    </w:p>
    <w:p w14:paraId="7EF7E38B" w14:textId="77777777" w:rsidR="003B51E6" w:rsidRDefault="003B51E6">
      <w:pPr>
        <w:rPr>
          <w:rFonts w:hint="eastAsia"/>
        </w:rPr>
      </w:pPr>
    </w:p>
    <w:p w14:paraId="0BB788A3" w14:textId="77777777" w:rsidR="003B51E6" w:rsidRDefault="003B51E6">
      <w:pPr>
        <w:rPr>
          <w:rFonts w:hint="eastAsia"/>
        </w:rPr>
      </w:pPr>
    </w:p>
    <w:p w14:paraId="26C5CA61" w14:textId="77777777" w:rsidR="003B51E6" w:rsidRDefault="003B51E6">
      <w:pPr>
        <w:rPr>
          <w:rFonts w:hint="eastAsia"/>
        </w:rPr>
      </w:pPr>
      <w:r>
        <w:rPr>
          <w:rFonts w:hint="eastAsia"/>
        </w:rPr>
        <w:t>一探裳字的拼音</w:t>
      </w:r>
    </w:p>
    <w:p w14:paraId="24209CD3" w14:textId="77777777" w:rsidR="003B51E6" w:rsidRDefault="003B51E6">
      <w:pPr>
        <w:rPr>
          <w:rFonts w:hint="eastAsia"/>
        </w:rPr>
      </w:pPr>
      <w:r>
        <w:rPr>
          <w:rFonts w:hint="eastAsia"/>
        </w:rPr>
        <w:t>“裳”字的普通话读音为 cháng，是一个多音字，在不同的语境中有着不同的发音方式。然而，在现代汉语中，我们最常使用的是 cháng 这个读音。它属于阳平声调，发音时起始音较高，然后平稳上升，给人一种悠长而舒缓的感觉。这个读音反映了中国古人对于衣着打扮的一种优雅态度。</w:t>
      </w:r>
    </w:p>
    <w:p w14:paraId="68878B53" w14:textId="77777777" w:rsidR="003B51E6" w:rsidRDefault="003B51E6">
      <w:pPr>
        <w:rPr>
          <w:rFonts w:hint="eastAsia"/>
        </w:rPr>
      </w:pPr>
    </w:p>
    <w:p w14:paraId="0E79FBFB" w14:textId="77777777" w:rsidR="003B51E6" w:rsidRDefault="003B51E6">
      <w:pPr>
        <w:rPr>
          <w:rFonts w:hint="eastAsia"/>
        </w:rPr>
      </w:pPr>
    </w:p>
    <w:p w14:paraId="279B6E76" w14:textId="77777777" w:rsidR="003B51E6" w:rsidRDefault="003B51E6">
      <w:pPr>
        <w:rPr>
          <w:rFonts w:hint="eastAsia"/>
        </w:rPr>
      </w:pPr>
      <w:r>
        <w:rPr>
          <w:rFonts w:hint="eastAsia"/>
        </w:rPr>
        <w:t>解析裳字的部首</w:t>
      </w:r>
    </w:p>
    <w:p w14:paraId="6710CA0C" w14:textId="77777777" w:rsidR="003B51E6" w:rsidRDefault="003B51E6">
      <w:pPr>
        <w:rPr>
          <w:rFonts w:hint="eastAsia"/>
        </w:rPr>
      </w:pPr>
      <w:r>
        <w:rPr>
          <w:rFonts w:hint="eastAsia"/>
        </w:rPr>
        <w:t>从字形结构来看，“裳”由上下两部分组成，上半部分是“尚”，下半部分是“衣”。其中，“衣”作为部首，清晰地指出了该字与衣物相关联的主题。“尚”则不仅增加了视觉上的美感，也赋予了“裳”更深层次的意义——追求高尚品质的生活态度。因此，“裳”不仅仅是一件衣服，它代表了一种对美好生活的向往。</w:t>
      </w:r>
    </w:p>
    <w:p w14:paraId="25FBFFF0" w14:textId="77777777" w:rsidR="003B51E6" w:rsidRDefault="003B51E6">
      <w:pPr>
        <w:rPr>
          <w:rFonts w:hint="eastAsia"/>
        </w:rPr>
      </w:pPr>
    </w:p>
    <w:p w14:paraId="59138C0B" w14:textId="77777777" w:rsidR="003B51E6" w:rsidRDefault="003B51E6">
      <w:pPr>
        <w:rPr>
          <w:rFonts w:hint="eastAsia"/>
        </w:rPr>
      </w:pPr>
    </w:p>
    <w:p w14:paraId="69E02853" w14:textId="77777777" w:rsidR="003B51E6" w:rsidRDefault="003B51E6">
      <w:pPr>
        <w:rPr>
          <w:rFonts w:hint="eastAsia"/>
        </w:rPr>
      </w:pPr>
      <w:r>
        <w:rPr>
          <w:rFonts w:hint="eastAsia"/>
        </w:rPr>
        <w:t>裳字的丰富组词</w:t>
      </w:r>
    </w:p>
    <w:p w14:paraId="01440132" w14:textId="77777777" w:rsidR="003B51E6" w:rsidRDefault="003B51E6">
      <w:pPr>
        <w:rPr>
          <w:rFonts w:hint="eastAsia"/>
        </w:rPr>
      </w:pPr>
      <w:r>
        <w:rPr>
          <w:rFonts w:hint="eastAsia"/>
        </w:rPr>
        <w:t>由于“裳”本身具有浓厚的文化色彩，所以在汉语词汇中出现了许多以“裳”为核心的词语。例如，“霓裳”描绘出如彩虹般绚丽多彩的衣饰；“羽裳”让人联想到轻盈飘逸、仿佛能随风起舞的装束；还有“裙裳”，这个词直接指向女性的传统下装，体现了古代女性服饰的特点。“衣裳”作为一个常用词组，泛指全身的穿着打扮，经常出现在日常对话以及文学作品之中。</w:t>
      </w:r>
    </w:p>
    <w:p w14:paraId="616A6C31" w14:textId="77777777" w:rsidR="003B51E6" w:rsidRDefault="003B51E6">
      <w:pPr>
        <w:rPr>
          <w:rFonts w:hint="eastAsia"/>
        </w:rPr>
      </w:pPr>
    </w:p>
    <w:p w14:paraId="151E565B" w14:textId="77777777" w:rsidR="003B51E6" w:rsidRDefault="003B51E6">
      <w:pPr>
        <w:rPr>
          <w:rFonts w:hint="eastAsia"/>
        </w:rPr>
      </w:pPr>
    </w:p>
    <w:p w14:paraId="01391846" w14:textId="77777777" w:rsidR="003B51E6" w:rsidRDefault="003B51E6">
      <w:pPr>
        <w:rPr>
          <w:rFonts w:hint="eastAsia"/>
        </w:rPr>
      </w:pPr>
      <w:r>
        <w:rPr>
          <w:rFonts w:hint="eastAsia"/>
        </w:rPr>
        <w:t>裳在古诗词中的应用</w:t>
      </w:r>
    </w:p>
    <w:p w14:paraId="18A563CE" w14:textId="77777777" w:rsidR="003B51E6" w:rsidRDefault="003B51E6">
      <w:pPr>
        <w:rPr>
          <w:rFonts w:hint="eastAsia"/>
        </w:rPr>
      </w:pPr>
      <w:r>
        <w:rPr>
          <w:rFonts w:hint="eastAsia"/>
        </w:rPr>
        <w:t>在中国古典文学宝库中，“裳”频繁出现于各类诗词歌赋之内，成为了诗人表达情感不可或缺的一部分。唐代大诗人李白在其名作《清平调》中有云：“云想衣裳花想容”，通过将衣裳与自然美景相提并论，展现了女子之美如同盛开之花般动人；宋代女词人李清照也曾写道：“东篱把酒黄昏后，有暗香盈袖。”这里的“袖”实际上也是广义上“裳”的一部分，暗示着女性温柔婉约的形象。由此可见，“裳”不仅仅局限于物质层面的服装，更是承载了无数文人墨客心中那份细腻的情感寄托。</w:t>
      </w:r>
    </w:p>
    <w:p w14:paraId="447BDD5C" w14:textId="77777777" w:rsidR="003B51E6" w:rsidRDefault="003B51E6">
      <w:pPr>
        <w:rPr>
          <w:rFonts w:hint="eastAsia"/>
        </w:rPr>
      </w:pPr>
    </w:p>
    <w:p w14:paraId="04B29D3F" w14:textId="77777777" w:rsidR="003B51E6" w:rsidRDefault="003B51E6">
      <w:pPr>
        <w:rPr>
          <w:rFonts w:hint="eastAsia"/>
        </w:rPr>
      </w:pPr>
    </w:p>
    <w:p w14:paraId="6B370AE1" w14:textId="77777777" w:rsidR="003B51E6" w:rsidRDefault="003B51E6">
      <w:pPr>
        <w:rPr>
          <w:rFonts w:hint="eastAsia"/>
        </w:rPr>
      </w:pPr>
      <w:r>
        <w:rPr>
          <w:rFonts w:hint="eastAsia"/>
        </w:rPr>
        <w:t>最后的总结：裳背后的文化意义</w:t>
      </w:r>
    </w:p>
    <w:p w14:paraId="090BAA82" w14:textId="77777777" w:rsidR="003B51E6" w:rsidRDefault="003B51E6">
      <w:pPr>
        <w:rPr>
          <w:rFonts w:hint="eastAsia"/>
        </w:rPr>
      </w:pPr>
      <w:r>
        <w:rPr>
          <w:rFonts w:hint="eastAsia"/>
        </w:rPr>
        <w:t>“裳”不仅仅是简单的衣着符号，它是中国传统文化的一个缩影，见证了千百年来人们对于美的不懈追求。无论是从语言文字的角度还是从历史文化的角度去审视，“裳”都有着不可替代的重要性。随着时代的发展变迁，虽然人们的着装风格发生了巨大变化，但“裳”所代表的那种对美好生活向往的精神内核却始终未变。当我们再次提起“裳”这个字眼时，不妨停下脚步，细细品味其中蕴含的深意。</w:t>
      </w:r>
    </w:p>
    <w:p w14:paraId="4740531E" w14:textId="77777777" w:rsidR="003B51E6" w:rsidRDefault="003B51E6">
      <w:pPr>
        <w:rPr>
          <w:rFonts w:hint="eastAsia"/>
        </w:rPr>
      </w:pPr>
    </w:p>
    <w:p w14:paraId="5F204966" w14:textId="77777777" w:rsidR="003B51E6" w:rsidRDefault="003B5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B0285" w14:textId="09C17E8B" w:rsidR="001B4E28" w:rsidRDefault="001B4E28"/>
    <w:sectPr w:rsidR="001B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28"/>
    <w:rsid w:val="001B4E28"/>
    <w:rsid w:val="003B51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6B694-84A2-475D-A5C4-73BADCA4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