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AA7D" w14:textId="77777777" w:rsidR="001F13A3" w:rsidRDefault="001F13A3">
      <w:pPr>
        <w:rPr>
          <w:rFonts w:hint="eastAsia"/>
        </w:rPr>
      </w:pPr>
      <w:r>
        <w:rPr>
          <w:rFonts w:hint="eastAsia"/>
        </w:rPr>
        <w:t>轻凿的拼音：qīng záo</w:t>
      </w:r>
    </w:p>
    <w:p w14:paraId="59F88673" w14:textId="77777777" w:rsidR="001F13A3" w:rsidRDefault="001F13A3">
      <w:pPr>
        <w:rPr>
          <w:rFonts w:hint="eastAsia"/>
        </w:rPr>
      </w:pPr>
    </w:p>
    <w:p w14:paraId="091949B7" w14:textId="77777777" w:rsidR="001F13A3" w:rsidRDefault="001F13A3">
      <w:pPr>
        <w:rPr>
          <w:rFonts w:hint="eastAsia"/>
        </w:rPr>
      </w:pPr>
      <w:r>
        <w:rPr>
          <w:rFonts w:hint="eastAsia"/>
        </w:rPr>
        <w:t>“轻凿”一词，从字面上看，“轻”意为轻柔、轻微，而“凿”则指一种工具或动作，常用于雕刻、开掘。将这两个字组合起来，便形成了一种既具象又抽象的概念。它既可以用来形容一种细腻的动作，也可以引申为一种艺术创作的方式，甚至是一种生活态度。</w:t>
      </w:r>
    </w:p>
    <w:p w14:paraId="34EFF33C" w14:textId="77777777" w:rsidR="001F13A3" w:rsidRDefault="001F13A3">
      <w:pPr>
        <w:rPr>
          <w:rFonts w:hint="eastAsia"/>
        </w:rPr>
      </w:pPr>
    </w:p>
    <w:p w14:paraId="34A2BB30" w14:textId="77777777" w:rsidR="001F13A3" w:rsidRDefault="001F13A3">
      <w:pPr>
        <w:rPr>
          <w:rFonts w:hint="eastAsia"/>
        </w:rPr>
      </w:pPr>
    </w:p>
    <w:p w14:paraId="67738BDC" w14:textId="77777777" w:rsidR="001F13A3" w:rsidRDefault="001F13A3">
      <w:pPr>
        <w:rPr>
          <w:rFonts w:hint="eastAsia"/>
        </w:rPr>
      </w:pPr>
      <w:r>
        <w:rPr>
          <w:rFonts w:hint="eastAsia"/>
        </w:rPr>
        <w:t>轻凿的历史渊源</w:t>
      </w:r>
    </w:p>
    <w:p w14:paraId="07DAF019" w14:textId="77777777" w:rsidR="001F13A3" w:rsidRDefault="001F13A3">
      <w:pPr>
        <w:rPr>
          <w:rFonts w:hint="eastAsia"/>
        </w:rPr>
      </w:pPr>
    </w:p>
    <w:p w14:paraId="3A21A3EE" w14:textId="77777777" w:rsidR="001F13A3" w:rsidRDefault="001F13A3">
      <w:pPr>
        <w:rPr>
          <w:rFonts w:hint="eastAsia"/>
        </w:rPr>
      </w:pPr>
      <w:r>
        <w:rPr>
          <w:rFonts w:hint="eastAsia"/>
        </w:rPr>
        <w:t>在中国传统文化中，“轻凿”这一概念虽未直接出现，但其内涵却早已渗透于各类工艺与哲学思想之中。例如，在古代石雕艺术中，工匠们常常以极细微的力道，用凿子在坚硬的石头上留下精致的纹理。这种技艺要求耐心与专注，同时也需要对材料特性的深刻理解。而在书法领域，一些书法家也强调笔触的轻重变化，他们认为只有通过“轻凿”的方式，才能让作品更具生命力和感染力。</w:t>
      </w:r>
    </w:p>
    <w:p w14:paraId="42FF8DF3" w14:textId="77777777" w:rsidR="001F13A3" w:rsidRDefault="001F13A3">
      <w:pPr>
        <w:rPr>
          <w:rFonts w:hint="eastAsia"/>
        </w:rPr>
      </w:pPr>
    </w:p>
    <w:p w14:paraId="469C84C0" w14:textId="77777777" w:rsidR="001F13A3" w:rsidRDefault="001F13A3">
      <w:pPr>
        <w:rPr>
          <w:rFonts w:hint="eastAsia"/>
        </w:rPr>
      </w:pPr>
    </w:p>
    <w:p w14:paraId="1F708DD5" w14:textId="77777777" w:rsidR="001F13A3" w:rsidRDefault="001F13A3">
      <w:pPr>
        <w:rPr>
          <w:rFonts w:hint="eastAsia"/>
        </w:rPr>
      </w:pPr>
      <w:r>
        <w:rPr>
          <w:rFonts w:hint="eastAsia"/>
        </w:rPr>
        <w:t>轻凿的艺术表现</w:t>
      </w:r>
    </w:p>
    <w:p w14:paraId="1939C597" w14:textId="77777777" w:rsidR="001F13A3" w:rsidRDefault="001F13A3">
      <w:pPr>
        <w:rPr>
          <w:rFonts w:hint="eastAsia"/>
        </w:rPr>
      </w:pPr>
    </w:p>
    <w:p w14:paraId="047B211D" w14:textId="77777777" w:rsidR="001F13A3" w:rsidRDefault="001F13A3">
      <w:pPr>
        <w:rPr>
          <w:rFonts w:hint="eastAsia"/>
        </w:rPr>
      </w:pPr>
      <w:r>
        <w:rPr>
          <w:rFonts w:hint="eastAsia"/>
        </w:rPr>
        <w:t>在现代艺术中，“轻凿”被赋予了更多元化的意义。无论是绘画、雕塑还是音乐，“轻凿”都象征着艺术家对细节的关注以及对完美的追求。比如，在油画创作中，画家可能用柔软的笔触轻轻点染画面，营造出柔和的光影效果；在雕塑中，则可能是通过反复打磨和精细刻画，使作品更加生动逼真。在数字艺术领域，“轻凿”也可以表现为程序员编写代码时的严谨态度，每一行代码都如同一次精心设计的“凿刻”，最终构建出令人惊叹的虚拟世界。</w:t>
      </w:r>
    </w:p>
    <w:p w14:paraId="0546D04A" w14:textId="77777777" w:rsidR="001F13A3" w:rsidRDefault="001F13A3">
      <w:pPr>
        <w:rPr>
          <w:rFonts w:hint="eastAsia"/>
        </w:rPr>
      </w:pPr>
    </w:p>
    <w:p w14:paraId="15E48F9A" w14:textId="77777777" w:rsidR="001F13A3" w:rsidRDefault="001F13A3">
      <w:pPr>
        <w:rPr>
          <w:rFonts w:hint="eastAsia"/>
        </w:rPr>
      </w:pPr>
    </w:p>
    <w:p w14:paraId="65302C8E" w14:textId="77777777" w:rsidR="001F13A3" w:rsidRDefault="001F13A3">
      <w:pPr>
        <w:rPr>
          <w:rFonts w:hint="eastAsia"/>
        </w:rPr>
      </w:pPr>
      <w:r>
        <w:rPr>
          <w:rFonts w:hint="eastAsia"/>
        </w:rPr>
        <w:t>轻凿的生活哲学</w:t>
      </w:r>
    </w:p>
    <w:p w14:paraId="62BCC1F8" w14:textId="77777777" w:rsidR="001F13A3" w:rsidRDefault="001F13A3">
      <w:pPr>
        <w:rPr>
          <w:rFonts w:hint="eastAsia"/>
        </w:rPr>
      </w:pPr>
    </w:p>
    <w:p w14:paraId="4B8C1F52" w14:textId="77777777" w:rsidR="001F13A3" w:rsidRDefault="001F13A3">
      <w:pPr>
        <w:rPr>
          <w:rFonts w:hint="eastAsia"/>
        </w:rPr>
      </w:pPr>
      <w:r>
        <w:rPr>
          <w:rFonts w:hint="eastAsia"/>
        </w:rPr>
        <w:t>除了艺术领域，“轻凿”同样可以作为一种生活哲学来理解。现代社会节奏快、压力大，人们往往容易忽略生活中那些微小而美好的瞬间。然而，“轻凿”提醒我们，人生并非总是需要轰轰烈烈的大动作，有时候，一点点细致入微的努力反而能够带来意想不到的变化。例如，每天坚持阅读几页书、记录几句日记，或者花几分钟时间陪伴家人朋友，这些看似不起眼的小事，日积月累后都会成为生命中的宝贵财富。</w:t>
      </w:r>
    </w:p>
    <w:p w14:paraId="12128F2A" w14:textId="77777777" w:rsidR="001F13A3" w:rsidRDefault="001F13A3">
      <w:pPr>
        <w:rPr>
          <w:rFonts w:hint="eastAsia"/>
        </w:rPr>
      </w:pPr>
    </w:p>
    <w:p w14:paraId="5A7DAD39" w14:textId="77777777" w:rsidR="001F13A3" w:rsidRDefault="001F13A3">
      <w:pPr>
        <w:rPr>
          <w:rFonts w:hint="eastAsia"/>
        </w:rPr>
      </w:pPr>
    </w:p>
    <w:p w14:paraId="08C2E2E9" w14:textId="77777777" w:rsidR="001F13A3" w:rsidRDefault="001F13A3">
      <w:pPr>
        <w:rPr>
          <w:rFonts w:hint="eastAsia"/>
        </w:rPr>
      </w:pPr>
      <w:r>
        <w:rPr>
          <w:rFonts w:hint="eastAsia"/>
        </w:rPr>
        <w:t>轻凿的精神内核</w:t>
      </w:r>
    </w:p>
    <w:p w14:paraId="6FABEC88" w14:textId="77777777" w:rsidR="001F13A3" w:rsidRDefault="001F13A3">
      <w:pPr>
        <w:rPr>
          <w:rFonts w:hint="eastAsia"/>
        </w:rPr>
      </w:pPr>
    </w:p>
    <w:p w14:paraId="6FB8C107" w14:textId="77777777" w:rsidR="001F13A3" w:rsidRDefault="001F13A3">
      <w:pPr>
        <w:rPr>
          <w:rFonts w:hint="eastAsia"/>
        </w:rPr>
      </w:pPr>
      <w:r>
        <w:rPr>
          <w:rFonts w:hint="eastAsia"/>
        </w:rPr>
        <w:t>从更深层次来看，“轻凿”体现了一种谦逊与敬畏的心态。无论是面对自然、文化还是他人，“轻凿”都意味着尊重与珍惜。它告诉我们要学会倾听世界的细语，用温和的方式去改变周围的一切，而不是急于求成或粗暴干预。正如老子所言：“天下之大，黎元为先。”真正的力量往往隐藏在最不起眼的地方，而“轻凿”正是发现并运用这种力量的关键。</w:t>
      </w:r>
    </w:p>
    <w:p w14:paraId="20A42CA3" w14:textId="77777777" w:rsidR="001F13A3" w:rsidRDefault="001F13A3">
      <w:pPr>
        <w:rPr>
          <w:rFonts w:hint="eastAsia"/>
        </w:rPr>
      </w:pPr>
    </w:p>
    <w:p w14:paraId="28BA2AF1" w14:textId="77777777" w:rsidR="001F13A3" w:rsidRDefault="001F13A3">
      <w:pPr>
        <w:rPr>
          <w:rFonts w:hint="eastAsia"/>
        </w:rPr>
      </w:pPr>
    </w:p>
    <w:p w14:paraId="7F863C79" w14:textId="77777777" w:rsidR="001F13A3" w:rsidRDefault="001F13A3">
      <w:pPr>
        <w:rPr>
          <w:rFonts w:hint="eastAsia"/>
        </w:rPr>
      </w:pPr>
      <w:r>
        <w:rPr>
          <w:rFonts w:hint="eastAsia"/>
        </w:rPr>
        <w:t>最后的总结</w:t>
      </w:r>
    </w:p>
    <w:p w14:paraId="13FCC29C" w14:textId="77777777" w:rsidR="001F13A3" w:rsidRDefault="001F13A3">
      <w:pPr>
        <w:rPr>
          <w:rFonts w:hint="eastAsia"/>
        </w:rPr>
      </w:pPr>
    </w:p>
    <w:p w14:paraId="60F30A03" w14:textId="77777777" w:rsidR="001F13A3" w:rsidRDefault="001F13A3">
      <w:pPr>
        <w:rPr>
          <w:rFonts w:hint="eastAsia"/>
        </w:rPr>
      </w:pPr>
      <w:r>
        <w:rPr>
          <w:rFonts w:hint="eastAsia"/>
        </w:rPr>
        <w:t>“轻凿”的拼音是“qīng záo”，这不仅是一个简单的词语，更是一种理念、一种方法论。无论是在艺术创作中，还是日常生活里，我们都可以从中汲取灵感，找到属于自己的平衡点。愿每个人都能在“轻凿”的过程中，发现生活的美好，并创造属于自己的独特价值。</w:t>
      </w:r>
    </w:p>
    <w:p w14:paraId="6EC0ACC1" w14:textId="77777777" w:rsidR="001F13A3" w:rsidRDefault="001F13A3">
      <w:pPr>
        <w:rPr>
          <w:rFonts w:hint="eastAsia"/>
        </w:rPr>
      </w:pPr>
    </w:p>
    <w:p w14:paraId="3A4B6100" w14:textId="77777777" w:rsidR="001F13A3" w:rsidRDefault="001F13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A0ADC" w14:textId="70B06624" w:rsidR="00DB0EB4" w:rsidRDefault="00DB0EB4"/>
    <w:sectPr w:rsidR="00DB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B4"/>
    <w:rsid w:val="001F13A3"/>
    <w:rsid w:val="00B42149"/>
    <w:rsid w:val="00D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49EC1-30AC-4E94-9C93-F7363C6B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