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C632" w14:textId="77777777" w:rsidR="00977D3F" w:rsidRDefault="00977D3F">
      <w:pPr>
        <w:rPr>
          <w:rFonts w:hint="eastAsia"/>
        </w:rPr>
      </w:pPr>
    </w:p>
    <w:p w14:paraId="1EC0FA28" w14:textId="77777777" w:rsidR="00977D3F" w:rsidRDefault="00977D3F">
      <w:pPr>
        <w:rPr>
          <w:rFonts w:hint="eastAsia"/>
        </w:rPr>
      </w:pPr>
      <w:r>
        <w:rPr>
          <w:rFonts w:hint="eastAsia"/>
        </w:rPr>
        <w:t>迷茫缥缈的拼音</w:t>
      </w:r>
    </w:p>
    <w:p w14:paraId="5CF7FFC6" w14:textId="77777777" w:rsidR="00977D3F" w:rsidRDefault="00977D3F">
      <w:pPr>
        <w:rPr>
          <w:rFonts w:hint="eastAsia"/>
        </w:rPr>
      </w:pPr>
      <w:r>
        <w:rPr>
          <w:rFonts w:hint="eastAsia"/>
        </w:rPr>
        <w:t>“迷茫缥缈”的拼音是“mí máng piāo miǎo”。这个词组由两个部分组成：“迷茫”（mí máng）和“缥缈”（piāo miǎo），每个词都带有独特的意义与情感色彩。“迷茫”表达了在面对选择或未来时的一种困惑、不确定的情感状态，而“缥缈”则更多地描绘了一种若隐若现、难以捉摸的情景或感觉。</w:t>
      </w:r>
    </w:p>
    <w:p w14:paraId="23573C95" w14:textId="77777777" w:rsidR="00977D3F" w:rsidRDefault="00977D3F">
      <w:pPr>
        <w:rPr>
          <w:rFonts w:hint="eastAsia"/>
        </w:rPr>
      </w:pPr>
    </w:p>
    <w:p w14:paraId="15D6E5CB" w14:textId="77777777" w:rsidR="00977D3F" w:rsidRDefault="00977D3F">
      <w:pPr>
        <w:rPr>
          <w:rFonts w:hint="eastAsia"/>
        </w:rPr>
      </w:pPr>
    </w:p>
    <w:p w14:paraId="08526A50" w14:textId="77777777" w:rsidR="00977D3F" w:rsidRDefault="00977D3F">
      <w:pPr>
        <w:rPr>
          <w:rFonts w:hint="eastAsia"/>
        </w:rPr>
      </w:pPr>
      <w:r>
        <w:rPr>
          <w:rFonts w:hint="eastAsia"/>
        </w:rPr>
        <w:t>迷茫：心灵的迷雾</w:t>
      </w:r>
    </w:p>
    <w:p w14:paraId="787105EA" w14:textId="77777777" w:rsidR="00977D3F" w:rsidRDefault="00977D3F">
      <w:pPr>
        <w:rPr>
          <w:rFonts w:hint="eastAsia"/>
        </w:rPr>
      </w:pPr>
      <w:r>
        <w:rPr>
          <w:rFonts w:hint="eastAsia"/>
        </w:rPr>
        <w:t>当我们谈论“迷茫”，往往是在描述一种对前方道路的不确定性。这种感觉就像是置身于浓雾之中，周围的一切都被白茫茫的一片所覆盖，无法清晰地看见前行的方向。对于许多人来说，在人生的不同阶段都会经历这样的时期，比如学业的选择、职业的发展或是个人生活中的重要决定。正是这种时刻，人们可能会感到迷茫，不知道下一步该往哪里走。</w:t>
      </w:r>
    </w:p>
    <w:p w14:paraId="5ADDDF05" w14:textId="77777777" w:rsidR="00977D3F" w:rsidRDefault="00977D3F">
      <w:pPr>
        <w:rPr>
          <w:rFonts w:hint="eastAsia"/>
        </w:rPr>
      </w:pPr>
    </w:p>
    <w:p w14:paraId="7D302D58" w14:textId="77777777" w:rsidR="00977D3F" w:rsidRDefault="00977D3F">
      <w:pPr>
        <w:rPr>
          <w:rFonts w:hint="eastAsia"/>
        </w:rPr>
      </w:pPr>
    </w:p>
    <w:p w14:paraId="437BA8E9" w14:textId="77777777" w:rsidR="00977D3F" w:rsidRDefault="00977D3F">
      <w:pPr>
        <w:rPr>
          <w:rFonts w:hint="eastAsia"/>
        </w:rPr>
      </w:pPr>
      <w:r>
        <w:rPr>
          <w:rFonts w:hint="eastAsia"/>
        </w:rPr>
        <w:t>缥缈：虚无的美感</w:t>
      </w:r>
    </w:p>
    <w:p w14:paraId="3082B04D" w14:textId="77777777" w:rsidR="00977D3F" w:rsidRDefault="00977D3F">
      <w:pPr>
        <w:rPr>
          <w:rFonts w:hint="eastAsia"/>
        </w:rPr>
      </w:pPr>
      <w:r>
        <w:rPr>
          <w:rFonts w:hint="eastAsia"/>
        </w:rPr>
        <w:t>“缥缈”一词，则带有一种诗意的美。它通常用来形容那些似乎存在却又难以触及的事物，如云雾缭绕的山峰、遥远的记忆或者是一段悠扬的音乐。在这个快节奏的时代里，“缥缈”提供了一种慢下来、去感受生活中细微之处的方式。它提醒我们，有些美好的事物并不需要具体的存在形式，它们可以是一种感觉，一种氛围，甚至是一个瞬间。</w:t>
      </w:r>
    </w:p>
    <w:p w14:paraId="70131499" w14:textId="77777777" w:rsidR="00977D3F" w:rsidRDefault="00977D3F">
      <w:pPr>
        <w:rPr>
          <w:rFonts w:hint="eastAsia"/>
        </w:rPr>
      </w:pPr>
    </w:p>
    <w:p w14:paraId="4E1632E7" w14:textId="77777777" w:rsidR="00977D3F" w:rsidRDefault="00977D3F">
      <w:pPr>
        <w:rPr>
          <w:rFonts w:hint="eastAsia"/>
        </w:rPr>
      </w:pPr>
    </w:p>
    <w:p w14:paraId="0840F774" w14:textId="77777777" w:rsidR="00977D3F" w:rsidRDefault="00977D3F">
      <w:pPr>
        <w:rPr>
          <w:rFonts w:hint="eastAsia"/>
        </w:rPr>
      </w:pPr>
      <w:r>
        <w:rPr>
          <w:rFonts w:hint="eastAsia"/>
        </w:rPr>
        <w:t>两者的结合：探索未知之旅</w:t>
      </w:r>
    </w:p>
    <w:p w14:paraId="78E784C1" w14:textId="77777777" w:rsidR="00977D3F" w:rsidRDefault="00977D3F">
      <w:pPr>
        <w:rPr>
          <w:rFonts w:hint="eastAsia"/>
        </w:rPr>
      </w:pPr>
      <w:r>
        <w:rPr>
          <w:rFonts w:hint="eastAsia"/>
        </w:rPr>
        <w:t>当我们将“迷茫”与“缥缈”结合起来使用时，便创造出了一个既充满挑战又富有诗意的场景。这不仅是对内心世界的一种深刻描绘，也是对外部世界的细腻观察。在这个复杂多变的世界中，我们每个人都在自己的旅途中寻找方向，有时候这条路径是清晰可见的，而在另一些时候，它可能被一层薄纱所遮掩，显得模糊而又神秘。正是这种探索未知的过程，让我们的人生旅程充满了无限的可能性。</w:t>
      </w:r>
    </w:p>
    <w:p w14:paraId="04E1BFDB" w14:textId="77777777" w:rsidR="00977D3F" w:rsidRDefault="00977D3F">
      <w:pPr>
        <w:rPr>
          <w:rFonts w:hint="eastAsia"/>
        </w:rPr>
      </w:pPr>
    </w:p>
    <w:p w14:paraId="3A66EC29" w14:textId="77777777" w:rsidR="00977D3F" w:rsidRDefault="00977D3F">
      <w:pPr>
        <w:rPr>
          <w:rFonts w:hint="eastAsia"/>
        </w:rPr>
      </w:pPr>
    </w:p>
    <w:p w14:paraId="2D6FB43D" w14:textId="77777777" w:rsidR="00977D3F" w:rsidRDefault="00977D3F">
      <w:pPr>
        <w:rPr>
          <w:rFonts w:hint="eastAsia"/>
        </w:rPr>
      </w:pPr>
      <w:r>
        <w:rPr>
          <w:rFonts w:hint="eastAsia"/>
        </w:rPr>
        <w:t>最后的总结</w:t>
      </w:r>
    </w:p>
    <w:p w14:paraId="68B0A301" w14:textId="77777777" w:rsidR="00977D3F" w:rsidRDefault="00977D3F">
      <w:pPr>
        <w:rPr>
          <w:rFonts w:hint="eastAsia"/>
        </w:rPr>
      </w:pPr>
      <w:r>
        <w:rPr>
          <w:rFonts w:hint="eastAsia"/>
        </w:rPr>
        <w:t>通过理解“迷茫缥缈”的含义，我们可以更好地认识自己内心的追求与外界的变化。无论是在个人成长的道路上，还是在与他人交流的过程中，保持一颗愿意探索的心，勇于面对迷茫，欣赏缥缈之美，将帮助我们在复杂多变的世界中找到属于自己的位置。</w:t>
      </w:r>
    </w:p>
    <w:p w14:paraId="16EB3F83" w14:textId="77777777" w:rsidR="00977D3F" w:rsidRDefault="00977D3F">
      <w:pPr>
        <w:rPr>
          <w:rFonts w:hint="eastAsia"/>
        </w:rPr>
      </w:pPr>
    </w:p>
    <w:p w14:paraId="6FAF3554" w14:textId="77777777" w:rsidR="00977D3F" w:rsidRDefault="00977D3F">
      <w:pPr>
        <w:rPr>
          <w:rFonts w:hint="eastAsia"/>
        </w:rPr>
      </w:pPr>
    </w:p>
    <w:p w14:paraId="52DFDCD1" w14:textId="77777777" w:rsidR="00977D3F" w:rsidRDefault="00977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76E87" w14:textId="2F9DC6C9" w:rsidR="00473F68" w:rsidRDefault="00473F68"/>
    <w:sectPr w:rsidR="0047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68"/>
    <w:rsid w:val="00473F68"/>
    <w:rsid w:val="00977D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8E8E2-C5EE-47A9-808C-F9DB4B9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