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DB5A" w14:textId="77777777" w:rsidR="002013D5" w:rsidRDefault="002013D5">
      <w:pPr>
        <w:rPr>
          <w:rFonts w:hint="eastAsia"/>
        </w:rPr>
      </w:pPr>
    </w:p>
    <w:p w14:paraId="4C924A20" w14:textId="77777777" w:rsidR="002013D5" w:rsidRDefault="002013D5">
      <w:pPr>
        <w:rPr>
          <w:rFonts w:hint="eastAsia"/>
        </w:rPr>
      </w:pPr>
      <w:r>
        <w:rPr>
          <w:rFonts w:hint="eastAsia"/>
        </w:rPr>
        <w:t>刮瓷的拼音</w:t>
      </w:r>
    </w:p>
    <w:p w14:paraId="6649DD78" w14:textId="77777777" w:rsidR="002013D5" w:rsidRDefault="002013D5">
      <w:pPr>
        <w:rPr>
          <w:rFonts w:hint="eastAsia"/>
        </w:rPr>
      </w:pPr>
      <w:r>
        <w:rPr>
          <w:rFonts w:hint="eastAsia"/>
        </w:rPr>
        <w:t>刮瓷，这个在日常生活中可能并不常见的词汇，在普通话中的拼音为“guā cí”。它所指代的技术和工艺，虽然不为大众熟知，但在特定领域内有着重要的地位。了解其准确的发音及背后的含义，有助于我们更好地理解这一传统技艺。</w:t>
      </w:r>
    </w:p>
    <w:p w14:paraId="442D58F6" w14:textId="77777777" w:rsidR="002013D5" w:rsidRDefault="002013D5">
      <w:pPr>
        <w:rPr>
          <w:rFonts w:hint="eastAsia"/>
        </w:rPr>
      </w:pPr>
    </w:p>
    <w:p w14:paraId="079E0D65" w14:textId="77777777" w:rsidR="002013D5" w:rsidRDefault="002013D5">
      <w:pPr>
        <w:rPr>
          <w:rFonts w:hint="eastAsia"/>
        </w:rPr>
      </w:pPr>
    </w:p>
    <w:p w14:paraId="730FBD04" w14:textId="77777777" w:rsidR="002013D5" w:rsidRDefault="002013D5">
      <w:pPr>
        <w:rPr>
          <w:rFonts w:hint="eastAsia"/>
        </w:rPr>
      </w:pPr>
      <w:r>
        <w:rPr>
          <w:rFonts w:hint="eastAsia"/>
        </w:rPr>
        <w:t>什么是刮瓷？</w:t>
      </w:r>
    </w:p>
    <w:p w14:paraId="6A3E54F8" w14:textId="77777777" w:rsidR="002013D5" w:rsidRDefault="002013D5">
      <w:pPr>
        <w:rPr>
          <w:rFonts w:hint="eastAsia"/>
        </w:rPr>
      </w:pPr>
      <w:r>
        <w:rPr>
          <w:rFonts w:hint="eastAsia"/>
        </w:rPr>
        <w:t>刮瓷是一种传统的修补陶瓷器皿的方法，主要应用于那些有细微裂缝或破损的瓷器上。通过使用特制的工具将一种特殊的瓷泥涂抹于瓷器表面的损伤处，然后用刮刀等工具进行精细的修整，使其与原瓷器表面完美融合。这种方法不仅能够修复瓷器的功能性，还能在一定程度上恢复其美观度。</w:t>
      </w:r>
    </w:p>
    <w:p w14:paraId="0722E693" w14:textId="77777777" w:rsidR="002013D5" w:rsidRDefault="002013D5">
      <w:pPr>
        <w:rPr>
          <w:rFonts w:hint="eastAsia"/>
        </w:rPr>
      </w:pPr>
    </w:p>
    <w:p w14:paraId="14A2C82D" w14:textId="77777777" w:rsidR="002013D5" w:rsidRDefault="002013D5">
      <w:pPr>
        <w:rPr>
          <w:rFonts w:hint="eastAsia"/>
        </w:rPr>
      </w:pPr>
    </w:p>
    <w:p w14:paraId="27224473" w14:textId="77777777" w:rsidR="002013D5" w:rsidRDefault="002013D5">
      <w:pPr>
        <w:rPr>
          <w:rFonts w:hint="eastAsia"/>
        </w:rPr>
      </w:pPr>
      <w:r>
        <w:rPr>
          <w:rFonts w:hint="eastAsia"/>
        </w:rPr>
        <w:t>历史背景</w:t>
      </w:r>
    </w:p>
    <w:p w14:paraId="2988BAE8" w14:textId="77777777" w:rsidR="002013D5" w:rsidRDefault="002013D5">
      <w:pPr>
        <w:rPr>
          <w:rFonts w:hint="eastAsia"/>
        </w:rPr>
      </w:pPr>
      <w:r>
        <w:rPr>
          <w:rFonts w:hint="eastAsia"/>
        </w:rPr>
        <w:t>刮瓷技术的历史可以追溯到古代中国，那时瓷器作为贵族阶层的重要生活用品，其价值极高。由于制作过程复杂且成品率低，一旦瓷器损坏，人们往往会选择修复而不是丢弃。随着时间的发展，这门技艺逐渐流传开来，并形成了独特的文化传承。即使到了现代，刮瓷仍然在古董修复、艺术品保护等领域发挥着重要作用。</w:t>
      </w:r>
    </w:p>
    <w:p w14:paraId="5DD1C5B6" w14:textId="77777777" w:rsidR="002013D5" w:rsidRDefault="002013D5">
      <w:pPr>
        <w:rPr>
          <w:rFonts w:hint="eastAsia"/>
        </w:rPr>
      </w:pPr>
    </w:p>
    <w:p w14:paraId="73B3D3F2" w14:textId="77777777" w:rsidR="002013D5" w:rsidRDefault="002013D5">
      <w:pPr>
        <w:rPr>
          <w:rFonts w:hint="eastAsia"/>
        </w:rPr>
      </w:pPr>
    </w:p>
    <w:p w14:paraId="510A120C" w14:textId="77777777" w:rsidR="002013D5" w:rsidRDefault="002013D5">
      <w:pPr>
        <w:rPr>
          <w:rFonts w:hint="eastAsia"/>
        </w:rPr>
      </w:pPr>
      <w:r>
        <w:rPr>
          <w:rFonts w:hint="eastAsia"/>
        </w:rPr>
        <w:t>工艺流程</w:t>
      </w:r>
    </w:p>
    <w:p w14:paraId="3F4FDC3E" w14:textId="77777777" w:rsidR="002013D5" w:rsidRDefault="002013D5">
      <w:pPr>
        <w:rPr>
          <w:rFonts w:hint="eastAsia"/>
        </w:rPr>
      </w:pPr>
      <w:r>
        <w:rPr>
          <w:rFonts w:hint="eastAsia"/>
        </w:rPr>
        <w:t>刮瓷的具体操作包括准备材料（如瓷泥）、清洁受损区域、涂抹瓷泥、细致刮平以及最后的烧制处理。每一步都需要极高的技巧和耐心，尤其是对于颜色匹配和纹理模仿方面的要求极高。只有这样，才能确保修复后的瓷器看起来几乎与原物无异。</w:t>
      </w:r>
    </w:p>
    <w:p w14:paraId="0744F800" w14:textId="77777777" w:rsidR="002013D5" w:rsidRDefault="002013D5">
      <w:pPr>
        <w:rPr>
          <w:rFonts w:hint="eastAsia"/>
        </w:rPr>
      </w:pPr>
    </w:p>
    <w:p w14:paraId="798CD8FD" w14:textId="77777777" w:rsidR="002013D5" w:rsidRDefault="002013D5">
      <w:pPr>
        <w:rPr>
          <w:rFonts w:hint="eastAsia"/>
        </w:rPr>
      </w:pPr>
    </w:p>
    <w:p w14:paraId="1E4E44CD" w14:textId="77777777" w:rsidR="002013D5" w:rsidRDefault="002013D5">
      <w:pPr>
        <w:rPr>
          <w:rFonts w:hint="eastAsia"/>
        </w:rPr>
      </w:pPr>
      <w:r>
        <w:rPr>
          <w:rFonts w:hint="eastAsia"/>
        </w:rPr>
        <w:t>现代应用与发展</w:t>
      </w:r>
    </w:p>
    <w:p w14:paraId="3EF2F73F" w14:textId="77777777" w:rsidR="002013D5" w:rsidRDefault="002013D5">
      <w:pPr>
        <w:rPr>
          <w:rFonts w:hint="eastAsia"/>
        </w:rPr>
      </w:pPr>
      <w:r>
        <w:rPr>
          <w:rFonts w:hint="eastAsia"/>
        </w:rPr>
        <w:t>随着科技的进步，现代刮瓷技术也有了新的发展。新材料的应用使得修复效果更加自然，而3D打印等新技术也为个性化修复提供了可能。一些爱好者和专业人士还通过社交媒体分享他们的作品和技术心得，促进了这门古老艺术在全球范围内的传播和发展。</w:t>
      </w:r>
    </w:p>
    <w:p w14:paraId="576AE198" w14:textId="77777777" w:rsidR="002013D5" w:rsidRDefault="002013D5">
      <w:pPr>
        <w:rPr>
          <w:rFonts w:hint="eastAsia"/>
        </w:rPr>
      </w:pPr>
    </w:p>
    <w:p w14:paraId="2D863940" w14:textId="77777777" w:rsidR="002013D5" w:rsidRDefault="002013D5">
      <w:pPr>
        <w:rPr>
          <w:rFonts w:hint="eastAsia"/>
        </w:rPr>
      </w:pPr>
    </w:p>
    <w:p w14:paraId="1FB528BC" w14:textId="77777777" w:rsidR="002013D5" w:rsidRDefault="002013D5">
      <w:pPr>
        <w:rPr>
          <w:rFonts w:hint="eastAsia"/>
        </w:rPr>
      </w:pPr>
      <w:r>
        <w:rPr>
          <w:rFonts w:hint="eastAsia"/>
        </w:rPr>
        <w:t>最后的总结</w:t>
      </w:r>
    </w:p>
    <w:p w14:paraId="1CE1CB64" w14:textId="77777777" w:rsidR="002013D5" w:rsidRDefault="002013D5">
      <w:pPr>
        <w:rPr>
          <w:rFonts w:hint="eastAsia"/>
        </w:rPr>
      </w:pPr>
      <w:r>
        <w:rPr>
          <w:rFonts w:hint="eastAsia"/>
        </w:rPr>
        <w:t>刮瓷作为一种独特而珍贵的传统技艺，承载着深厚的文化底蕴和历史价值。通过对其拼音和相关知识的了解，我们不仅能更准确地交流关于这方面的信息，还能增进对这一技艺背后文化的认识。无论是在专业领域还是个人爱好层面，刮瓷都展示出了它不可替代的魅力。</w:t>
      </w:r>
    </w:p>
    <w:p w14:paraId="6A29EF27" w14:textId="77777777" w:rsidR="002013D5" w:rsidRDefault="002013D5">
      <w:pPr>
        <w:rPr>
          <w:rFonts w:hint="eastAsia"/>
        </w:rPr>
      </w:pPr>
    </w:p>
    <w:p w14:paraId="5E746C68" w14:textId="77777777" w:rsidR="002013D5" w:rsidRDefault="002013D5">
      <w:pPr>
        <w:rPr>
          <w:rFonts w:hint="eastAsia"/>
        </w:rPr>
      </w:pPr>
    </w:p>
    <w:p w14:paraId="6011ADAC" w14:textId="77777777" w:rsidR="002013D5" w:rsidRDefault="00201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174F9" w14:textId="336FB8CF" w:rsidR="006F18EA" w:rsidRDefault="006F18EA"/>
    <w:sectPr w:rsidR="006F1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EA"/>
    <w:rsid w:val="002013D5"/>
    <w:rsid w:val="006F18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4A156-BA29-4FA2-8D44-A5E4C480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