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0DAFB" w14:textId="77777777" w:rsidR="00E85844" w:rsidRDefault="00E85844">
      <w:pPr>
        <w:rPr>
          <w:rFonts w:hint="eastAsia"/>
        </w:rPr>
      </w:pPr>
    </w:p>
    <w:p w14:paraId="033A6979" w14:textId="77777777" w:rsidR="00E85844" w:rsidRDefault="00E85844">
      <w:pPr>
        <w:rPr>
          <w:rFonts w:hint="eastAsia"/>
        </w:rPr>
      </w:pPr>
      <w:r>
        <w:rPr>
          <w:rFonts w:hint="eastAsia"/>
        </w:rPr>
        <w:t>刮蹭与剐蹭的拼音</w:t>
      </w:r>
    </w:p>
    <w:p w14:paraId="089822C5" w14:textId="77777777" w:rsidR="00E85844" w:rsidRDefault="00E85844">
      <w:pPr>
        <w:rPr>
          <w:rFonts w:hint="eastAsia"/>
        </w:rPr>
      </w:pPr>
      <w:r>
        <w:rPr>
          <w:rFonts w:hint="eastAsia"/>
        </w:rPr>
        <w:t>在日常交流中，我们经常会遇到一些看似简单却容易混淆的词汇。其中，“刮蹭”与“剐蹭”就是一对常常让人感到困惑的词语。它们不仅在书写上有所不同，在使用场合上也存在细微差异。本文将详细介绍这两个词的正确拼音，并探讨其用法和背后的文化含义。</w:t>
      </w:r>
    </w:p>
    <w:p w14:paraId="2BD82523" w14:textId="77777777" w:rsidR="00E85844" w:rsidRDefault="00E85844">
      <w:pPr>
        <w:rPr>
          <w:rFonts w:hint="eastAsia"/>
        </w:rPr>
      </w:pPr>
    </w:p>
    <w:p w14:paraId="379C08AD" w14:textId="77777777" w:rsidR="00E85844" w:rsidRDefault="00E85844">
      <w:pPr>
        <w:rPr>
          <w:rFonts w:hint="eastAsia"/>
        </w:rPr>
      </w:pPr>
    </w:p>
    <w:p w14:paraId="0E5318DF" w14:textId="77777777" w:rsidR="00E85844" w:rsidRDefault="00E85844">
      <w:pPr>
        <w:rPr>
          <w:rFonts w:hint="eastAsia"/>
        </w:rPr>
      </w:pPr>
      <w:r>
        <w:rPr>
          <w:rFonts w:hint="eastAsia"/>
        </w:rPr>
        <w:t>刮蹭的正确读音及其解释</w:t>
      </w:r>
    </w:p>
    <w:p w14:paraId="07E0A474" w14:textId="77777777" w:rsidR="00E85844" w:rsidRDefault="00E85844">
      <w:pPr>
        <w:rPr>
          <w:rFonts w:hint="eastAsia"/>
        </w:rPr>
      </w:pPr>
      <w:r>
        <w:rPr>
          <w:rFonts w:hint="eastAsia"/>
        </w:rPr>
        <w:t>首先来讨论“刮蹭”的拼音。“刮蹭”的拼音是 guā cèng。其中，“刮”字的声调为第一声，表示摩擦、擦过等动作；而“蹭”字则是第四声，意味着轻微地触碰或摩擦。在实际生活中，“刮蹭”多用于描述物体之间发生接触并造成一定程度损坏的情况，例如汽车之间的刮蹭事故。这个词强调的是一个动态的过程，即两个表面相互作用导致的结果。</w:t>
      </w:r>
    </w:p>
    <w:p w14:paraId="52FDA90A" w14:textId="77777777" w:rsidR="00E85844" w:rsidRDefault="00E85844">
      <w:pPr>
        <w:rPr>
          <w:rFonts w:hint="eastAsia"/>
        </w:rPr>
      </w:pPr>
    </w:p>
    <w:p w14:paraId="19907611" w14:textId="77777777" w:rsidR="00E85844" w:rsidRDefault="00E85844">
      <w:pPr>
        <w:rPr>
          <w:rFonts w:hint="eastAsia"/>
        </w:rPr>
      </w:pPr>
    </w:p>
    <w:p w14:paraId="7926A3B9" w14:textId="77777777" w:rsidR="00E85844" w:rsidRDefault="00E85844">
      <w:pPr>
        <w:rPr>
          <w:rFonts w:hint="eastAsia"/>
        </w:rPr>
      </w:pPr>
      <w:r>
        <w:rPr>
          <w:rFonts w:hint="eastAsia"/>
        </w:rPr>
        <w:t>剐蹭的正确读音及其解释</w:t>
      </w:r>
    </w:p>
    <w:p w14:paraId="43870672" w14:textId="77777777" w:rsidR="00E85844" w:rsidRDefault="00E85844">
      <w:pPr>
        <w:rPr>
          <w:rFonts w:hint="eastAsia"/>
        </w:rPr>
      </w:pPr>
      <w:r>
        <w:rPr>
          <w:rFonts w:hint="eastAsia"/>
        </w:rPr>
        <w:t>接下来谈谈“剐蹭”。许多人可能会误认为“剐蹭”是“刮蹭”的错误写法，但实际上这是一个独立存在的词语。“剐蹭”的拼音为 guǎ cèng，这里“剐”字发第三声，具有切割、划破之意。因此，“剐蹭”更侧重于表达一种带有一定力度的切削或划伤的动作。虽然它也可以用来形容车辆间的碰撞情况，但在更多情况下，该词适用于描述尖锐物体对较软材质造成的损伤。</w:t>
      </w:r>
    </w:p>
    <w:p w14:paraId="14BCB9F8" w14:textId="77777777" w:rsidR="00E85844" w:rsidRDefault="00E85844">
      <w:pPr>
        <w:rPr>
          <w:rFonts w:hint="eastAsia"/>
        </w:rPr>
      </w:pPr>
    </w:p>
    <w:p w14:paraId="0906833D" w14:textId="77777777" w:rsidR="00E85844" w:rsidRDefault="00E85844">
      <w:pPr>
        <w:rPr>
          <w:rFonts w:hint="eastAsia"/>
        </w:rPr>
      </w:pPr>
    </w:p>
    <w:p w14:paraId="50D26065" w14:textId="77777777" w:rsidR="00E85844" w:rsidRDefault="00E85844">
      <w:pPr>
        <w:rPr>
          <w:rFonts w:hint="eastAsia"/>
        </w:rPr>
      </w:pPr>
      <w:r>
        <w:rPr>
          <w:rFonts w:hint="eastAsia"/>
        </w:rPr>
        <w:t>两者之间的区别与联系</w:t>
      </w:r>
    </w:p>
    <w:p w14:paraId="741C56EE" w14:textId="77777777" w:rsidR="00E85844" w:rsidRDefault="00E85844">
      <w:pPr>
        <w:rPr>
          <w:rFonts w:hint="eastAsia"/>
        </w:rPr>
      </w:pPr>
      <w:r>
        <w:rPr>
          <w:rFonts w:hint="eastAsia"/>
        </w:rPr>
        <w:t>尽管“刮蹭”和“剐蹭”的发音相似，但它们各自承载着不同的语义色彩。“刮蹭”偏向于普通意义上的摩擦，强调的是过程中的轻柔接触；而“剐蹭”则暗示了更加剧烈的力量介入，往往伴随着明显的破坏效果。不过，在某些情境下，这两个词可以互换使用，特别是在描述交通事故时，人们可能不会过分区分它们的具体含义。</w:t>
      </w:r>
    </w:p>
    <w:p w14:paraId="7197787D" w14:textId="77777777" w:rsidR="00E85844" w:rsidRDefault="00E85844">
      <w:pPr>
        <w:rPr>
          <w:rFonts w:hint="eastAsia"/>
        </w:rPr>
      </w:pPr>
    </w:p>
    <w:p w14:paraId="365746C4" w14:textId="77777777" w:rsidR="00E85844" w:rsidRDefault="00E85844">
      <w:pPr>
        <w:rPr>
          <w:rFonts w:hint="eastAsia"/>
        </w:rPr>
      </w:pPr>
    </w:p>
    <w:p w14:paraId="10E4049C" w14:textId="77777777" w:rsidR="00E85844" w:rsidRDefault="00E85844">
      <w:pPr>
        <w:rPr>
          <w:rFonts w:hint="eastAsia"/>
        </w:rPr>
      </w:pPr>
      <w:r>
        <w:rPr>
          <w:rFonts w:hint="eastAsia"/>
        </w:rPr>
        <w:t>最后的总结</w:t>
      </w:r>
    </w:p>
    <w:p w14:paraId="10677D26" w14:textId="77777777" w:rsidR="00E85844" w:rsidRDefault="00E85844">
      <w:pPr>
        <w:rPr>
          <w:rFonts w:hint="eastAsia"/>
        </w:rPr>
      </w:pPr>
      <w:r>
        <w:rPr>
          <w:rFonts w:hint="eastAsia"/>
        </w:rPr>
        <w:t>通过以上分析可以看出，“刮蹭”与“剐蹭”虽有相近之处，但各自拥有独特的内涵。准确掌握这两个词的区别有助于我们在语言表达上更加精准到位。无论是书面写作还是口头交流，选择恰当的词汇都能让我们的沟通变得更加有效率。希望这篇文章能够帮助读者更好地理解和运用这对易混词汇。</w:t>
      </w:r>
    </w:p>
    <w:p w14:paraId="358E0601" w14:textId="77777777" w:rsidR="00E85844" w:rsidRDefault="00E85844">
      <w:pPr>
        <w:rPr>
          <w:rFonts w:hint="eastAsia"/>
        </w:rPr>
      </w:pPr>
    </w:p>
    <w:p w14:paraId="3C4E631E" w14:textId="77777777" w:rsidR="00E85844" w:rsidRDefault="00E85844">
      <w:pPr>
        <w:rPr>
          <w:rFonts w:hint="eastAsia"/>
        </w:rPr>
      </w:pPr>
    </w:p>
    <w:p w14:paraId="17A7A8AA" w14:textId="77777777" w:rsidR="00E85844" w:rsidRDefault="00E858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E66620" w14:textId="263D45B3" w:rsidR="00434A23" w:rsidRDefault="00434A23"/>
    <w:sectPr w:rsidR="00434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23"/>
    <w:rsid w:val="00434A23"/>
    <w:rsid w:val="00B33637"/>
    <w:rsid w:val="00E8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61BED-302B-477D-999B-9651D05E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