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825A" w14:textId="77777777" w:rsidR="0069288B" w:rsidRDefault="0069288B">
      <w:pPr>
        <w:rPr>
          <w:rFonts w:hint="eastAsia"/>
        </w:rPr>
      </w:pPr>
      <w:r>
        <w:rPr>
          <w:rFonts w:hint="eastAsia"/>
        </w:rPr>
        <w:t>功会师懋功会师的拼音</w:t>
      </w:r>
    </w:p>
    <w:p w14:paraId="20F311E1" w14:textId="77777777" w:rsidR="0069288B" w:rsidRDefault="0069288B">
      <w:pPr>
        <w:rPr>
          <w:rFonts w:hint="eastAsia"/>
        </w:rPr>
      </w:pPr>
      <w:r>
        <w:rPr>
          <w:rFonts w:hint="eastAsia"/>
        </w:rPr>
        <w:t>功会师懋功会师，这一历史事件在中文中的拼音为“gōng huì shī mào gōng huì shī”。这不仅是一段重要的历史记忆，也是中国革命史上的一次重大转折点。此次会师指的是1935年6月红一方面军与红四方面军在四川懋功（今小金）地区胜利会师的历史事件。</w:t>
      </w:r>
    </w:p>
    <w:p w14:paraId="61F3F3BC" w14:textId="77777777" w:rsidR="0069288B" w:rsidRDefault="0069288B">
      <w:pPr>
        <w:rPr>
          <w:rFonts w:hint="eastAsia"/>
        </w:rPr>
      </w:pPr>
    </w:p>
    <w:p w14:paraId="625D6BE6" w14:textId="77777777" w:rsidR="0069288B" w:rsidRDefault="0069288B">
      <w:pPr>
        <w:rPr>
          <w:rFonts w:hint="eastAsia"/>
        </w:rPr>
      </w:pPr>
    </w:p>
    <w:p w14:paraId="0C848385" w14:textId="77777777" w:rsidR="0069288B" w:rsidRDefault="0069288B">
      <w:pPr>
        <w:rPr>
          <w:rFonts w:hint="eastAsia"/>
        </w:rPr>
      </w:pPr>
      <w:r>
        <w:rPr>
          <w:rFonts w:hint="eastAsia"/>
        </w:rPr>
        <w:t>背景介绍</w:t>
      </w:r>
    </w:p>
    <w:p w14:paraId="2B7B23E2" w14:textId="77777777" w:rsidR="0069288B" w:rsidRDefault="0069288B">
      <w:pPr>
        <w:rPr>
          <w:rFonts w:hint="eastAsia"/>
        </w:rPr>
      </w:pPr>
      <w:r>
        <w:rPr>
          <w:rFonts w:hint="eastAsia"/>
        </w:rPr>
        <w:t>在红军长征期间，面对敌人的重重包围和极端恶劣的自然环境，红军战士们展现了无畏的勇气和坚定的信念。1934年至1936年间，为了摆脱国民党军队的围追堵截，中央红军开始了著名的长征。长征不仅是对体力的巨大考验，更是对意志力的严峻挑战。在这场旷日持久的战略转移中，红军最终实现了多次重要会师，其中就包括了懋功会师。</w:t>
      </w:r>
    </w:p>
    <w:p w14:paraId="0F527958" w14:textId="77777777" w:rsidR="0069288B" w:rsidRDefault="0069288B">
      <w:pPr>
        <w:rPr>
          <w:rFonts w:hint="eastAsia"/>
        </w:rPr>
      </w:pPr>
    </w:p>
    <w:p w14:paraId="7EE86C97" w14:textId="77777777" w:rsidR="0069288B" w:rsidRDefault="0069288B">
      <w:pPr>
        <w:rPr>
          <w:rFonts w:hint="eastAsia"/>
        </w:rPr>
      </w:pPr>
    </w:p>
    <w:p w14:paraId="0EFA52D3" w14:textId="77777777" w:rsidR="0069288B" w:rsidRDefault="0069288B">
      <w:pPr>
        <w:rPr>
          <w:rFonts w:hint="eastAsia"/>
        </w:rPr>
      </w:pPr>
      <w:r>
        <w:rPr>
          <w:rFonts w:hint="eastAsia"/>
        </w:rPr>
        <w:t>懋功会师的意义</w:t>
      </w:r>
    </w:p>
    <w:p w14:paraId="50546E2A" w14:textId="77777777" w:rsidR="0069288B" w:rsidRDefault="0069288B">
      <w:pPr>
        <w:rPr>
          <w:rFonts w:hint="eastAsia"/>
        </w:rPr>
      </w:pPr>
      <w:r>
        <w:rPr>
          <w:rFonts w:hint="eastAsia"/>
        </w:rPr>
        <w:t>懋功会师具有极其重要的战略意义和象征意义。这次会师极大地增强了红军的力量，提高了士气，并且为后续的战略部署奠定了基础。两支主力部队的合并意味着红军能够重新组织、整编，进一步提升了战斗力。这也表明尽管面临巨大困难，红军依然能够在逆境中寻找生机，不断壮大自己的力量。</w:t>
      </w:r>
    </w:p>
    <w:p w14:paraId="42F7B4C3" w14:textId="77777777" w:rsidR="0069288B" w:rsidRDefault="0069288B">
      <w:pPr>
        <w:rPr>
          <w:rFonts w:hint="eastAsia"/>
        </w:rPr>
      </w:pPr>
    </w:p>
    <w:p w14:paraId="77A9EC52" w14:textId="77777777" w:rsidR="0069288B" w:rsidRDefault="0069288B">
      <w:pPr>
        <w:rPr>
          <w:rFonts w:hint="eastAsia"/>
        </w:rPr>
      </w:pPr>
    </w:p>
    <w:p w14:paraId="2EE49E33" w14:textId="77777777" w:rsidR="0069288B" w:rsidRDefault="0069288B">
      <w:pPr>
        <w:rPr>
          <w:rFonts w:hint="eastAsia"/>
        </w:rPr>
      </w:pPr>
      <w:r>
        <w:rPr>
          <w:rFonts w:hint="eastAsia"/>
        </w:rPr>
        <w:t>影响及后续发展</w:t>
      </w:r>
    </w:p>
    <w:p w14:paraId="347533F7" w14:textId="77777777" w:rsidR="0069288B" w:rsidRDefault="0069288B">
      <w:pPr>
        <w:rPr>
          <w:rFonts w:hint="eastAsia"/>
        </w:rPr>
      </w:pPr>
      <w:r>
        <w:rPr>
          <w:rFonts w:hint="eastAsia"/>
        </w:rPr>
        <w:t>懋功会师后，红军继续前行，在不断的战斗和发展中逐渐壮大。这次会师的成功也证明了团结就是力量的道理，只有紧密合作、相互支持，才能克服前进道路上的一切障碍。对于后来的抗日战争乃至解放战争，红军所展现出的这种不屈不挠的精神都起到了至关重要的作用。通过不断的探索和实践，红军逐步成长为中国革命的中流砥柱。</w:t>
      </w:r>
    </w:p>
    <w:p w14:paraId="2316B09D" w14:textId="77777777" w:rsidR="0069288B" w:rsidRDefault="0069288B">
      <w:pPr>
        <w:rPr>
          <w:rFonts w:hint="eastAsia"/>
        </w:rPr>
      </w:pPr>
    </w:p>
    <w:p w14:paraId="7934C0C1" w14:textId="77777777" w:rsidR="0069288B" w:rsidRDefault="0069288B">
      <w:pPr>
        <w:rPr>
          <w:rFonts w:hint="eastAsia"/>
        </w:rPr>
      </w:pPr>
    </w:p>
    <w:p w14:paraId="0AEE9A8F" w14:textId="77777777" w:rsidR="0069288B" w:rsidRDefault="0069288B">
      <w:pPr>
        <w:rPr>
          <w:rFonts w:hint="eastAsia"/>
        </w:rPr>
      </w:pPr>
      <w:r>
        <w:rPr>
          <w:rFonts w:hint="eastAsia"/>
        </w:rPr>
        <w:t>最后的总结</w:t>
      </w:r>
    </w:p>
    <w:p w14:paraId="119E17FF" w14:textId="77777777" w:rsidR="0069288B" w:rsidRDefault="0069288B">
      <w:pPr>
        <w:rPr>
          <w:rFonts w:hint="eastAsia"/>
        </w:rPr>
      </w:pPr>
      <w:r>
        <w:rPr>
          <w:rFonts w:hint="eastAsia"/>
        </w:rPr>
        <w:t>“gōng huì shī mào gōng huì shī”不仅仅是一个简单的拼音组合，它背后蕴含的是红军长征时期一次极为关键的历史事件——懋功会师。这次会师不仅改变了红军的命运，也为中国的革命事业注入了新的活力。回顾这段历史，我们更能深刻体会到红军战士们的英勇无畏和牺牲精神，以及他们为中国革命胜利所做出的巨大贡献。</w:t>
      </w:r>
    </w:p>
    <w:p w14:paraId="3F3968C9" w14:textId="77777777" w:rsidR="0069288B" w:rsidRDefault="0069288B">
      <w:pPr>
        <w:rPr>
          <w:rFonts w:hint="eastAsia"/>
        </w:rPr>
      </w:pPr>
    </w:p>
    <w:p w14:paraId="7A0137BE" w14:textId="77777777" w:rsidR="0069288B" w:rsidRDefault="00692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95F51" w14:textId="1875CB34" w:rsidR="0048431C" w:rsidRDefault="0048431C"/>
    <w:sectPr w:rsidR="0048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C"/>
    <w:rsid w:val="0048431C"/>
    <w:rsid w:val="006928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D3B4A-7BB5-4602-A86F-63C83B30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