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247AD" w14:textId="77777777" w:rsidR="00C00450" w:rsidRDefault="00C00450">
      <w:pPr>
        <w:rPr>
          <w:rFonts w:hint="eastAsia"/>
        </w:rPr>
      </w:pPr>
      <w:r>
        <w:rPr>
          <w:rFonts w:hint="eastAsia"/>
        </w:rPr>
        <w:t>口水的拼音是什么</w:t>
      </w:r>
    </w:p>
    <w:p w14:paraId="773EF472" w14:textId="77777777" w:rsidR="00C00450" w:rsidRDefault="00C00450">
      <w:pPr>
        <w:rPr>
          <w:rFonts w:hint="eastAsia"/>
        </w:rPr>
      </w:pPr>
      <w:r>
        <w:rPr>
          <w:rFonts w:hint="eastAsia"/>
        </w:rPr>
        <w:t>口水，这一词汇在汉语中的拼音是“kǒu shuǐ”。口水是我们日常生活中非常熟悉的一种体液，它在我们的口腔中自然生成，对于消化和言语等功能有着不可或缺的作用。尽管口水是一个简单且常见的概念，但其背后蕴含的科学知识却十分丰富，值得我们深入探讨。</w:t>
      </w:r>
    </w:p>
    <w:p w14:paraId="1293B638" w14:textId="77777777" w:rsidR="00C00450" w:rsidRDefault="00C00450">
      <w:pPr>
        <w:rPr>
          <w:rFonts w:hint="eastAsia"/>
        </w:rPr>
      </w:pPr>
    </w:p>
    <w:p w14:paraId="7FF3B254" w14:textId="77777777" w:rsidR="00C00450" w:rsidRDefault="00C00450">
      <w:pPr>
        <w:rPr>
          <w:rFonts w:hint="eastAsia"/>
        </w:rPr>
      </w:pPr>
    </w:p>
    <w:p w14:paraId="6F1C7D24" w14:textId="77777777" w:rsidR="00C00450" w:rsidRDefault="00C00450">
      <w:pPr>
        <w:rPr>
          <w:rFonts w:hint="eastAsia"/>
        </w:rPr>
      </w:pPr>
      <w:r>
        <w:rPr>
          <w:rFonts w:hint="eastAsia"/>
        </w:rPr>
        <w:t>口水的组成成分与功能</w:t>
      </w:r>
    </w:p>
    <w:p w14:paraId="6005E0B0" w14:textId="77777777" w:rsidR="00C00450" w:rsidRDefault="00C00450">
      <w:pPr>
        <w:rPr>
          <w:rFonts w:hint="eastAsia"/>
        </w:rPr>
      </w:pPr>
      <w:r>
        <w:rPr>
          <w:rFonts w:hint="eastAsia"/>
        </w:rPr>
        <w:t>口水主要由水构成，大约占到99.5%，其余成分则包括电解质、酶类（如淀粉酶）、抗菌物质以及润滑剂等。口水中的淀粉酶能够帮助开始消化过程，将食物中的淀粉分解成更小的糖分子，使得食物更容易被身体吸收。口水还具有润滑食物的功能，有助于吞咽动作，并且可以清洁口腔，保护牙齿免受细菌侵害。同时，口水也参与了味觉的形成，因为没有它的湿润作用，味蕾将难以感知食物的味道。</w:t>
      </w:r>
    </w:p>
    <w:p w14:paraId="2A83436D" w14:textId="77777777" w:rsidR="00C00450" w:rsidRDefault="00C00450">
      <w:pPr>
        <w:rPr>
          <w:rFonts w:hint="eastAsia"/>
        </w:rPr>
      </w:pPr>
    </w:p>
    <w:p w14:paraId="0D6F6870" w14:textId="77777777" w:rsidR="00C00450" w:rsidRDefault="00C00450">
      <w:pPr>
        <w:rPr>
          <w:rFonts w:hint="eastAsia"/>
        </w:rPr>
      </w:pPr>
    </w:p>
    <w:p w14:paraId="374FA981" w14:textId="77777777" w:rsidR="00C00450" w:rsidRDefault="00C00450">
      <w:pPr>
        <w:rPr>
          <w:rFonts w:hint="eastAsia"/>
        </w:rPr>
      </w:pPr>
      <w:r>
        <w:rPr>
          <w:rFonts w:hint="eastAsia"/>
        </w:rPr>
        <w:t>口水的文化意义</w:t>
      </w:r>
    </w:p>
    <w:p w14:paraId="0D87D9E6" w14:textId="77777777" w:rsidR="00C00450" w:rsidRDefault="00C00450">
      <w:pPr>
        <w:rPr>
          <w:rFonts w:hint="eastAsia"/>
        </w:rPr>
      </w:pPr>
      <w:r>
        <w:rPr>
          <w:rFonts w:hint="eastAsia"/>
        </w:rPr>
        <w:t>在不同的文化背景下，口水的意义和象征各不相同。在中国传统文化里，“口水”有时会被用作一种幽默或俚语表达，例如“流口水”，用来形容某人对食物的渴望或是看到吸引人的事物时的反应。而在某些西方国家，分享同一个杯子喝水或者亲密接触时交换口水被视为一种亲密关系的表现。在一些宗教仪式中，口水也可能带有净化或祝福的意义。</w:t>
      </w:r>
    </w:p>
    <w:p w14:paraId="4DDE3FAA" w14:textId="77777777" w:rsidR="00C00450" w:rsidRDefault="00C00450">
      <w:pPr>
        <w:rPr>
          <w:rFonts w:hint="eastAsia"/>
        </w:rPr>
      </w:pPr>
    </w:p>
    <w:p w14:paraId="60DA6376" w14:textId="77777777" w:rsidR="00C00450" w:rsidRDefault="00C00450">
      <w:pPr>
        <w:rPr>
          <w:rFonts w:hint="eastAsia"/>
        </w:rPr>
      </w:pPr>
    </w:p>
    <w:p w14:paraId="21D2CADC" w14:textId="77777777" w:rsidR="00C00450" w:rsidRDefault="00C00450">
      <w:pPr>
        <w:rPr>
          <w:rFonts w:hint="eastAsia"/>
        </w:rPr>
      </w:pPr>
      <w:r>
        <w:rPr>
          <w:rFonts w:hint="eastAsia"/>
        </w:rPr>
        <w:t>口水与健康的关系</w:t>
      </w:r>
    </w:p>
    <w:p w14:paraId="35C2A5C6" w14:textId="77777777" w:rsidR="00C00450" w:rsidRDefault="00C00450">
      <w:pPr>
        <w:rPr>
          <w:rFonts w:hint="eastAsia"/>
        </w:rPr>
      </w:pPr>
      <w:r>
        <w:rPr>
          <w:rFonts w:hint="eastAsia"/>
        </w:rPr>
        <w:t>口水对于维持口腔及整体健康至关重要。健康的唾液分泌量应该是适量且持续不断的。如果一个人感到口干舌燥，可能是因为唾液腺受到抑制或者是脱水的结果。长期缺乏足够的口水会导致口腔问题，比如龋齿、牙龈疾病甚至是吞咽困难。因此，保持良好的水分摄入习惯，确保充足的口水分泌，对于维护口腔卫生和促进全身健康都是非常重要的。</w:t>
      </w:r>
    </w:p>
    <w:p w14:paraId="4D611C5A" w14:textId="77777777" w:rsidR="00C00450" w:rsidRDefault="00C00450">
      <w:pPr>
        <w:rPr>
          <w:rFonts w:hint="eastAsia"/>
        </w:rPr>
      </w:pPr>
    </w:p>
    <w:p w14:paraId="32C93A4C" w14:textId="77777777" w:rsidR="00C00450" w:rsidRDefault="00C00450">
      <w:pPr>
        <w:rPr>
          <w:rFonts w:hint="eastAsia"/>
        </w:rPr>
      </w:pPr>
    </w:p>
    <w:p w14:paraId="3FF63588" w14:textId="77777777" w:rsidR="00C00450" w:rsidRDefault="00C00450">
      <w:pPr>
        <w:rPr>
          <w:rFonts w:hint="eastAsia"/>
        </w:rPr>
      </w:pPr>
      <w:r>
        <w:rPr>
          <w:rFonts w:hint="eastAsia"/>
        </w:rPr>
        <w:t>口水的研究进展</w:t>
      </w:r>
    </w:p>
    <w:p w14:paraId="1C77B955" w14:textId="77777777" w:rsidR="00C00450" w:rsidRDefault="00C00450">
      <w:pPr>
        <w:rPr>
          <w:rFonts w:hint="eastAsia"/>
        </w:rPr>
      </w:pPr>
      <w:r>
        <w:rPr>
          <w:rFonts w:hint="eastAsia"/>
        </w:rPr>
        <w:t>随着医学科技的发展，科学家们对于口水的研究也越来越深入。研究发现，口水不仅是消化系统的一部分，而且还是一个潜在的生物标志物来源，可用于诊断各种疾病。例如，通过分析口水中的特定蛋白质或其他分子，医生可以了解患者是否患有糖尿病、癌症或者其他慢性病。这种非侵入性的检测方式为医疗领域带来了新的可能性，也为未来的个性化医疗提供了宝贵的数据支持。</w:t>
      </w:r>
    </w:p>
    <w:p w14:paraId="7FAFB8AA" w14:textId="77777777" w:rsidR="00C00450" w:rsidRDefault="00C00450">
      <w:pPr>
        <w:rPr>
          <w:rFonts w:hint="eastAsia"/>
        </w:rPr>
      </w:pPr>
    </w:p>
    <w:p w14:paraId="72BD3301" w14:textId="77777777" w:rsidR="00C00450" w:rsidRDefault="00C00450">
      <w:pPr>
        <w:rPr>
          <w:rFonts w:hint="eastAsia"/>
        </w:rPr>
      </w:pPr>
    </w:p>
    <w:p w14:paraId="332C17BC" w14:textId="77777777" w:rsidR="00C00450" w:rsidRDefault="00C00450">
      <w:pPr>
        <w:rPr>
          <w:rFonts w:hint="eastAsia"/>
        </w:rPr>
      </w:pPr>
      <w:r>
        <w:rPr>
          <w:rFonts w:hint="eastAsia"/>
        </w:rPr>
        <w:t>最后的总结</w:t>
      </w:r>
    </w:p>
    <w:p w14:paraId="70938E9F" w14:textId="77777777" w:rsidR="00C00450" w:rsidRDefault="00C00450">
      <w:pPr>
        <w:rPr>
          <w:rFonts w:hint="eastAsia"/>
        </w:rPr>
      </w:pPr>
      <w:r>
        <w:rPr>
          <w:rFonts w:hint="eastAsia"/>
        </w:rPr>
        <w:t>从简单的“kǒu shuǐ”这两个汉字出发，我们可以了解到口水不仅仅是人体内一种普通的液体，它在消化、言语、文化乃至健康监测方面都扮演着关键角色。随着科学研究的不断深入，相信未来我们会对口水有更多更新的认识，从而更好地利用它来服务人类的生活和健康。</w:t>
      </w:r>
    </w:p>
    <w:p w14:paraId="3241F52D" w14:textId="77777777" w:rsidR="00C00450" w:rsidRDefault="00C00450">
      <w:pPr>
        <w:rPr>
          <w:rFonts w:hint="eastAsia"/>
        </w:rPr>
      </w:pPr>
    </w:p>
    <w:p w14:paraId="47F76B74" w14:textId="77777777" w:rsidR="00C00450" w:rsidRDefault="00C00450">
      <w:pPr>
        <w:rPr>
          <w:rFonts w:hint="eastAsia"/>
        </w:rPr>
      </w:pPr>
      <w:r>
        <w:rPr>
          <w:rFonts w:hint="eastAsia"/>
        </w:rPr>
        <w:t>本文是由每日作文网(2345lzwz.com)为大家创作</w:t>
      </w:r>
    </w:p>
    <w:p w14:paraId="5A3BC9FF" w14:textId="27677B71" w:rsidR="00D902FA" w:rsidRDefault="00D902FA"/>
    <w:sectPr w:rsidR="00D90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2FA"/>
    <w:rsid w:val="00B33637"/>
    <w:rsid w:val="00C00450"/>
    <w:rsid w:val="00D90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10BA0E-0EFD-4405-AA6D-636939DD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2FA"/>
    <w:rPr>
      <w:rFonts w:cstheme="majorBidi"/>
      <w:color w:val="2F5496" w:themeColor="accent1" w:themeShade="BF"/>
      <w:sz w:val="28"/>
      <w:szCs w:val="28"/>
    </w:rPr>
  </w:style>
  <w:style w:type="character" w:customStyle="1" w:styleId="50">
    <w:name w:val="标题 5 字符"/>
    <w:basedOn w:val="a0"/>
    <w:link w:val="5"/>
    <w:uiPriority w:val="9"/>
    <w:semiHidden/>
    <w:rsid w:val="00D902FA"/>
    <w:rPr>
      <w:rFonts w:cstheme="majorBidi"/>
      <w:color w:val="2F5496" w:themeColor="accent1" w:themeShade="BF"/>
      <w:sz w:val="24"/>
    </w:rPr>
  </w:style>
  <w:style w:type="character" w:customStyle="1" w:styleId="60">
    <w:name w:val="标题 6 字符"/>
    <w:basedOn w:val="a0"/>
    <w:link w:val="6"/>
    <w:uiPriority w:val="9"/>
    <w:semiHidden/>
    <w:rsid w:val="00D902FA"/>
    <w:rPr>
      <w:rFonts w:cstheme="majorBidi"/>
      <w:b/>
      <w:bCs/>
      <w:color w:val="2F5496" w:themeColor="accent1" w:themeShade="BF"/>
    </w:rPr>
  </w:style>
  <w:style w:type="character" w:customStyle="1" w:styleId="70">
    <w:name w:val="标题 7 字符"/>
    <w:basedOn w:val="a0"/>
    <w:link w:val="7"/>
    <w:uiPriority w:val="9"/>
    <w:semiHidden/>
    <w:rsid w:val="00D902FA"/>
    <w:rPr>
      <w:rFonts w:cstheme="majorBidi"/>
      <w:b/>
      <w:bCs/>
      <w:color w:val="595959" w:themeColor="text1" w:themeTint="A6"/>
    </w:rPr>
  </w:style>
  <w:style w:type="character" w:customStyle="1" w:styleId="80">
    <w:name w:val="标题 8 字符"/>
    <w:basedOn w:val="a0"/>
    <w:link w:val="8"/>
    <w:uiPriority w:val="9"/>
    <w:semiHidden/>
    <w:rsid w:val="00D902FA"/>
    <w:rPr>
      <w:rFonts w:cstheme="majorBidi"/>
      <w:color w:val="595959" w:themeColor="text1" w:themeTint="A6"/>
    </w:rPr>
  </w:style>
  <w:style w:type="character" w:customStyle="1" w:styleId="90">
    <w:name w:val="标题 9 字符"/>
    <w:basedOn w:val="a0"/>
    <w:link w:val="9"/>
    <w:uiPriority w:val="9"/>
    <w:semiHidden/>
    <w:rsid w:val="00D902FA"/>
    <w:rPr>
      <w:rFonts w:eastAsiaTheme="majorEastAsia" w:cstheme="majorBidi"/>
      <w:color w:val="595959" w:themeColor="text1" w:themeTint="A6"/>
    </w:rPr>
  </w:style>
  <w:style w:type="paragraph" w:styleId="a3">
    <w:name w:val="Title"/>
    <w:basedOn w:val="a"/>
    <w:next w:val="a"/>
    <w:link w:val="a4"/>
    <w:uiPriority w:val="10"/>
    <w:qFormat/>
    <w:rsid w:val="00D90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2FA"/>
    <w:pPr>
      <w:spacing w:before="160"/>
      <w:jc w:val="center"/>
    </w:pPr>
    <w:rPr>
      <w:i/>
      <w:iCs/>
      <w:color w:val="404040" w:themeColor="text1" w:themeTint="BF"/>
    </w:rPr>
  </w:style>
  <w:style w:type="character" w:customStyle="1" w:styleId="a8">
    <w:name w:val="引用 字符"/>
    <w:basedOn w:val="a0"/>
    <w:link w:val="a7"/>
    <w:uiPriority w:val="29"/>
    <w:rsid w:val="00D902FA"/>
    <w:rPr>
      <w:i/>
      <w:iCs/>
      <w:color w:val="404040" w:themeColor="text1" w:themeTint="BF"/>
    </w:rPr>
  </w:style>
  <w:style w:type="paragraph" w:styleId="a9">
    <w:name w:val="List Paragraph"/>
    <w:basedOn w:val="a"/>
    <w:uiPriority w:val="34"/>
    <w:qFormat/>
    <w:rsid w:val="00D902FA"/>
    <w:pPr>
      <w:ind w:left="720"/>
      <w:contextualSpacing/>
    </w:pPr>
  </w:style>
  <w:style w:type="character" w:styleId="aa">
    <w:name w:val="Intense Emphasis"/>
    <w:basedOn w:val="a0"/>
    <w:uiPriority w:val="21"/>
    <w:qFormat/>
    <w:rsid w:val="00D902FA"/>
    <w:rPr>
      <w:i/>
      <w:iCs/>
      <w:color w:val="2F5496" w:themeColor="accent1" w:themeShade="BF"/>
    </w:rPr>
  </w:style>
  <w:style w:type="paragraph" w:styleId="ab">
    <w:name w:val="Intense Quote"/>
    <w:basedOn w:val="a"/>
    <w:next w:val="a"/>
    <w:link w:val="ac"/>
    <w:uiPriority w:val="30"/>
    <w:qFormat/>
    <w:rsid w:val="00D90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2FA"/>
    <w:rPr>
      <w:i/>
      <w:iCs/>
      <w:color w:val="2F5496" w:themeColor="accent1" w:themeShade="BF"/>
    </w:rPr>
  </w:style>
  <w:style w:type="character" w:styleId="ad">
    <w:name w:val="Intense Reference"/>
    <w:basedOn w:val="a0"/>
    <w:uiPriority w:val="32"/>
    <w:qFormat/>
    <w:rsid w:val="00D90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