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9E9F" w14:textId="77777777" w:rsidR="00E01BCC" w:rsidRDefault="00E01BCC">
      <w:pPr>
        <w:rPr>
          <w:rFonts w:hint="eastAsia"/>
        </w:rPr>
      </w:pPr>
      <w:r>
        <w:rPr>
          <w:rFonts w:hint="eastAsia"/>
        </w:rPr>
        <w:t>很久的很的拼音：探索汉字与拼音的奇妙世界</w:t>
      </w:r>
    </w:p>
    <w:p w14:paraId="0B2DDD61" w14:textId="77777777" w:rsidR="00E01BCC" w:rsidRDefault="00E01BCC">
      <w:pPr>
        <w:rPr>
          <w:rFonts w:hint="eastAsia"/>
        </w:rPr>
      </w:pPr>
    </w:p>
    <w:p w14:paraId="08650986" w14:textId="77777777" w:rsidR="00E01BCC" w:rsidRDefault="00E01BCC">
      <w:pPr>
        <w:rPr>
          <w:rFonts w:hint="eastAsia"/>
        </w:rPr>
      </w:pPr>
      <w:r>
        <w:rPr>
          <w:rFonts w:hint="eastAsia"/>
        </w:rPr>
        <w:t>“很久的很”的拼音是“hěn jiǔ de hěn”，看似简单的一组音节，却蕴含着丰富的文化内涵和语言魅力。汉语拼音作为现代汉语的重要工具，不仅帮助人们学习普通话，还成为连接世界与中国文化的桥梁。在这篇文章中，我们将从多个角度深入探讨“很久的很”这一短语的意义、使用场景以及它在语言学中的独特地位。</w:t>
      </w:r>
    </w:p>
    <w:p w14:paraId="3817DB0D" w14:textId="77777777" w:rsidR="00E01BCC" w:rsidRDefault="00E01BCC">
      <w:pPr>
        <w:rPr>
          <w:rFonts w:hint="eastAsia"/>
        </w:rPr>
      </w:pPr>
    </w:p>
    <w:p w14:paraId="2D208167" w14:textId="77777777" w:rsidR="00E01BCC" w:rsidRDefault="00E01BCC">
      <w:pPr>
        <w:rPr>
          <w:rFonts w:hint="eastAsia"/>
        </w:rPr>
      </w:pPr>
    </w:p>
    <w:p w14:paraId="4FF071F2" w14:textId="77777777" w:rsidR="00E01BCC" w:rsidRDefault="00E01BCC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5F14624C" w14:textId="77777777" w:rsidR="00E01BCC" w:rsidRDefault="00E01BCC">
      <w:pPr>
        <w:rPr>
          <w:rFonts w:hint="eastAsia"/>
        </w:rPr>
      </w:pPr>
    </w:p>
    <w:p w14:paraId="10DAAD66" w14:textId="77777777" w:rsidR="00E01BCC" w:rsidRDefault="00E01BCC">
      <w:pPr>
        <w:rPr>
          <w:rFonts w:hint="eastAsia"/>
        </w:rPr>
      </w:pPr>
      <w:r>
        <w:rPr>
          <w:rFonts w:hint="eastAsia"/>
        </w:rPr>
        <w:t>汉语拼音体系的建立并非一蹴而就，而是经历了漫长的历史演变过程。早在清末民初时期，中国学者就开始尝试用拉丁字母来标注汉字发音，以便推广国语（即今天的普通话）。直到1958年，《汉语拼音方案》正式颁布实施，这套科学规范的拼音系统才真正走入大众视野。对于“很久的很”这样的日常表达来说，拼音不仅简化了学习难度，也让人们能够更加直观地理解词语的读音。</w:t>
      </w:r>
    </w:p>
    <w:p w14:paraId="5D24284F" w14:textId="77777777" w:rsidR="00E01BCC" w:rsidRDefault="00E01BCC">
      <w:pPr>
        <w:rPr>
          <w:rFonts w:hint="eastAsia"/>
        </w:rPr>
      </w:pPr>
    </w:p>
    <w:p w14:paraId="495E29B5" w14:textId="77777777" w:rsidR="00E01BCC" w:rsidRDefault="00E01BCC">
      <w:pPr>
        <w:rPr>
          <w:rFonts w:hint="eastAsia"/>
        </w:rPr>
      </w:pPr>
    </w:p>
    <w:p w14:paraId="1F6D4C66" w14:textId="77777777" w:rsidR="00E01BCC" w:rsidRDefault="00E01BCC">
      <w:pPr>
        <w:rPr>
          <w:rFonts w:hint="eastAsia"/>
        </w:rPr>
      </w:pPr>
      <w:r>
        <w:rPr>
          <w:rFonts w:hint="eastAsia"/>
        </w:rPr>
        <w:t>“很久的很”在生活中的运用</w:t>
      </w:r>
    </w:p>
    <w:p w14:paraId="313B2191" w14:textId="77777777" w:rsidR="00E01BCC" w:rsidRDefault="00E01BCC">
      <w:pPr>
        <w:rPr>
          <w:rFonts w:hint="eastAsia"/>
        </w:rPr>
      </w:pPr>
    </w:p>
    <w:p w14:paraId="6D759B2D" w14:textId="77777777" w:rsidR="00E01BCC" w:rsidRDefault="00E01BCC">
      <w:pPr>
        <w:rPr>
          <w:rFonts w:hint="eastAsia"/>
        </w:rPr>
      </w:pPr>
      <w:r>
        <w:rPr>
          <w:rFonts w:hint="eastAsia"/>
        </w:rPr>
        <w:t>在日常交流中，“很久的很”是一种非常口语化的表达方式，通常用来强调某件事情持续时间之长或者程度之深。例如，当我们说“他等了很久的很”，其实是在描述一种强烈的感受或情绪。这种略带夸张的说法，正是汉语丰富表现力的一部分。在书面语中虽然较少直接出现“很久的很”，但在文学作品中，类似的表达手法却屡见不鲜，为文章增添了许多生动色彩。</w:t>
      </w:r>
    </w:p>
    <w:p w14:paraId="44D55F2F" w14:textId="77777777" w:rsidR="00E01BCC" w:rsidRDefault="00E01BCC">
      <w:pPr>
        <w:rPr>
          <w:rFonts w:hint="eastAsia"/>
        </w:rPr>
      </w:pPr>
    </w:p>
    <w:p w14:paraId="574000F3" w14:textId="77777777" w:rsidR="00E01BCC" w:rsidRDefault="00E01BCC">
      <w:pPr>
        <w:rPr>
          <w:rFonts w:hint="eastAsia"/>
        </w:rPr>
      </w:pPr>
    </w:p>
    <w:p w14:paraId="0D4664F6" w14:textId="77777777" w:rsidR="00E01BCC" w:rsidRDefault="00E01BCC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9700F94" w14:textId="77777777" w:rsidR="00E01BCC" w:rsidRDefault="00E01BCC">
      <w:pPr>
        <w:rPr>
          <w:rFonts w:hint="eastAsia"/>
        </w:rPr>
      </w:pPr>
    </w:p>
    <w:p w14:paraId="4E6F440F" w14:textId="77777777" w:rsidR="00E01BCC" w:rsidRDefault="00E01BCC">
      <w:pPr>
        <w:rPr>
          <w:rFonts w:hint="eastAsia"/>
        </w:rPr>
      </w:pPr>
      <w:r>
        <w:rPr>
          <w:rFonts w:hint="eastAsia"/>
        </w:rPr>
        <w:t>除了实际应用价值之外，“很久的很”及其拼音形式还反映了汉语独特的语法结构和思维方式。汉语讲究简洁明快，而通过添加“的”字结构，可以进一步明确句子成分之间的关系，使表达更加清晰准确。“hěn jiǔ de hěn”这一连串音节，既体现了汉语声调的重要性，也展示了汉字与拼音之间的微妙联系。可以说，每一个小小的拼音符号，都承载着中华民族悠久的语言智慧。</w:t>
      </w:r>
    </w:p>
    <w:p w14:paraId="2410FF19" w14:textId="77777777" w:rsidR="00E01BCC" w:rsidRDefault="00E01BCC">
      <w:pPr>
        <w:rPr>
          <w:rFonts w:hint="eastAsia"/>
        </w:rPr>
      </w:pPr>
    </w:p>
    <w:p w14:paraId="051501E7" w14:textId="77777777" w:rsidR="00E01BCC" w:rsidRDefault="00E01BCC">
      <w:pPr>
        <w:rPr>
          <w:rFonts w:hint="eastAsia"/>
        </w:rPr>
      </w:pPr>
    </w:p>
    <w:p w14:paraId="3EE951BC" w14:textId="77777777" w:rsidR="00E01BCC" w:rsidRDefault="00E01BCC">
      <w:pPr>
        <w:rPr>
          <w:rFonts w:hint="eastAsia"/>
        </w:rPr>
      </w:pPr>
      <w:r>
        <w:rPr>
          <w:rFonts w:hint="eastAsia"/>
        </w:rPr>
        <w:t>全球视角下的汉语拼音</w:t>
      </w:r>
    </w:p>
    <w:p w14:paraId="257EB004" w14:textId="77777777" w:rsidR="00E01BCC" w:rsidRDefault="00E01BCC">
      <w:pPr>
        <w:rPr>
          <w:rFonts w:hint="eastAsia"/>
        </w:rPr>
      </w:pPr>
    </w:p>
    <w:p w14:paraId="0976574F" w14:textId="77777777" w:rsidR="00E01BCC" w:rsidRDefault="00E01BCC">
      <w:pPr>
        <w:rPr>
          <w:rFonts w:hint="eastAsia"/>
        </w:rPr>
      </w:pPr>
      <w:r>
        <w:rPr>
          <w:rFonts w:hint="eastAsia"/>
        </w:rPr>
        <w:t>随着中国经济实力的增长和国际影响力的提升，汉语逐渐成为一门备受关注的世界语言。而汉语拼音作为学习汉语的基础工具之一，在跨文化交流中扮演着越来越重要的角色。无论是外国友人初学中文时练习发音，还是海外华人子女保持母语能力，“hěn jiǔ de hěn”这样的基础词汇都是不可或缺的学习内容。通过这些简单的拼音组合，我们可以看到全球化背景下汉语传播的新趋势。</w:t>
      </w:r>
    </w:p>
    <w:p w14:paraId="4CC17F78" w14:textId="77777777" w:rsidR="00E01BCC" w:rsidRDefault="00E01BCC">
      <w:pPr>
        <w:rPr>
          <w:rFonts w:hint="eastAsia"/>
        </w:rPr>
      </w:pPr>
    </w:p>
    <w:p w14:paraId="66E3DFE9" w14:textId="77777777" w:rsidR="00E01BCC" w:rsidRDefault="00E01BCC">
      <w:pPr>
        <w:rPr>
          <w:rFonts w:hint="eastAsia"/>
        </w:rPr>
      </w:pPr>
    </w:p>
    <w:p w14:paraId="7B2C8E8A" w14:textId="77777777" w:rsidR="00E01BCC" w:rsidRDefault="00E01BCC">
      <w:pPr>
        <w:rPr>
          <w:rFonts w:hint="eastAsia"/>
        </w:rPr>
      </w:pPr>
      <w:r>
        <w:rPr>
          <w:rFonts w:hint="eastAsia"/>
        </w:rPr>
        <w:t>最后的总结：品味语言之美</w:t>
      </w:r>
    </w:p>
    <w:p w14:paraId="01A83841" w14:textId="77777777" w:rsidR="00E01BCC" w:rsidRDefault="00E01BCC">
      <w:pPr>
        <w:rPr>
          <w:rFonts w:hint="eastAsia"/>
        </w:rPr>
      </w:pPr>
    </w:p>
    <w:p w14:paraId="01AF32F7" w14:textId="77777777" w:rsidR="00E01BCC" w:rsidRDefault="00E01BCC">
      <w:pPr>
        <w:rPr>
          <w:rFonts w:hint="eastAsia"/>
        </w:rPr>
      </w:pPr>
      <w:r>
        <w:rPr>
          <w:rFonts w:hint="eastAsia"/>
        </w:rPr>
        <w:t>从“很久的很”到更复杂的句子构造，汉语拼音不仅是沟通的桥梁，更是打开中华文化宝库的钥匙。它让我们意识到，即使是最普通不过的几个音节，也可能隐藏着深厚的文化底蕴和艺术美感。希望每一位读者都能在学习和使用拼音的过程中，发现属于自己的那份乐趣与感动！</w:t>
      </w:r>
    </w:p>
    <w:p w14:paraId="57999AE9" w14:textId="77777777" w:rsidR="00E01BCC" w:rsidRDefault="00E01BCC">
      <w:pPr>
        <w:rPr>
          <w:rFonts w:hint="eastAsia"/>
        </w:rPr>
      </w:pPr>
    </w:p>
    <w:p w14:paraId="2A7DFAF3" w14:textId="77777777" w:rsidR="00E01BCC" w:rsidRDefault="00E01B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86FAD" w14:textId="3AD8CEB0" w:rsidR="00506F3B" w:rsidRDefault="00506F3B"/>
    <w:sectPr w:rsidR="0050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3B"/>
    <w:rsid w:val="00506F3B"/>
    <w:rsid w:val="00B33637"/>
    <w:rsid w:val="00E0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3BCA0-B852-4461-A0F9-F099E1D3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