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374CB" w14:textId="77777777" w:rsidR="00C06E1F" w:rsidRDefault="00C06E1F">
      <w:pPr>
        <w:rPr>
          <w:rFonts w:hint="eastAsia"/>
        </w:rPr>
      </w:pPr>
    </w:p>
    <w:p w14:paraId="57237750" w14:textId="77777777" w:rsidR="00C06E1F" w:rsidRDefault="00C06E1F">
      <w:pPr>
        <w:rPr>
          <w:rFonts w:hint="eastAsia"/>
        </w:rPr>
      </w:pPr>
      <w:r>
        <w:rPr>
          <w:rFonts w:hint="eastAsia"/>
        </w:rPr>
        <w:t>旌旆逶迤碣石间的拼音</w:t>
      </w:r>
    </w:p>
    <w:p w14:paraId="09920FB8" w14:textId="77777777" w:rsidR="00C06E1F" w:rsidRDefault="00C06E1F">
      <w:pPr>
        <w:rPr>
          <w:rFonts w:hint="eastAsia"/>
        </w:rPr>
      </w:pPr>
      <w:r>
        <w:rPr>
          <w:rFonts w:hint="eastAsia"/>
        </w:rPr>
        <w:t>“旌旆逶迤碣石间”的拼音是“jīng pèi wēi yí jié shí jiān”。这句出自唐代诗人王维的《使至塞上》，是一首描绘边疆风光与军旅生活的著名诗篇。诗句中的“旌旆”指的是旗帜，“逶迤”形象地描述了旗帜随风飘动的样子，而“碣石间”则指出了地点——碣石，位于今河北省秦皇岛市昌黎县境内。</w:t>
      </w:r>
    </w:p>
    <w:p w14:paraId="7B38C378" w14:textId="77777777" w:rsidR="00C06E1F" w:rsidRDefault="00C06E1F">
      <w:pPr>
        <w:rPr>
          <w:rFonts w:hint="eastAsia"/>
        </w:rPr>
      </w:pPr>
    </w:p>
    <w:p w14:paraId="31F1DC8C" w14:textId="77777777" w:rsidR="00C06E1F" w:rsidRDefault="00C06E1F">
      <w:pPr>
        <w:rPr>
          <w:rFonts w:hint="eastAsia"/>
        </w:rPr>
      </w:pPr>
    </w:p>
    <w:p w14:paraId="634D2674" w14:textId="77777777" w:rsidR="00C06E1F" w:rsidRDefault="00C06E1F">
      <w:pPr>
        <w:rPr>
          <w:rFonts w:hint="eastAsia"/>
        </w:rPr>
      </w:pPr>
      <w:r>
        <w:rPr>
          <w:rFonts w:hint="eastAsia"/>
        </w:rPr>
        <w:t>诗句背景介绍</w:t>
      </w:r>
    </w:p>
    <w:p w14:paraId="3BE41287" w14:textId="77777777" w:rsidR="00C06E1F" w:rsidRDefault="00C06E1F">
      <w:pPr>
        <w:rPr>
          <w:rFonts w:hint="eastAsia"/>
        </w:rPr>
      </w:pPr>
      <w:r>
        <w:rPr>
          <w:rFonts w:hint="eastAsia"/>
        </w:rPr>
        <w:t>《使至塞上》创作于公元737年（开元二十五年），当时王维作为使者前往边疆慰问士兵。在这次行程中，他被北方壮阔的自然景象深深打动，并将这些景色与个人情感融入到了这首诗中。“旌旆逶迤碣石间”正是对行进途中所见景物的生动描绘，通过描写旗帜在碣石间飘扬的画面，展现了边疆特有的辽阔和壮观。</w:t>
      </w:r>
    </w:p>
    <w:p w14:paraId="3384616A" w14:textId="77777777" w:rsidR="00C06E1F" w:rsidRDefault="00C06E1F">
      <w:pPr>
        <w:rPr>
          <w:rFonts w:hint="eastAsia"/>
        </w:rPr>
      </w:pPr>
    </w:p>
    <w:p w14:paraId="4405B3C4" w14:textId="77777777" w:rsidR="00C06E1F" w:rsidRDefault="00C06E1F">
      <w:pPr>
        <w:rPr>
          <w:rFonts w:hint="eastAsia"/>
        </w:rPr>
      </w:pPr>
    </w:p>
    <w:p w14:paraId="67E63E64" w14:textId="77777777" w:rsidR="00C06E1F" w:rsidRDefault="00C06E1F">
      <w:pPr>
        <w:rPr>
          <w:rFonts w:hint="eastAsia"/>
        </w:rPr>
      </w:pPr>
      <w:r>
        <w:rPr>
          <w:rFonts w:hint="eastAsia"/>
        </w:rPr>
        <w:t>诗句的艺术特色</w:t>
      </w:r>
    </w:p>
    <w:p w14:paraId="6ACDC945" w14:textId="77777777" w:rsidR="00C06E1F" w:rsidRDefault="00C06E1F">
      <w:pPr>
        <w:rPr>
          <w:rFonts w:hint="eastAsia"/>
        </w:rPr>
      </w:pPr>
      <w:r>
        <w:rPr>
          <w:rFonts w:hint="eastAsia"/>
        </w:rPr>
        <w:t>王维不仅是唐朝著名的诗人，还是一位杰出的画家，因此他的诗歌往往充满了画面感。此句诗通过简洁的语言勾勒出了一幅宏大的图景，既展示了自然景观的雄伟，又暗示了边疆生活的艰苦和士兵们不屈的精神风貌。王维善于运用动静结合的手法，让整首诗既有动态的美感，也不失静态的深邃，给人以强烈的视觉冲击和心灵震撼。</w:t>
      </w:r>
    </w:p>
    <w:p w14:paraId="2609BC21" w14:textId="77777777" w:rsidR="00C06E1F" w:rsidRDefault="00C06E1F">
      <w:pPr>
        <w:rPr>
          <w:rFonts w:hint="eastAsia"/>
        </w:rPr>
      </w:pPr>
    </w:p>
    <w:p w14:paraId="6538FD11" w14:textId="77777777" w:rsidR="00C06E1F" w:rsidRDefault="00C06E1F">
      <w:pPr>
        <w:rPr>
          <w:rFonts w:hint="eastAsia"/>
        </w:rPr>
      </w:pPr>
    </w:p>
    <w:p w14:paraId="0ADAC0E7" w14:textId="77777777" w:rsidR="00C06E1F" w:rsidRDefault="00C06E1F">
      <w:pPr>
        <w:rPr>
          <w:rFonts w:hint="eastAsia"/>
        </w:rPr>
      </w:pPr>
      <w:r>
        <w:rPr>
          <w:rFonts w:hint="eastAsia"/>
        </w:rPr>
        <w:t>文化价值与影响</w:t>
      </w:r>
    </w:p>
    <w:p w14:paraId="6BFE8E5B" w14:textId="77777777" w:rsidR="00C06E1F" w:rsidRDefault="00C06E1F">
      <w:pPr>
        <w:rPr>
          <w:rFonts w:hint="eastAsia"/>
        </w:rPr>
      </w:pPr>
      <w:r>
        <w:rPr>
          <w:rFonts w:hint="eastAsia"/>
        </w:rPr>
        <w:t>《使至塞上》以其独特的艺术魅力，在中国古典文学史上占有重要地位。它不仅反映了唐代社会的文化特征和审美趋向，同时也为后人提供了了解古代边疆生活的重要窗口。尤其是“旌旆逶迤碣石间”这一句，因其生动的形象和深刻的情感表达，成为了流传千古的经典名句，激发了无数文人墨客的创作灵感。</w:t>
      </w:r>
    </w:p>
    <w:p w14:paraId="0F5CA28C" w14:textId="77777777" w:rsidR="00C06E1F" w:rsidRDefault="00C06E1F">
      <w:pPr>
        <w:rPr>
          <w:rFonts w:hint="eastAsia"/>
        </w:rPr>
      </w:pPr>
    </w:p>
    <w:p w14:paraId="483FB440" w14:textId="77777777" w:rsidR="00C06E1F" w:rsidRDefault="00C06E1F">
      <w:pPr>
        <w:rPr>
          <w:rFonts w:hint="eastAsia"/>
        </w:rPr>
      </w:pPr>
    </w:p>
    <w:p w14:paraId="53B4F2BC" w14:textId="77777777" w:rsidR="00C06E1F" w:rsidRDefault="00C06E1F">
      <w:pPr>
        <w:rPr>
          <w:rFonts w:hint="eastAsia"/>
        </w:rPr>
      </w:pPr>
      <w:r>
        <w:rPr>
          <w:rFonts w:hint="eastAsia"/>
        </w:rPr>
        <w:t>最后的总结</w:t>
      </w:r>
    </w:p>
    <w:p w14:paraId="6FC1278E" w14:textId="77777777" w:rsidR="00C06E1F" w:rsidRDefault="00C06E1F">
      <w:pPr>
        <w:rPr>
          <w:rFonts w:hint="eastAsia"/>
        </w:rPr>
      </w:pPr>
      <w:r>
        <w:rPr>
          <w:rFonts w:hint="eastAsia"/>
        </w:rPr>
        <w:t>通过对“旌旆逶迤碣石间”的拼音、出处及其背后的故事进行探讨，我们可以更深入地理解这首诗的意义和价值。它不仅仅是对自然美景的赞美，更是对人类精神世界的探索。希望这篇文章能帮助读者更好地欣赏王维的作品，感受古典诗歌的魅力。</w:t>
      </w:r>
    </w:p>
    <w:p w14:paraId="7AF26B49" w14:textId="77777777" w:rsidR="00C06E1F" w:rsidRDefault="00C06E1F">
      <w:pPr>
        <w:rPr>
          <w:rFonts w:hint="eastAsia"/>
        </w:rPr>
      </w:pPr>
    </w:p>
    <w:p w14:paraId="57E69155" w14:textId="77777777" w:rsidR="00C06E1F" w:rsidRDefault="00C06E1F">
      <w:pPr>
        <w:rPr>
          <w:rFonts w:hint="eastAsia"/>
        </w:rPr>
      </w:pPr>
    </w:p>
    <w:p w14:paraId="2F1135E2" w14:textId="77777777" w:rsidR="00C06E1F" w:rsidRDefault="00C06E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C117F3" w14:textId="43625986" w:rsidR="00FE4AC9" w:rsidRDefault="00FE4AC9"/>
    <w:sectPr w:rsidR="00FE4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C9"/>
    <w:rsid w:val="00B33637"/>
    <w:rsid w:val="00C06E1F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AFF6B-210D-448E-8EFC-A31515FE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