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B76DB" w14:textId="77777777" w:rsidR="00243908" w:rsidRDefault="00243908">
      <w:pPr>
        <w:rPr>
          <w:rFonts w:hint="eastAsia"/>
        </w:rPr>
      </w:pPr>
    </w:p>
    <w:p w14:paraId="6CE6EA04" w14:textId="77777777" w:rsidR="00243908" w:rsidRDefault="00243908">
      <w:pPr>
        <w:rPr>
          <w:rFonts w:hint="eastAsia"/>
        </w:rPr>
      </w:pPr>
      <w:r>
        <w:rPr>
          <w:rFonts w:hint="eastAsia"/>
        </w:rPr>
        <w:t>桀的拼音怎么写的</w:t>
      </w:r>
    </w:p>
    <w:p w14:paraId="00C9083D" w14:textId="77777777" w:rsidR="00243908" w:rsidRDefault="00243908">
      <w:pPr>
        <w:rPr>
          <w:rFonts w:hint="eastAsia"/>
        </w:rPr>
      </w:pPr>
      <w:r>
        <w:rPr>
          <w:rFonts w:hint="eastAsia"/>
        </w:rPr>
        <w:t>“桀”这个字的拼音写作“jié”，读作第四声。在汉语中，这个字通常与古代历史人物相关联，特别是夏朝末年的君主——夏桀，他是历史上有名的暴君。不过，“桀”不仅仅局限于这一含义，在现代汉语里，它还有着形容人聪明、才智出众的意思，尽管这种用法相对较少。</w:t>
      </w:r>
    </w:p>
    <w:p w14:paraId="2F2B33FF" w14:textId="77777777" w:rsidR="00243908" w:rsidRDefault="00243908">
      <w:pPr>
        <w:rPr>
          <w:rFonts w:hint="eastAsia"/>
        </w:rPr>
      </w:pPr>
    </w:p>
    <w:p w14:paraId="07BE419D" w14:textId="77777777" w:rsidR="00243908" w:rsidRDefault="00243908">
      <w:pPr>
        <w:rPr>
          <w:rFonts w:hint="eastAsia"/>
        </w:rPr>
      </w:pPr>
    </w:p>
    <w:p w14:paraId="618B6B07" w14:textId="77777777" w:rsidR="00243908" w:rsidRDefault="00243908">
      <w:pPr>
        <w:rPr>
          <w:rFonts w:hint="eastAsia"/>
        </w:rPr>
      </w:pPr>
      <w:r>
        <w:rPr>
          <w:rFonts w:hint="eastAsia"/>
        </w:rPr>
        <w:t>汉字的历史背景</w:t>
      </w:r>
    </w:p>
    <w:p w14:paraId="6CE5FDDF" w14:textId="77777777" w:rsidR="00243908" w:rsidRDefault="00243908">
      <w:pPr>
        <w:rPr>
          <w:rFonts w:hint="eastAsia"/>
        </w:rPr>
      </w:pPr>
      <w:r>
        <w:rPr>
          <w:rFonts w:hint="eastAsia"/>
        </w:rPr>
        <w:t>了解一个汉字，尤其是像“桀”这样具有丰富历史文化内涵的字，其背后的故事同样值得探究。汉字是世界上最古老的文字之一，其起源可以追溯到公元前14世纪的甲骨文时期。“桀”字虽然不像一些基础汉字那样常见，但它承载的文化信息和历史意义却不可忽视。通过研究这些汉字，我们不仅能更深入地理解语言本身，还能窥探到中华民族悠久的历史文化。</w:t>
      </w:r>
    </w:p>
    <w:p w14:paraId="69A747F9" w14:textId="77777777" w:rsidR="00243908" w:rsidRDefault="00243908">
      <w:pPr>
        <w:rPr>
          <w:rFonts w:hint="eastAsia"/>
        </w:rPr>
      </w:pPr>
    </w:p>
    <w:p w14:paraId="5E93B0A5" w14:textId="77777777" w:rsidR="00243908" w:rsidRDefault="00243908">
      <w:pPr>
        <w:rPr>
          <w:rFonts w:hint="eastAsia"/>
        </w:rPr>
      </w:pPr>
    </w:p>
    <w:p w14:paraId="2AB89117" w14:textId="77777777" w:rsidR="00243908" w:rsidRDefault="00243908">
      <w:pPr>
        <w:rPr>
          <w:rFonts w:hint="eastAsia"/>
        </w:rPr>
      </w:pPr>
      <w:r>
        <w:rPr>
          <w:rFonts w:hint="eastAsia"/>
        </w:rPr>
        <w:t>桀的其他用法和含义</w:t>
      </w:r>
    </w:p>
    <w:p w14:paraId="57C8EA23" w14:textId="77777777" w:rsidR="00243908" w:rsidRDefault="00243908">
      <w:pPr>
        <w:rPr>
          <w:rFonts w:hint="eastAsia"/>
        </w:rPr>
      </w:pPr>
      <w:r>
        <w:rPr>
          <w:rFonts w:hint="eastAsia"/>
        </w:rPr>
        <w:t>除了指代夏桀之外，“桀”字还被用来形容人的性格或行为特征。例如，有时会用“桀骜不驯”来形容一个人非常倔强、不服从管教的性格特点。这里的“桀”更多地带有一种负面的情感色彩，与描述夏桀作为暴君的形象相呼应。然而，在不同的语境下，该字也可能带有积极的意义，如前文所述，表示聪慧过人。</w:t>
      </w:r>
    </w:p>
    <w:p w14:paraId="7A085143" w14:textId="77777777" w:rsidR="00243908" w:rsidRDefault="00243908">
      <w:pPr>
        <w:rPr>
          <w:rFonts w:hint="eastAsia"/>
        </w:rPr>
      </w:pPr>
    </w:p>
    <w:p w14:paraId="3DD8A948" w14:textId="77777777" w:rsidR="00243908" w:rsidRDefault="00243908">
      <w:pPr>
        <w:rPr>
          <w:rFonts w:hint="eastAsia"/>
        </w:rPr>
      </w:pPr>
    </w:p>
    <w:p w14:paraId="0D3F2E72" w14:textId="77777777" w:rsidR="00243908" w:rsidRDefault="00243908">
      <w:pPr>
        <w:rPr>
          <w:rFonts w:hint="eastAsia"/>
        </w:rPr>
      </w:pPr>
      <w:r>
        <w:rPr>
          <w:rFonts w:hint="eastAsia"/>
        </w:rPr>
        <w:t>学习汉字的重要性</w:t>
      </w:r>
    </w:p>
    <w:p w14:paraId="5C493AE7" w14:textId="77777777" w:rsidR="00243908" w:rsidRDefault="00243908">
      <w:pPr>
        <w:rPr>
          <w:rFonts w:hint="eastAsia"/>
        </w:rPr>
      </w:pPr>
      <w:r>
        <w:rPr>
          <w:rFonts w:hint="eastAsia"/>
        </w:rPr>
        <w:t>对于汉语学习者而言，掌握汉字的正确发音及其背后的深层含义至关重要。这不仅有助于提升语言能力，更能增进对中国传统文化的理解。每一个汉字都像是通往古代文明的一扇窗户，透过它们，我们可以了解到古人的生活方式、思想观念以及社会结构等多方面的信息。因此，学习像“桀”这样的汉字，不仅仅是记忆一个词或一句话的问题，而是一次深入了解中国文化的旅程。</w:t>
      </w:r>
    </w:p>
    <w:p w14:paraId="56E63529" w14:textId="77777777" w:rsidR="00243908" w:rsidRDefault="00243908">
      <w:pPr>
        <w:rPr>
          <w:rFonts w:hint="eastAsia"/>
        </w:rPr>
      </w:pPr>
    </w:p>
    <w:p w14:paraId="7C847C49" w14:textId="77777777" w:rsidR="00243908" w:rsidRDefault="00243908">
      <w:pPr>
        <w:rPr>
          <w:rFonts w:hint="eastAsia"/>
        </w:rPr>
      </w:pPr>
    </w:p>
    <w:p w14:paraId="15C77115" w14:textId="77777777" w:rsidR="00243908" w:rsidRDefault="00243908">
      <w:pPr>
        <w:rPr>
          <w:rFonts w:hint="eastAsia"/>
        </w:rPr>
      </w:pPr>
      <w:r>
        <w:rPr>
          <w:rFonts w:hint="eastAsia"/>
        </w:rPr>
        <w:t>最后的总结</w:t>
      </w:r>
    </w:p>
    <w:p w14:paraId="502CAC8C" w14:textId="77777777" w:rsidR="00243908" w:rsidRDefault="00243908">
      <w:pPr>
        <w:rPr>
          <w:rFonts w:hint="eastAsia"/>
        </w:rPr>
      </w:pPr>
      <w:r>
        <w:rPr>
          <w:rFonts w:hint="eastAsia"/>
        </w:rPr>
        <w:t>“桀”的拼音为“jié”，是一个充满历史文化色彩的汉字。它不仅是对特定历史人物的称呼，也广泛用于描述人的性格特质。通过对汉字的学习，我们能够更好地理解中国丰富的文化遗产，并欣赏到汉语独特的魅力。无论是出于学术研究还是个人兴趣，探索汉字的世界都将是一段既富有教育意义又极具启发性的体验。</w:t>
      </w:r>
    </w:p>
    <w:p w14:paraId="3E493114" w14:textId="77777777" w:rsidR="00243908" w:rsidRDefault="00243908">
      <w:pPr>
        <w:rPr>
          <w:rFonts w:hint="eastAsia"/>
        </w:rPr>
      </w:pPr>
    </w:p>
    <w:p w14:paraId="49906CC6" w14:textId="77777777" w:rsidR="00243908" w:rsidRDefault="00243908">
      <w:pPr>
        <w:rPr>
          <w:rFonts w:hint="eastAsia"/>
        </w:rPr>
      </w:pPr>
    </w:p>
    <w:p w14:paraId="3FD7701A" w14:textId="77777777" w:rsidR="00243908" w:rsidRDefault="002439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59E14B" w14:textId="44A9C42B" w:rsidR="006E5B05" w:rsidRDefault="006E5B05"/>
    <w:sectPr w:rsidR="006E5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05"/>
    <w:rsid w:val="00243908"/>
    <w:rsid w:val="006E5B0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F7B90-7BF1-44F5-98C3-F50BAF6F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B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B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B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B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B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B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B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B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B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B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B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B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B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B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B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B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B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B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B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B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B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B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