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4169" w14:textId="77777777" w:rsidR="00345AC9" w:rsidRDefault="00345AC9">
      <w:pPr>
        <w:rPr>
          <w:rFonts w:hint="eastAsia"/>
        </w:rPr>
      </w:pPr>
    </w:p>
    <w:p w14:paraId="308CCCC8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横的拼音和词语怎么写</w:t>
      </w:r>
    </w:p>
    <w:p w14:paraId="1A8C499B" w14:textId="77777777" w:rsidR="00345AC9" w:rsidRDefault="00345AC9">
      <w:pPr>
        <w:rPr>
          <w:rFonts w:hint="eastAsia"/>
        </w:rPr>
      </w:pPr>
    </w:p>
    <w:p w14:paraId="2C7925D1" w14:textId="77777777" w:rsidR="00345AC9" w:rsidRDefault="00345AC9">
      <w:pPr>
        <w:rPr>
          <w:rFonts w:hint="eastAsia"/>
        </w:rPr>
      </w:pPr>
    </w:p>
    <w:p w14:paraId="7A949016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在汉语学习的过程中，了解每个汉字的正确发音、书写以及其构成的词汇是十分重要的。今天，我们要介绍的是“横”这个字。</w:t>
      </w:r>
    </w:p>
    <w:p w14:paraId="35855B35" w14:textId="77777777" w:rsidR="00345AC9" w:rsidRDefault="00345AC9">
      <w:pPr>
        <w:rPr>
          <w:rFonts w:hint="eastAsia"/>
        </w:rPr>
      </w:pPr>
    </w:p>
    <w:p w14:paraId="6797F165" w14:textId="77777777" w:rsidR="00345AC9" w:rsidRDefault="00345AC9">
      <w:pPr>
        <w:rPr>
          <w:rFonts w:hint="eastAsia"/>
        </w:rPr>
      </w:pPr>
    </w:p>
    <w:p w14:paraId="72DADF4D" w14:textId="77777777" w:rsidR="00345AC9" w:rsidRDefault="00345AC9">
      <w:pPr>
        <w:rPr>
          <w:rFonts w:hint="eastAsia"/>
        </w:rPr>
      </w:pPr>
    </w:p>
    <w:p w14:paraId="3BFBB445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一、“横”的基本知识</w:t>
      </w:r>
    </w:p>
    <w:p w14:paraId="1E2BE3D7" w14:textId="77777777" w:rsidR="00345AC9" w:rsidRDefault="00345AC9">
      <w:pPr>
        <w:rPr>
          <w:rFonts w:hint="eastAsia"/>
        </w:rPr>
      </w:pPr>
    </w:p>
    <w:p w14:paraId="1CF1F6CF" w14:textId="77777777" w:rsidR="00345AC9" w:rsidRDefault="00345AC9">
      <w:pPr>
        <w:rPr>
          <w:rFonts w:hint="eastAsia"/>
        </w:rPr>
      </w:pPr>
    </w:p>
    <w:p w14:paraId="5D91E0C9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“横”字的拼音是“héng”。它是一个多义词，在不同的语境中有着不同的含义。从字形上看，“横”由木和黄组成，但现代汉字简化后，它的结构更为简洁。作为名词时，它可以指水平方向或东西向，与“竖”相对；作为动词时，则表示使物体成横向或者跨越的动作。</w:t>
      </w:r>
    </w:p>
    <w:p w14:paraId="27937E4A" w14:textId="77777777" w:rsidR="00345AC9" w:rsidRDefault="00345AC9">
      <w:pPr>
        <w:rPr>
          <w:rFonts w:hint="eastAsia"/>
        </w:rPr>
      </w:pPr>
    </w:p>
    <w:p w14:paraId="775D5F40" w14:textId="77777777" w:rsidR="00345AC9" w:rsidRDefault="00345AC9">
      <w:pPr>
        <w:rPr>
          <w:rFonts w:hint="eastAsia"/>
        </w:rPr>
      </w:pPr>
    </w:p>
    <w:p w14:paraId="52BA2222" w14:textId="77777777" w:rsidR="00345AC9" w:rsidRDefault="00345AC9">
      <w:pPr>
        <w:rPr>
          <w:rFonts w:hint="eastAsia"/>
        </w:rPr>
      </w:pPr>
    </w:p>
    <w:p w14:paraId="5AB7C375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二、“横”的书写方法</w:t>
      </w:r>
    </w:p>
    <w:p w14:paraId="5E2A65E2" w14:textId="77777777" w:rsidR="00345AC9" w:rsidRDefault="00345AC9">
      <w:pPr>
        <w:rPr>
          <w:rFonts w:hint="eastAsia"/>
        </w:rPr>
      </w:pPr>
    </w:p>
    <w:p w14:paraId="03FF36C4" w14:textId="77777777" w:rsidR="00345AC9" w:rsidRDefault="00345AC9">
      <w:pPr>
        <w:rPr>
          <w:rFonts w:hint="eastAsia"/>
        </w:rPr>
      </w:pPr>
    </w:p>
    <w:p w14:paraId="21391C26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关于“横”的书写，它共有15划，笔画顺序遵循一定的规则：首先是左上的点，然后是横撇，接着是右边的横折钩，最后是内部的部件。正确的笔顺不仅有助于美观地书写汉字，而且对于记忆汉字也非常重要。</w:t>
      </w:r>
    </w:p>
    <w:p w14:paraId="4F4FE871" w14:textId="77777777" w:rsidR="00345AC9" w:rsidRDefault="00345AC9">
      <w:pPr>
        <w:rPr>
          <w:rFonts w:hint="eastAsia"/>
        </w:rPr>
      </w:pPr>
    </w:p>
    <w:p w14:paraId="3ACA429E" w14:textId="77777777" w:rsidR="00345AC9" w:rsidRDefault="00345AC9">
      <w:pPr>
        <w:rPr>
          <w:rFonts w:hint="eastAsia"/>
        </w:rPr>
      </w:pPr>
    </w:p>
    <w:p w14:paraId="193B1D62" w14:textId="77777777" w:rsidR="00345AC9" w:rsidRDefault="00345AC9">
      <w:pPr>
        <w:rPr>
          <w:rFonts w:hint="eastAsia"/>
        </w:rPr>
      </w:pPr>
    </w:p>
    <w:p w14:paraId="1D7036F4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三、“横”字组成的常用词语</w:t>
      </w:r>
    </w:p>
    <w:p w14:paraId="0F34BA77" w14:textId="77777777" w:rsidR="00345AC9" w:rsidRDefault="00345AC9">
      <w:pPr>
        <w:rPr>
          <w:rFonts w:hint="eastAsia"/>
        </w:rPr>
      </w:pPr>
    </w:p>
    <w:p w14:paraId="2155615C" w14:textId="77777777" w:rsidR="00345AC9" w:rsidRDefault="00345AC9">
      <w:pPr>
        <w:rPr>
          <w:rFonts w:hint="eastAsia"/>
        </w:rPr>
      </w:pPr>
    </w:p>
    <w:p w14:paraId="776EEC1E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以“横”为基础，可以组成许多富有表现力的词语。例如，“横幅”，指的是长方形的布或纸条，通常用于悬挂展示标语、广告等；“横跨”意为跨越两边，常用来形容桥梁、建筑等跨越河流、道路等；还有“横行霸道”，形象地描述了某些人仗势欺人、蛮不讲理的行为方式。</w:t>
      </w:r>
    </w:p>
    <w:p w14:paraId="474E698E" w14:textId="77777777" w:rsidR="00345AC9" w:rsidRDefault="00345AC9">
      <w:pPr>
        <w:rPr>
          <w:rFonts w:hint="eastAsia"/>
        </w:rPr>
      </w:pPr>
    </w:p>
    <w:p w14:paraId="3E4AD799" w14:textId="77777777" w:rsidR="00345AC9" w:rsidRDefault="00345AC9">
      <w:pPr>
        <w:rPr>
          <w:rFonts w:hint="eastAsia"/>
        </w:rPr>
      </w:pPr>
    </w:p>
    <w:p w14:paraId="58B12014" w14:textId="77777777" w:rsidR="00345AC9" w:rsidRDefault="00345AC9">
      <w:pPr>
        <w:rPr>
          <w:rFonts w:hint="eastAsia"/>
        </w:rPr>
      </w:pPr>
    </w:p>
    <w:p w14:paraId="135E7F9A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四、“横”在成语中的应用</w:t>
      </w:r>
    </w:p>
    <w:p w14:paraId="025B6EBC" w14:textId="77777777" w:rsidR="00345AC9" w:rsidRDefault="00345AC9">
      <w:pPr>
        <w:rPr>
          <w:rFonts w:hint="eastAsia"/>
        </w:rPr>
      </w:pPr>
    </w:p>
    <w:p w14:paraId="77700F57" w14:textId="77777777" w:rsidR="00345AC9" w:rsidRDefault="00345AC9">
      <w:pPr>
        <w:rPr>
          <w:rFonts w:hint="eastAsia"/>
        </w:rPr>
      </w:pPr>
    </w:p>
    <w:p w14:paraId="00B89FE1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“横”还出现在不少成语之中。“横冲直撞”描绘了不顾一切向前闯的形象；“飞来横祸”则用来形容突然降临的不幸事件。通过这些成语的学习，不仅能加深对“横”字的理解，还能丰富我们的语言表达能力。</w:t>
      </w:r>
    </w:p>
    <w:p w14:paraId="5DEC887F" w14:textId="77777777" w:rsidR="00345AC9" w:rsidRDefault="00345AC9">
      <w:pPr>
        <w:rPr>
          <w:rFonts w:hint="eastAsia"/>
        </w:rPr>
      </w:pPr>
    </w:p>
    <w:p w14:paraId="0C09026E" w14:textId="77777777" w:rsidR="00345AC9" w:rsidRDefault="00345AC9">
      <w:pPr>
        <w:rPr>
          <w:rFonts w:hint="eastAsia"/>
        </w:rPr>
      </w:pPr>
    </w:p>
    <w:p w14:paraId="627D5101" w14:textId="77777777" w:rsidR="00345AC9" w:rsidRDefault="00345AC9">
      <w:pPr>
        <w:rPr>
          <w:rFonts w:hint="eastAsia"/>
        </w:rPr>
      </w:pPr>
    </w:p>
    <w:p w14:paraId="255E114C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五、“横”的文化内涵</w:t>
      </w:r>
    </w:p>
    <w:p w14:paraId="0132342F" w14:textId="77777777" w:rsidR="00345AC9" w:rsidRDefault="00345AC9">
      <w:pPr>
        <w:rPr>
          <w:rFonts w:hint="eastAsia"/>
        </w:rPr>
      </w:pPr>
    </w:p>
    <w:p w14:paraId="296B2E43" w14:textId="77777777" w:rsidR="00345AC9" w:rsidRDefault="00345AC9">
      <w:pPr>
        <w:rPr>
          <w:rFonts w:hint="eastAsia"/>
        </w:rPr>
      </w:pPr>
    </w:p>
    <w:p w14:paraId="505F6820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在中国传统文化中，“横”也有着独特的地位。它不仅仅是一个简单的方位词或动作描述，更蕴含着平衡、稳定的文化意义。比如在书法艺术里，书法家们通过对“横”的巧妙运用，展现出作品的力量感与美感。而在风水学中，“横梁压顶”被认为是一种不利的布局，需要特别注意调整。</w:t>
      </w:r>
    </w:p>
    <w:p w14:paraId="3068CEE8" w14:textId="77777777" w:rsidR="00345AC9" w:rsidRDefault="00345AC9">
      <w:pPr>
        <w:rPr>
          <w:rFonts w:hint="eastAsia"/>
        </w:rPr>
      </w:pPr>
    </w:p>
    <w:p w14:paraId="1E0CBF26" w14:textId="77777777" w:rsidR="00345AC9" w:rsidRDefault="00345AC9">
      <w:pPr>
        <w:rPr>
          <w:rFonts w:hint="eastAsia"/>
        </w:rPr>
      </w:pPr>
    </w:p>
    <w:p w14:paraId="2E2AFF6F" w14:textId="77777777" w:rsidR="00345AC9" w:rsidRDefault="00345AC9">
      <w:pPr>
        <w:rPr>
          <w:rFonts w:hint="eastAsia"/>
        </w:rPr>
      </w:pPr>
    </w:p>
    <w:p w14:paraId="10650BE7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1B8227B" w14:textId="77777777" w:rsidR="00345AC9" w:rsidRDefault="00345AC9">
      <w:pPr>
        <w:rPr>
          <w:rFonts w:hint="eastAsia"/>
        </w:rPr>
      </w:pPr>
    </w:p>
    <w:p w14:paraId="71F4CAB2" w14:textId="77777777" w:rsidR="00345AC9" w:rsidRDefault="00345AC9">
      <w:pPr>
        <w:rPr>
          <w:rFonts w:hint="eastAsia"/>
        </w:rPr>
      </w:pPr>
    </w:p>
    <w:p w14:paraId="0B06A2EA" w14:textId="77777777" w:rsidR="00345AC9" w:rsidRDefault="00345AC9">
      <w:pPr>
        <w:rPr>
          <w:rFonts w:hint="eastAsia"/>
        </w:rPr>
      </w:pPr>
      <w:r>
        <w:rPr>
          <w:rFonts w:hint="eastAsia"/>
        </w:rPr>
        <w:tab/>
        <w:t>“横”作为一个基础汉字，无论是在日常交流还是文化传承方面都扮演着不可或缺的角色。掌握它的正确读音、书写方法以及相关词汇，对于我们深入理解和使用汉语具有重要意义。希望这篇介绍能帮助大家更好地认识“横”字。</w:t>
      </w:r>
    </w:p>
    <w:p w14:paraId="7E161014" w14:textId="77777777" w:rsidR="00345AC9" w:rsidRDefault="00345AC9">
      <w:pPr>
        <w:rPr>
          <w:rFonts w:hint="eastAsia"/>
        </w:rPr>
      </w:pPr>
    </w:p>
    <w:p w14:paraId="07A90ED4" w14:textId="77777777" w:rsidR="00345AC9" w:rsidRDefault="00345AC9">
      <w:pPr>
        <w:rPr>
          <w:rFonts w:hint="eastAsia"/>
        </w:rPr>
      </w:pPr>
    </w:p>
    <w:p w14:paraId="5A515C20" w14:textId="77777777" w:rsidR="00345AC9" w:rsidRDefault="00345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6EBE9" w14:textId="7BAA9635" w:rsidR="006608AF" w:rsidRDefault="006608AF"/>
    <w:sectPr w:rsidR="0066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F"/>
    <w:rsid w:val="00345AC9"/>
    <w:rsid w:val="006608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BC1B8-2315-43F2-A60B-4D0F4D2E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